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5397" w:rsidRDefault="00B65397" w:rsidP="00153784">
      <w:pPr>
        <w:suppressAutoHyphens/>
        <w:jc w:val="right"/>
        <w:rPr>
          <w:rFonts w:ascii="Times New Roman" w:hAnsi="Times New Roman"/>
          <w:b/>
          <w:sz w:val="18"/>
          <w:szCs w:val="18"/>
          <w:lang w:val="kk-KZ" w:eastAsia="ar-SA"/>
        </w:rPr>
      </w:pPr>
    </w:p>
    <w:p w:rsidR="00153784" w:rsidRPr="00153784" w:rsidRDefault="00B65397" w:rsidP="00153784">
      <w:pPr>
        <w:suppressAutoHyphens/>
        <w:jc w:val="right"/>
        <w:rPr>
          <w:rFonts w:ascii="Times New Roman" w:hAnsi="Times New Roman"/>
          <w:b/>
          <w:sz w:val="24"/>
          <w:szCs w:val="24"/>
          <w:lang w:val="kk-KZ" w:eastAsia="ar-SA"/>
        </w:rPr>
      </w:pPr>
      <w:r>
        <w:rPr>
          <w:rFonts w:ascii="Times New Roman" w:hAnsi="Times New Roman"/>
          <w:b/>
          <w:sz w:val="18"/>
          <w:szCs w:val="18"/>
          <w:lang w:val="kk-KZ" w:eastAsia="ar-SA"/>
        </w:rPr>
        <w:t>02</w:t>
      </w:r>
      <w:r w:rsidR="00153784" w:rsidRPr="00153784">
        <w:rPr>
          <w:rFonts w:ascii="Times New Roman" w:hAnsi="Times New Roman"/>
          <w:b/>
          <w:sz w:val="18"/>
          <w:szCs w:val="18"/>
          <w:lang w:val="kk-KZ" w:eastAsia="ar-SA"/>
        </w:rPr>
        <w:t>0000, Қазақстан Республиқасы,</w:t>
      </w:r>
    </w:p>
    <w:p w:rsidR="00153784" w:rsidRPr="00153784" w:rsidRDefault="00B65397" w:rsidP="00153784">
      <w:pPr>
        <w:suppressAutoHyphens/>
        <w:jc w:val="right"/>
        <w:rPr>
          <w:rFonts w:ascii="Times New Roman" w:hAnsi="Times New Roman"/>
          <w:b/>
          <w:sz w:val="18"/>
          <w:szCs w:val="18"/>
          <w:lang w:val="kk-KZ" w:eastAsia="ar-SA"/>
        </w:rPr>
      </w:pPr>
      <w:r w:rsidRPr="00CB573B">
        <w:rPr>
          <w:b/>
          <w:i/>
          <w:noProof/>
          <w:sz w:val="32"/>
          <w:szCs w:val="32"/>
          <w:lang w:val="ru-RU"/>
        </w:rPr>
        <w:drawing>
          <wp:anchor distT="0" distB="0" distL="114300" distR="114300" simplePos="0" relativeHeight="251659264" behindDoc="0" locked="0" layoutInCell="1" allowOverlap="1" wp14:anchorId="7CEA1D98" wp14:editId="3C7E578A">
            <wp:simplePos x="0" y="0"/>
            <wp:positionH relativeFrom="column">
              <wp:posOffset>1512400</wp:posOffset>
            </wp:positionH>
            <wp:positionV relativeFrom="paragraph">
              <wp:posOffset>10700</wp:posOffset>
            </wp:positionV>
            <wp:extent cx="1501140" cy="955040"/>
            <wp:effectExtent l="0" t="0" r="0" b="0"/>
            <wp:wrapNone/>
            <wp:docPr id="3" name="Рисунок 3" descr="C:\Users\dutepbayeva\Desktop\л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dutepbayeva\Desktop\лого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95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18"/>
          <w:szCs w:val="18"/>
          <w:lang w:val="kk-KZ" w:eastAsia="ar-SA"/>
        </w:rPr>
        <w:t>Ақмола</w:t>
      </w:r>
      <w:r w:rsidR="00153784" w:rsidRPr="00153784">
        <w:rPr>
          <w:rFonts w:ascii="Times New Roman" w:hAnsi="Times New Roman"/>
          <w:b/>
          <w:sz w:val="18"/>
          <w:szCs w:val="18"/>
          <w:lang w:val="kk-KZ" w:eastAsia="ar-SA"/>
        </w:rPr>
        <w:t xml:space="preserve"> облысы, </w:t>
      </w:r>
      <w:r>
        <w:rPr>
          <w:rFonts w:ascii="Times New Roman" w:hAnsi="Times New Roman"/>
          <w:b/>
          <w:sz w:val="18"/>
          <w:szCs w:val="18"/>
          <w:lang w:val="kk-KZ" w:eastAsia="ar-SA"/>
        </w:rPr>
        <w:t>Көкшетау</w:t>
      </w:r>
      <w:r w:rsidR="00153784" w:rsidRPr="00153784">
        <w:rPr>
          <w:rFonts w:ascii="Times New Roman" w:hAnsi="Times New Roman"/>
          <w:b/>
          <w:sz w:val="18"/>
          <w:szCs w:val="18"/>
          <w:lang w:val="kk-KZ" w:eastAsia="ar-SA"/>
        </w:rPr>
        <w:t xml:space="preserve"> қаласы,</w:t>
      </w:r>
    </w:p>
    <w:p w:rsidR="00153784" w:rsidRPr="00153784" w:rsidRDefault="00B65397" w:rsidP="00153784">
      <w:pPr>
        <w:suppressAutoHyphens/>
        <w:jc w:val="right"/>
        <w:rPr>
          <w:rFonts w:ascii="Times New Roman" w:hAnsi="Times New Roman"/>
          <w:b/>
          <w:sz w:val="18"/>
          <w:szCs w:val="18"/>
          <w:lang w:val="kk-KZ" w:eastAsia="ar-SA"/>
        </w:rPr>
      </w:pPr>
      <w:r w:rsidRPr="00CB573B">
        <w:rPr>
          <w:b/>
          <w:i/>
          <w:noProof/>
          <w:sz w:val="32"/>
          <w:szCs w:val="32"/>
          <w:lang w:val="ru-RU"/>
        </w:rPr>
        <w:drawing>
          <wp:anchor distT="0" distB="0" distL="114300" distR="114300" simplePos="0" relativeHeight="251656192" behindDoc="0" locked="0" layoutInCell="1" allowOverlap="1" wp14:anchorId="64A38E82" wp14:editId="719EFC12">
            <wp:simplePos x="0" y="0"/>
            <wp:positionH relativeFrom="column">
              <wp:posOffset>-2540</wp:posOffset>
            </wp:positionH>
            <wp:positionV relativeFrom="paragraph">
              <wp:posOffset>15240</wp:posOffset>
            </wp:positionV>
            <wp:extent cx="1310005" cy="982345"/>
            <wp:effectExtent l="0" t="0" r="0" b="0"/>
            <wp:wrapNone/>
            <wp:docPr id="2" name="Рисунок 2" descr="C:\Users\dutepbayeva\Desktop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dutepbayeva\Desktop\log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98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18"/>
          <w:szCs w:val="18"/>
          <w:lang w:val="kk-KZ" w:eastAsia="ar-SA"/>
        </w:rPr>
        <w:t>Абай көшесі</w:t>
      </w:r>
      <w:r w:rsidR="00153784" w:rsidRPr="00153784">
        <w:rPr>
          <w:rFonts w:ascii="Times New Roman" w:hAnsi="Times New Roman"/>
          <w:b/>
          <w:sz w:val="18"/>
          <w:szCs w:val="18"/>
          <w:lang w:val="kk-KZ" w:eastAsia="ar-SA"/>
        </w:rPr>
        <w:t xml:space="preserve">, </w:t>
      </w:r>
      <w:r>
        <w:rPr>
          <w:rFonts w:ascii="Times New Roman" w:hAnsi="Times New Roman"/>
          <w:b/>
          <w:sz w:val="18"/>
          <w:szCs w:val="18"/>
          <w:lang w:val="kk-KZ" w:eastAsia="ar-SA"/>
        </w:rPr>
        <w:t>152</w:t>
      </w:r>
      <w:r w:rsidR="00153784" w:rsidRPr="00153784">
        <w:rPr>
          <w:rFonts w:ascii="Times New Roman" w:hAnsi="Times New Roman"/>
          <w:b/>
          <w:sz w:val="18"/>
          <w:szCs w:val="18"/>
          <w:lang w:val="kk-KZ" w:eastAsia="ar-SA"/>
        </w:rPr>
        <w:t xml:space="preserve"> үй.</w:t>
      </w:r>
    </w:p>
    <w:p w:rsidR="00153784" w:rsidRPr="00153784" w:rsidRDefault="00B65397" w:rsidP="00153784">
      <w:pPr>
        <w:suppressAutoHyphens/>
        <w:jc w:val="right"/>
        <w:rPr>
          <w:rFonts w:ascii="Times New Roman" w:hAnsi="Times New Roman"/>
          <w:b/>
          <w:sz w:val="18"/>
          <w:szCs w:val="18"/>
          <w:lang w:val="kk-KZ" w:eastAsia="ar-SA"/>
        </w:rPr>
      </w:pPr>
      <w:r>
        <w:rPr>
          <w:rFonts w:ascii="Times New Roman" w:hAnsi="Times New Roman"/>
          <w:b/>
          <w:sz w:val="18"/>
          <w:szCs w:val="18"/>
          <w:lang w:val="kk-KZ" w:eastAsia="ar-SA"/>
        </w:rPr>
        <w:t>Телефон 8(7162)76-31-11, 76-25-99,76-31-12</w:t>
      </w:r>
    </w:p>
    <w:p w:rsidR="00153784" w:rsidRPr="00153784" w:rsidRDefault="00153784" w:rsidP="00153784">
      <w:pPr>
        <w:suppressAutoHyphens/>
        <w:jc w:val="right"/>
        <w:rPr>
          <w:rFonts w:ascii="Times New Roman" w:hAnsi="Times New Roman"/>
          <w:b/>
          <w:sz w:val="18"/>
          <w:szCs w:val="18"/>
          <w:u w:val="single"/>
          <w:lang w:val="kk-KZ" w:eastAsia="ar-SA"/>
        </w:rPr>
      </w:pPr>
      <w:r w:rsidRPr="00153784">
        <w:rPr>
          <w:rFonts w:ascii="Times New Roman" w:hAnsi="Times New Roman"/>
          <w:b/>
          <w:sz w:val="18"/>
          <w:szCs w:val="18"/>
          <w:u w:val="single"/>
          <w:lang w:val="kk-KZ" w:eastAsia="ar-SA"/>
        </w:rPr>
        <w:t xml:space="preserve">E-mail: </w:t>
      </w:r>
      <w:r w:rsidR="00B65397" w:rsidRPr="00B65397">
        <w:rPr>
          <w:rFonts w:ascii="Times New Roman" w:hAnsi="Times New Roman"/>
          <w:b/>
          <w:sz w:val="18"/>
          <w:szCs w:val="18"/>
          <w:u w:val="single"/>
          <w:lang w:val="kk-KZ" w:eastAsia="ar-SA"/>
        </w:rPr>
        <w:t>kruiz2012@bk.ru</w:t>
      </w:r>
    </w:p>
    <w:p w:rsidR="00153784" w:rsidRPr="00153784" w:rsidRDefault="00B65397" w:rsidP="00153784">
      <w:pPr>
        <w:suppressAutoHyphens/>
        <w:jc w:val="right"/>
        <w:rPr>
          <w:rFonts w:ascii="Times New Roman" w:hAnsi="Times New Roman"/>
          <w:b/>
          <w:sz w:val="18"/>
          <w:szCs w:val="18"/>
          <w:lang w:val="kk-KZ" w:eastAsia="ar-SA"/>
        </w:rPr>
      </w:pPr>
      <w:r>
        <w:rPr>
          <w:rFonts w:ascii="Times New Roman" w:hAnsi="Times New Roman"/>
          <w:b/>
          <w:sz w:val="18"/>
          <w:szCs w:val="18"/>
          <w:lang w:val="kk-KZ" w:eastAsia="ar-SA"/>
        </w:rPr>
        <w:t>02</w:t>
      </w:r>
      <w:r w:rsidR="00153784" w:rsidRPr="00153784">
        <w:rPr>
          <w:rFonts w:ascii="Times New Roman" w:hAnsi="Times New Roman"/>
          <w:b/>
          <w:sz w:val="18"/>
          <w:szCs w:val="18"/>
          <w:lang w:val="kk-KZ" w:eastAsia="ar-SA"/>
        </w:rPr>
        <w:t>0000, Республика Казахстан,</w:t>
      </w:r>
    </w:p>
    <w:p w:rsidR="00153784" w:rsidRPr="00153784" w:rsidRDefault="00B65397" w:rsidP="00153784">
      <w:pPr>
        <w:suppressAutoHyphens/>
        <w:jc w:val="right"/>
        <w:rPr>
          <w:rFonts w:ascii="Times New Roman" w:hAnsi="Times New Roman"/>
          <w:b/>
          <w:sz w:val="18"/>
          <w:szCs w:val="18"/>
          <w:lang w:val="kk-KZ" w:eastAsia="ar-SA"/>
        </w:rPr>
      </w:pPr>
      <w:r>
        <w:rPr>
          <w:rFonts w:ascii="Times New Roman" w:hAnsi="Times New Roman"/>
          <w:b/>
          <w:sz w:val="18"/>
          <w:szCs w:val="18"/>
          <w:lang w:val="kk-KZ" w:eastAsia="ar-SA"/>
        </w:rPr>
        <w:t xml:space="preserve">Акмолинская </w:t>
      </w:r>
      <w:r w:rsidR="00153784" w:rsidRPr="00153784">
        <w:rPr>
          <w:rFonts w:ascii="Times New Roman" w:hAnsi="Times New Roman"/>
          <w:b/>
          <w:sz w:val="18"/>
          <w:szCs w:val="18"/>
          <w:lang w:val="kk-KZ" w:eastAsia="ar-SA"/>
        </w:rPr>
        <w:t xml:space="preserve">область, город </w:t>
      </w:r>
      <w:r>
        <w:rPr>
          <w:rFonts w:ascii="Times New Roman" w:hAnsi="Times New Roman"/>
          <w:b/>
          <w:sz w:val="18"/>
          <w:szCs w:val="18"/>
          <w:lang w:val="kk-KZ" w:eastAsia="ar-SA"/>
        </w:rPr>
        <w:t>Кокшетау</w:t>
      </w:r>
      <w:r w:rsidR="00153784" w:rsidRPr="00153784">
        <w:rPr>
          <w:rFonts w:ascii="Times New Roman" w:hAnsi="Times New Roman"/>
          <w:b/>
          <w:sz w:val="18"/>
          <w:szCs w:val="18"/>
          <w:lang w:val="kk-KZ" w:eastAsia="ar-SA"/>
        </w:rPr>
        <w:t>,</w:t>
      </w:r>
    </w:p>
    <w:p w:rsidR="00153784" w:rsidRPr="00153784" w:rsidRDefault="00B65397" w:rsidP="00153784">
      <w:pPr>
        <w:suppressAutoHyphens/>
        <w:jc w:val="right"/>
        <w:rPr>
          <w:rFonts w:ascii="Times New Roman" w:hAnsi="Times New Roman"/>
          <w:b/>
          <w:sz w:val="18"/>
          <w:szCs w:val="18"/>
          <w:lang w:val="kk-KZ" w:eastAsia="ar-SA"/>
        </w:rPr>
      </w:pPr>
      <w:r>
        <w:rPr>
          <w:rFonts w:ascii="Times New Roman" w:hAnsi="Times New Roman"/>
          <w:b/>
          <w:sz w:val="18"/>
          <w:szCs w:val="18"/>
          <w:lang w:val="kk-KZ" w:eastAsia="ar-SA"/>
        </w:rPr>
        <w:t xml:space="preserve">Ул. Абая 152 </w:t>
      </w:r>
      <w:r w:rsidR="00153784" w:rsidRPr="00153784">
        <w:rPr>
          <w:rFonts w:ascii="Times New Roman" w:hAnsi="Times New Roman"/>
          <w:b/>
          <w:sz w:val="18"/>
          <w:szCs w:val="18"/>
          <w:lang w:val="kk-KZ" w:eastAsia="ar-SA"/>
        </w:rPr>
        <w:t xml:space="preserve"> дом.</w:t>
      </w:r>
    </w:p>
    <w:p w:rsidR="00B65397" w:rsidRPr="00153784" w:rsidRDefault="00B65397" w:rsidP="00B65397">
      <w:pPr>
        <w:suppressAutoHyphens/>
        <w:jc w:val="right"/>
        <w:rPr>
          <w:rFonts w:ascii="Times New Roman" w:hAnsi="Times New Roman"/>
          <w:b/>
          <w:sz w:val="18"/>
          <w:szCs w:val="18"/>
          <w:lang w:val="kk-KZ" w:eastAsia="ar-SA"/>
        </w:rPr>
      </w:pPr>
      <w:r>
        <w:rPr>
          <w:rFonts w:ascii="Times New Roman" w:hAnsi="Times New Roman"/>
          <w:b/>
          <w:sz w:val="18"/>
          <w:szCs w:val="18"/>
          <w:lang w:val="kk-KZ" w:eastAsia="ar-SA"/>
        </w:rPr>
        <w:t>Телефон 8(7162)76-31-11, 76-25-99,76-31-12</w:t>
      </w:r>
    </w:p>
    <w:p w:rsidR="00B65397" w:rsidRPr="00153784" w:rsidRDefault="00B65397" w:rsidP="00B65397">
      <w:pPr>
        <w:suppressAutoHyphens/>
        <w:jc w:val="right"/>
        <w:rPr>
          <w:rFonts w:ascii="Times New Roman" w:hAnsi="Times New Roman"/>
          <w:b/>
          <w:sz w:val="18"/>
          <w:szCs w:val="18"/>
          <w:u w:val="single"/>
          <w:lang w:val="kk-KZ" w:eastAsia="ar-SA"/>
        </w:rPr>
      </w:pPr>
      <w:r w:rsidRPr="00153784">
        <w:rPr>
          <w:rFonts w:ascii="Times New Roman" w:hAnsi="Times New Roman"/>
          <w:b/>
          <w:sz w:val="18"/>
          <w:szCs w:val="18"/>
          <w:u w:val="single"/>
          <w:lang w:val="kk-KZ" w:eastAsia="ar-SA"/>
        </w:rPr>
        <w:t xml:space="preserve">E-mail: </w:t>
      </w:r>
      <w:r w:rsidRPr="00B65397">
        <w:rPr>
          <w:rFonts w:ascii="Times New Roman" w:hAnsi="Times New Roman"/>
          <w:b/>
          <w:sz w:val="18"/>
          <w:szCs w:val="18"/>
          <w:u w:val="single"/>
          <w:lang w:val="kk-KZ" w:eastAsia="ar-SA"/>
        </w:rPr>
        <w:t>kruiz2012@bk.ru</w:t>
      </w:r>
    </w:p>
    <w:p w:rsidR="00153784" w:rsidRPr="00153784" w:rsidRDefault="00153784" w:rsidP="00153784">
      <w:pPr>
        <w:suppressAutoHyphens/>
        <w:rPr>
          <w:rFonts w:ascii="Times New Roman" w:hAnsi="Times New Roman"/>
          <w:sz w:val="24"/>
          <w:szCs w:val="24"/>
          <w:lang w:val="ru-RU" w:eastAsia="ar-SA"/>
        </w:rPr>
      </w:pPr>
      <w:r w:rsidRPr="00153784">
        <w:rPr>
          <w:rFonts w:ascii="Times New Roman" w:hAnsi="Times New Roman"/>
          <w:sz w:val="24"/>
          <w:szCs w:val="24"/>
          <w:lang w:val="ru-RU" w:eastAsia="ar-SA"/>
        </w:rPr>
        <w:t>_____________________________________________________________________________</w:t>
      </w:r>
      <w:r>
        <w:rPr>
          <w:rFonts w:ascii="Times New Roman" w:hAnsi="Times New Roman"/>
          <w:sz w:val="24"/>
          <w:szCs w:val="24"/>
          <w:lang w:val="ru-RU" w:eastAsia="ar-SA"/>
        </w:rPr>
        <w:t>_______________________________</w:t>
      </w:r>
    </w:p>
    <w:p w:rsidR="00462900" w:rsidRPr="003B1F88" w:rsidRDefault="00462900" w:rsidP="00462900">
      <w:pPr>
        <w:ind w:firstLine="510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:rsidR="00633C13" w:rsidRDefault="00633C13" w:rsidP="00462900">
      <w:pPr>
        <w:rPr>
          <w:lang w:val="ru-RU"/>
        </w:rPr>
      </w:pPr>
    </w:p>
    <w:p w:rsidR="00801012" w:rsidRPr="005F21B9" w:rsidRDefault="00801012" w:rsidP="00801012">
      <w:pPr>
        <w:pStyle w:val="2"/>
        <w:jc w:val="center"/>
        <w:rPr>
          <w:b/>
          <w:szCs w:val="28"/>
        </w:rPr>
      </w:pPr>
      <w:r w:rsidRPr="005F21B9">
        <w:rPr>
          <w:b/>
          <w:szCs w:val="28"/>
        </w:rPr>
        <w:t>Технологическая карта</w:t>
      </w:r>
    </w:p>
    <w:p w:rsidR="00801012" w:rsidRPr="005F21B9" w:rsidRDefault="005F7239" w:rsidP="00801012">
      <w:pPr>
        <w:jc w:val="center"/>
        <w:rPr>
          <w:rFonts w:ascii="Times New Roman" w:hAnsi="Times New Roman"/>
          <w:sz w:val="28"/>
          <w:szCs w:val="28"/>
          <w:lang w:val="ru-RU"/>
        </w:rPr>
      </w:pPr>
      <w:r w:rsidRPr="005F21B9">
        <w:rPr>
          <w:rFonts w:ascii="Times New Roman" w:hAnsi="Times New Roman"/>
          <w:sz w:val="28"/>
          <w:szCs w:val="28"/>
          <w:lang w:val="ru-RU"/>
        </w:rPr>
        <w:t xml:space="preserve">туристского </w:t>
      </w:r>
      <w:r w:rsidR="00633C13">
        <w:rPr>
          <w:rFonts w:ascii="Times New Roman" w:hAnsi="Times New Roman"/>
          <w:sz w:val="28"/>
          <w:szCs w:val="28"/>
          <w:lang w:val="ru-RU"/>
        </w:rPr>
        <w:t>маршрута</w:t>
      </w:r>
    </w:p>
    <w:p w:rsidR="00BB7F3F" w:rsidRPr="00DE77CB" w:rsidRDefault="00983134" w:rsidP="00633C13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DE77CB">
        <w:rPr>
          <w:rFonts w:ascii="Times New Roman" w:hAnsi="Times New Roman"/>
          <w:b/>
          <w:sz w:val="28"/>
          <w:szCs w:val="28"/>
          <w:lang w:val="ru-RU"/>
        </w:rPr>
        <w:t>“</w:t>
      </w:r>
      <w:r w:rsidR="001B1E18" w:rsidRPr="001B1E18">
        <w:rPr>
          <w:lang w:val="ru-RU"/>
        </w:rPr>
        <w:t xml:space="preserve"> </w:t>
      </w:r>
      <w:r w:rsidR="001B1E18" w:rsidRPr="001B1E18">
        <w:rPr>
          <w:rFonts w:ascii="Times New Roman" w:hAnsi="Times New Roman"/>
          <w:b/>
          <w:i/>
          <w:sz w:val="28"/>
          <w:szCs w:val="28"/>
          <w:lang w:val="ru-RU"/>
        </w:rPr>
        <w:t>Юная столица. Легенды Бурабая. Связь времен</w:t>
      </w:r>
      <w:r w:rsidRPr="00DE77CB">
        <w:rPr>
          <w:rFonts w:ascii="Times New Roman" w:hAnsi="Times New Roman"/>
          <w:b/>
          <w:sz w:val="28"/>
          <w:szCs w:val="28"/>
          <w:lang w:val="ru-RU"/>
        </w:rPr>
        <w:t>”</w:t>
      </w:r>
    </w:p>
    <w:p w:rsidR="00462900" w:rsidRPr="005F21B9" w:rsidRDefault="00462900" w:rsidP="00153784">
      <w:pPr>
        <w:rPr>
          <w:rFonts w:ascii="Times New Roman" w:hAnsi="Times New Roman"/>
          <w:sz w:val="28"/>
          <w:szCs w:val="28"/>
          <w:lang w:val="ru-RU"/>
        </w:rPr>
      </w:pPr>
    </w:p>
    <w:tbl>
      <w:tblPr>
        <w:tblW w:w="12757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0"/>
        <w:gridCol w:w="7087"/>
      </w:tblGrid>
      <w:tr w:rsidR="00633C13" w:rsidRPr="00B8491F" w:rsidTr="00ED0852">
        <w:trPr>
          <w:trHeight w:hRule="exact" w:val="397"/>
        </w:trPr>
        <w:tc>
          <w:tcPr>
            <w:tcW w:w="5670" w:type="dxa"/>
            <w:shd w:val="clear" w:color="auto" w:fill="auto"/>
            <w:vAlign w:val="center"/>
          </w:tcPr>
          <w:p w:rsidR="00633C13" w:rsidRPr="00633C13" w:rsidRDefault="00633C13" w:rsidP="003B0E8D">
            <w:pPr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633C13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Отправление</w:t>
            </w:r>
            <w:r w:rsidR="00ED0852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: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633C13" w:rsidRPr="00633C13" w:rsidRDefault="00633C13" w:rsidP="003B0E8D">
            <w:pPr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 w:rsidRPr="00633C13"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 xml:space="preserve">Астана </w:t>
            </w:r>
          </w:p>
        </w:tc>
      </w:tr>
      <w:tr w:rsidR="00633C13" w:rsidRPr="00B8491F" w:rsidTr="00ED0852">
        <w:trPr>
          <w:trHeight w:hRule="exact" w:val="397"/>
        </w:trPr>
        <w:tc>
          <w:tcPr>
            <w:tcW w:w="5670" w:type="dxa"/>
            <w:shd w:val="clear" w:color="auto" w:fill="auto"/>
            <w:vAlign w:val="center"/>
          </w:tcPr>
          <w:p w:rsidR="00633C13" w:rsidRPr="00633C13" w:rsidRDefault="00633C13" w:rsidP="003B0E8D">
            <w:pPr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633C13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Возвращение</w:t>
            </w:r>
            <w:r w:rsidR="00ED0852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: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633C13" w:rsidRPr="00633C13" w:rsidRDefault="00633C13" w:rsidP="003B0E8D">
            <w:pPr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 w:rsidRPr="00633C13"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Астана</w:t>
            </w:r>
          </w:p>
        </w:tc>
      </w:tr>
      <w:tr w:rsidR="00633C13" w:rsidRPr="00B8491F" w:rsidTr="002D211B">
        <w:trPr>
          <w:trHeight w:hRule="exact" w:val="850"/>
        </w:trPr>
        <w:tc>
          <w:tcPr>
            <w:tcW w:w="5670" w:type="dxa"/>
            <w:shd w:val="clear" w:color="auto" w:fill="auto"/>
            <w:vAlign w:val="center"/>
          </w:tcPr>
          <w:p w:rsidR="00633C13" w:rsidRDefault="00633C13" w:rsidP="003B0E8D">
            <w:pPr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633C13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Протяженность</w:t>
            </w:r>
            <w:r w:rsidR="00ED0852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 xml:space="preserve"> маршрута</w:t>
            </w:r>
          </w:p>
          <w:p w:rsidR="00ED0852" w:rsidRPr="00633C13" w:rsidRDefault="00ED0852" w:rsidP="003B0E8D">
            <w:pPr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из них</w:t>
            </w:r>
            <w:r w:rsidR="002D211B">
              <w:rPr>
                <w:rFonts w:ascii="Times New Roman" w:hAnsi="Times New Roman"/>
                <w:sz w:val="28"/>
                <w:szCs w:val="28"/>
                <w:lang w:val="ru-RU"/>
              </w:rPr>
              <w:t>: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633C13" w:rsidRDefault="001B1E18" w:rsidP="001B1E18">
            <w:pPr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>670</w:t>
            </w:r>
            <w:r w:rsidR="00ED0852" w:rsidRPr="005F21B9"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км</w:t>
            </w:r>
          </w:p>
          <w:p w:rsidR="00585552" w:rsidRPr="002D211B" w:rsidRDefault="00585552" w:rsidP="001B1E18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670 км автотранспортом</w:t>
            </w:r>
          </w:p>
        </w:tc>
      </w:tr>
      <w:tr w:rsidR="00633C13" w:rsidRPr="00B8491F" w:rsidTr="00ED0852">
        <w:trPr>
          <w:trHeight w:hRule="exact" w:val="397"/>
        </w:trPr>
        <w:tc>
          <w:tcPr>
            <w:tcW w:w="5670" w:type="dxa"/>
            <w:shd w:val="clear" w:color="auto" w:fill="auto"/>
            <w:vAlign w:val="center"/>
          </w:tcPr>
          <w:p w:rsidR="00633C13" w:rsidRPr="00633C13" w:rsidRDefault="00633C13" w:rsidP="003B0E8D">
            <w:pPr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5F21B9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Продолжительность путешествия: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633C13" w:rsidRPr="00633C13" w:rsidRDefault="00404C45" w:rsidP="00633C13">
            <w:pPr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3</w:t>
            </w:r>
            <w:r w:rsidR="00ED0852"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 xml:space="preserve"> дн</w:t>
            </w:r>
            <w:r w:rsidR="00267183"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я</w:t>
            </w:r>
            <w:r w:rsidR="00ED0852"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,</w:t>
            </w:r>
            <w:r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 xml:space="preserve">2 </w:t>
            </w:r>
            <w:r w:rsidR="00633C13" w:rsidRPr="00633C13"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ноч</w:t>
            </w:r>
            <w:r w:rsidR="00267183"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и</w:t>
            </w:r>
          </w:p>
          <w:p w:rsidR="00633C13" w:rsidRPr="00633C13" w:rsidRDefault="00633C13" w:rsidP="003B0E8D">
            <w:pPr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</w:p>
        </w:tc>
      </w:tr>
      <w:tr w:rsidR="00ED0852" w:rsidRPr="00B8491F" w:rsidTr="00ED0852">
        <w:trPr>
          <w:trHeight w:hRule="exact" w:val="397"/>
        </w:trPr>
        <w:tc>
          <w:tcPr>
            <w:tcW w:w="5670" w:type="dxa"/>
            <w:shd w:val="clear" w:color="auto" w:fill="auto"/>
            <w:vAlign w:val="center"/>
          </w:tcPr>
          <w:p w:rsidR="00ED0852" w:rsidRPr="005F21B9" w:rsidRDefault="00ED0852" w:rsidP="00ED0852">
            <w:pPr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5F21B9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 xml:space="preserve">Число туристов в группе: 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0852" w:rsidRPr="005F21B9" w:rsidRDefault="00ED0852" w:rsidP="00ED0852">
            <w:pPr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 w:rsidRPr="005F21B9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от </w:t>
            </w:r>
            <w:r w:rsidR="001B1E18">
              <w:rPr>
                <w:rFonts w:ascii="Times New Roman" w:hAnsi="Times New Roman"/>
                <w:sz w:val="28"/>
                <w:szCs w:val="28"/>
                <w:u w:val="single"/>
                <w:lang w:val="ru-RU"/>
              </w:rPr>
              <w:t>30</w:t>
            </w:r>
            <w:r w:rsidRPr="005F21B9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до </w:t>
            </w:r>
            <w:r w:rsidR="001B1E18">
              <w:rPr>
                <w:rFonts w:ascii="Times New Roman" w:hAnsi="Times New Roman"/>
                <w:sz w:val="28"/>
                <w:szCs w:val="28"/>
                <w:u w:val="single"/>
                <w:lang w:val="ru-RU"/>
              </w:rPr>
              <w:t>6</w:t>
            </w:r>
            <w:r w:rsidR="00864D01">
              <w:rPr>
                <w:rFonts w:ascii="Times New Roman" w:hAnsi="Times New Roman"/>
                <w:sz w:val="28"/>
                <w:szCs w:val="28"/>
                <w:u w:val="single"/>
                <w:lang w:val="ru-RU"/>
              </w:rPr>
              <w:t>0</w:t>
            </w:r>
            <w:r w:rsidRPr="005F21B9">
              <w:rPr>
                <w:rFonts w:ascii="Times New Roman" w:hAnsi="Times New Roman"/>
                <w:sz w:val="28"/>
                <w:szCs w:val="28"/>
                <w:lang w:val="ru-RU"/>
              </w:rPr>
              <w:t>человек</w:t>
            </w:r>
          </w:p>
          <w:p w:rsidR="00ED0852" w:rsidRPr="00633C13" w:rsidRDefault="00ED0852" w:rsidP="00633C13">
            <w:pPr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</w:p>
        </w:tc>
      </w:tr>
      <w:tr w:rsidR="00ED0852" w:rsidRPr="00142615" w:rsidTr="00ED0852">
        <w:trPr>
          <w:trHeight w:hRule="exact" w:val="397"/>
        </w:trPr>
        <w:tc>
          <w:tcPr>
            <w:tcW w:w="5670" w:type="dxa"/>
            <w:shd w:val="clear" w:color="auto" w:fill="auto"/>
            <w:vAlign w:val="center"/>
          </w:tcPr>
          <w:p w:rsidR="00ED0852" w:rsidRPr="005F21B9" w:rsidRDefault="00ED0852" w:rsidP="00ED0852">
            <w:pPr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5F21B9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 xml:space="preserve">Сезонность: </w:t>
            </w:r>
          </w:p>
          <w:p w:rsidR="00ED0852" w:rsidRPr="005F21B9" w:rsidRDefault="00ED0852" w:rsidP="003B0E8D">
            <w:pPr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</w:p>
        </w:tc>
        <w:tc>
          <w:tcPr>
            <w:tcW w:w="7087" w:type="dxa"/>
            <w:shd w:val="clear" w:color="auto" w:fill="auto"/>
            <w:vAlign w:val="center"/>
          </w:tcPr>
          <w:p w:rsidR="00ED0852" w:rsidRPr="001B1E18" w:rsidRDefault="00C5386A" w:rsidP="00404C45">
            <w:pPr>
              <w:rPr>
                <w:rFonts w:ascii="Times New Roman" w:hAnsi="Times New Roman"/>
                <w:i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Летний / </w:t>
            </w:r>
            <w:r w:rsidR="001B1E18">
              <w:rPr>
                <w:rFonts w:ascii="Times New Roman" w:hAnsi="Times New Roman"/>
                <w:sz w:val="28"/>
                <w:szCs w:val="28"/>
                <w:lang w:val="ru-RU"/>
              </w:rPr>
              <w:t>Для ЭКСПО-2017 (</w:t>
            </w:r>
            <w:r>
              <w:rPr>
                <w:rFonts w:ascii="Times New Roman" w:hAnsi="Times New Roman"/>
                <w:sz w:val="28"/>
                <w:szCs w:val="28"/>
                <w:lang w:val="ru-RU"/>
              </w:rPr>
              <w:t>с 1 июня по 1 октября)</w:t>
            </w:r>
          </w:p>
        </w:tc>
      </w:tr>
      <w:tr w:rsidR="00ED0852" w:rsidRPr="00B8491F" w:rsidTr="00ED0852">
        <w:trPr>
          <w:trHeight w:hRule="exact" w:val="397"/>
        </w:trPr>
        <w:tc>
          <w:tcPr>
            <w:tcW w:w="5670" w:type="dxa"/>
            <w:shd w:val="clear" w:color="auto" w:fill="auto"/>
            <w:vAlign w:val="center"/>
          </w:tcPr>
          <w:p w:rsidR="00ED0852" w:rsidRPr="005F21B9" w:rsidRDefault="00ED0852" w:rsidP="00ED0852">
            <w:pPr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5F21B9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 xml:space="preserve">Лучшее время для путешествия: 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0852" w:rsidRDefault="00C5386A" w:rsidP="00ED0852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 xml:space="preserve">1 </w:t>
            </w:r>
            <w:r w:rsidR="00ED0852">
              <w:rPr>
                <w:rFonts w:ascii="Times New Roman" w:hAnsi="Times New Roman"/>
                <w:sz w:val="28"/>
                <w:szCs w:val="28"/>
                <w:lang w:val="ru-RU"/>
              </w:rPr>
              <w:t>июня</w:t>
            </w:r>
            <w:r w:rsidR="00ED0852" w:rsidRPr="00F305C4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– </w:t>
            </w:r>
            <w:r>
              <w:rPr>
                <w:rFonts w:ascii="Times New Roman" w:hAnsi="Times New Roman"/>
                <w:sz w:val="28"/>
                <w:szCs w:val="28"/>
                <w:lang w:val="ru-RU"/>
              </w:rPr>
              <w:t xml:space="preserve">1 сентября </w:t>
            </w:r>
          </w:p>
          <w:p w:rsidR="00ED0852" w:rsidRPr="00633C13" w:rsidRDefault="00ED0852" w:rsidP="00633C13">
            <w:pPr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</w:p>
        </w:tc>
      </w:tr>
      <w:tr w:rsidR="00633C13" w:rsidRPr="00404C45" w:rsidTr="00ED0852">
        <w:trPr>
          <w:trHeight w:hRule="exact" w:val="653"/>
        </w:trPr>
        <w:tc>
          <w:tcPr>
            <w:tcW w:w="5670" w:type="dxa"/>
            <w:shd w:val="clear" w:color="auto" w:fill="auto"/>
            <w:vAlign w:val="center"/>
          </w:tcPr>
          <w:p w:rsidR="00633C13" w:rsidRPr="00ED0852" w:rsidRDefault="00633C13" w:rsidP="00ED0852">
            <w:pPr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ED0852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Тип</w:t>
            </w:r>
            <w:r w:rsidR="00ED0852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 xml:space="preserve"> маршрута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633C13" w:rsidRPr="00ED0852" w:rsidRDefault="00404C45" w:rsidP="00ED0852">
            <w:pPr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Культурно-познавательный</w:t>
            </w:r>
          </w:p>
        </w:tc>
      </w:tr>
      <w:tr w:rsidR="00ED0852" w:rsidRPr="00404C45" w:rsidTr="001E24E9">
        <w:trPr>
          <w:trHeight w:hRule="exact" w:val="569"/>
        </w:trPr>
        <w:tc>
          <w:tcPr>
            <w:tcW w:w="5670" w:type="dxa"/>
            <w:shd w:val="clear" w:color="auto" w:fill="auto"/>
            <w:vAlign w:val="center"/>
          </w:tcPr>
          <w:p w:rsidR="00ED0852" w:rsidRPr="00ED0852" w:rsidRDefault="00ED0852" w:rsidP="00ED0852">
            <w:pPr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Вид маршрута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0852" w:rsidRPr="00ED0852" w:rsidRDefault="00ED0852" w:rsidP="00ED0852">
            <w:pPr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 w:rsidRPr="00ED0852"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автомобильный (</w:t>
            </w:r>
            <w:r w:rsidR="00404C45"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комфортабельный автобус</w:t>
            </w:r>
            <w:r w:rsidRPr="00ED0852"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)</w:t>
            </w:r>
          </w:p>
          <w:p w:rsidR="00ED0852" w:rsidRPr="00ED0852" w:rsidRDefault="00ED0852" w:rsidP="00ED0852">
            <w:pPr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</w:p>
        </w:tc>
      </w:tr>
      <w:tr w:rsidR="00633C13" w:rsidRPr="00142615" w:rsidTr="00ED0852">
        <w:trPr>
          <w:trHeight w:hRule="exact" w:val="845"/>
        </w:trPr>
        <w:tc>
          <w:tcPr>
            <w:tcW w:w="5670" w:type="dxa"/>
            <w:shd w:val="clear" w:color="auto" w:fill="auto"/>
            <w:vAlign w:val="center"/>
          </w:tcPr>
          <w:p w:rsidR="00633C13" w:rsidRPr="00ED0852" w:rsidRDefault="00633C13" w:rsidP="00ED0852">
            <w:pPr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ED0852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Целевая группа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633C13" w:rsidRPr="00ED0852" w:rsidRDefault="00404C45" w:rsidP="00C5386A">
            <w:pPr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 w:rsidRPr="00ED0852"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Внутренние туристы/российские туристы</w:t>
            </w:r>
            <w:r w:rsidR="00C5386A"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/ европейские туристы</w:t>
            </w:r>
          </w:p>
        </w:tc>
      </w:tr>
    </w:tbl>
    <w:p w:rsidR="002D211B" w:rsidRDefault="002D211B" w:rsidP="0024084E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2D211B" w:rsidRDefault="002D211B" w:rsidP="0024084E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2D211B" w:rsidRDefault="002D211B" w:rsidP="0024084E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24084E" w:rsidRPr="005F21B9" w:rsidRDefault="00D7043A" w:rsidP="0024084E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5F21B9">
        <w:rPr>
          <w:rFonts w:ascii="Times New Roman" w:hAnsi="Times New Roman"/>
          <w:b/>
          <w:sz w:val="28"/>
          <w:szCs w:val="28"/>
          <w:lang w:val="ru-RU"/>
        </w:rPr>
        <w:lastRenderedPageBreak/>
        <w:t>Программа обслуживания туристов в путешествии по маршруту</w:t>
      </w:r>
      <w:r w:rsidR="0044315E" w:rsidRPr="005F21B9">
        <w:rPr>
          <w:rFonts w:ascii="Times New Roman" w:hAnsi="Times New Roman"/>
          <w:b/>
          <w:sz w:val="28"/>
          <w:szCs w:val="28"/>
          <w:lang w:val="ru-RU"/>
        </w:rPr>
        <w:t>:</w:t>
      </w:r>
    </w:p>
    <w:p w:rsidR="0024084E" w:rsidRPr="005F21B9" w:rsidRDefault="0024084E" w:rsidP="0024084E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A46884" w:rsidRPr="00462900" w:rsidRDefault="00753470" w:rsidP="00A46884">
      <w:pPr>
        <w:pStyle w:val="a7"/>
        <w:jc w:val="center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Аэропорт </w:t>
      </w:r>
      <w:r w:rsidR="003E1398">
        <w:rPr>
          <w:sz w:val="28"/>
          <w:szCs w:val="28"/>
          <w:u w:val="single"/>
        </w:rPr>
        <w:t>г</w:t>
      </w:r>
      <w:r w:rsidR="00C5386A">
        <w:rPr>
          <w:sz w:val="28"/>
          <w:szCs w:val="28"/>
          <w:u w:val="single"/>
        </w:rPr>
        <w:t>. Астаны - посещение объектов столицы</w:t>
      </w:r>
      <w:r w:rsidR="00C5386A">
        <w:rPr>
          <w:sz w:val="28"/>
          <w:szCs w:val="28"/>
          <w:u w:val="single"/>
          <w:lang w:val="kk-KZ"/>
        </w:rPr>
        <w:t xml:space="preserve"> - выезд в курорт Бурабай –</w:t>
      </w:r>
      <w:r w:rsidR="00404C45">
        <w:rPr>
          <w:sz w:val="28"/>
          <w:szCs w:val="28"/>
          <w:u w:val="single"/>
        </w:rPr>
        <w:t xml:space="preserve"> </w:t>
      </w:r>
      <w:r w:rsidR="00C5386A">
        <w:rPr>
          <w:sz w:val="28"/>
          <w:szCs w:val="28"/>
          <w:u w:val="single"/>
          <w:lang w:val="kk-KZ"/>
        </w:rPr>
        <w:t>Аэропорт г. Астаны</w:t>
      </w:r>
      <w:r w:rsidR="00404C45">
        <w:rPr>
          <w:sz w:val="28"/>
          <w:szCs w:val="28"/>
          <w:u w:val="single"/>
        </w:rPr>
        <w:t xml:space="preserve"> </w:t>
      </w:r>
    </w:p>
    <w:p w:rsidR="00A46884" w:rsidRPr="005F21B9" w:rsidRDefault="00A46884" w:rsidP="0024084E">
      <w:pPr>
        <w:jc w:val="center"/>
        <w:rPr>
          <w:rFonts w:ascii="Times New Roman" w:hAnsi="Times New Roman"/>
          <w:i/>
          <w:sz w:val="28"/>
          <w:szCs w:val="28"/>
          <w:u w:val="single"/>
          <w:lang w:val="ru-RU"/>
        </w:rPr>
      </w:pPr>
    </w:p>
    <w:tbl>
      <w:tblPr>
        <w:tblW w:w="1346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376"/>
        <w:gridCol w:w="1701"/>
        <w:gridCol w:w="7264"/>
        <w:gridCol w:w="2126"/>
      </w:tblGrid>
      <w:tr w:rsidR="00795AA5" w:rsidRPr="00AB580C" w:rsidTr="003B0E8D">
        <w:trPr>
          <w:trHeight w:val="1138"/>
        </w:trPr>
        <w:tc>
          <w:tcPr>
            <w:tcW w:w="2376" w:type="dxa"/>
          </w:tcPr>
          <w:p w:rsidR="00795AA5" w:rsidRPr="00AB580C" w:rsidRDefault="00795AA5" w:rsidP="00802D6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Населенные пункты,</w:t>
            </w:r>
            <w:r w:rsidR="00443D49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 xml:space="preserve"> </w:t>
            </w:r>
            <w:r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расстояния между ними,</w:t>
            </w:r>
            <w:r w:rsidR="00443D49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 xml:space="preserve"> </w:t>
            </w:r>
            <w:r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способы передвижения,</w:t>
            </w:r>
            <w:r w:rsidR="00443D49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 xml:space="preserve"> </w:t>
            </w:r>
            <w:r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время прибытия в пункт</w:t>
            </w:r>
          </w:p>
          <w:p w:rsidR="00795AA5" w:rsidRPr="00AB580C" w:rsidRDefault="00795AA5" w:rsidP="00802D6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и выезда из него</w:t>
            </w:r>
            <w:r w:rsidR="00802D63"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.</w:t>
            </w:r>
          </w:p>
        </w:tc>
        <w:tc>
          <w:tcPr>
            <w:tcW w:w="1701" w:type="dxa"/>
          </w:tcPr>
          <w:p w:rsidR="00795AA5" w:rsidRPr="00AB580C" w:rsidRDefault="00795AA5" w:rsidP="00AB580C">
            <w:pPr>
              <w:pStyle w:val="4"/>
              <w:jc w:val="center"/>
              <w:rPr>
                <w:b/>
                <w:sz w:val="22"/>
                <w:szCs w:val="22"/>
              </w:rPr>
            </w:pPr>
            <w:r w:rsidRPr="00AB580C">
              <w:rPr>
                <w:b/>
                <w:sz w:val="22"/>
                <w:szCs w:val="22"/>
              </w:rPr>
              <w:t>Наименование</w:t>
            </w:r>
            <w:r w:rsidR="00443D49">
              <w:rPr>
                <w:b/>
                <w:sz w:val="22"/>
                <w:szCs w:val="22"/>
              </w:rPr>
              <w:t xml:space="preserve"> </w:t>
            </w:r>
            <w:r w:rsidRPr="00AB580C">
              <w:rPr>
                <w:b/>
                <w:sz w:val="22"/>
                <w:szCs w:val="22"/>
              </w:rPr>
              <w:t>туристских</w:t>
            </w:r>
            <w:r w:rsidR="00443D49">
              <w:rPr>
                <w:b/>
                <w:sz w:val="22"/>
                <w:szCs w:val="22"/>
              </w:rPr>
              <w:t xml:space="preserve"> </w:t>
            </w:r>
            <w:r w:rsidRPr="00AB580C">
              <w:rPr>
                <w:b/>
                <w:sz w:val="22"/>
                <w:szCs w:val="22"/>
              </w:rPr>
              <w:t>предприятий</w:t>
            </w:r>
            <w:r w:rsidR="00443D49">
              <w:rPr>
                <w:b/>
                <w:sz w:val="22"/>
                <w:szCs w:val="22"/>
              </w:rPr>
              <w:t xml:space="preserve"> </w:t>
            </w:r>
            <w:r w:rsidRPr="00AB580C">
              <w:rPr>
                <w:b/>
                <w:sz w:val="22"/>
                <w:szCs w:val="22"/>
              </w:rPr>
              <w:t>и условия размещения</w:t>
            </w:r>
            <w:r w:rsidR="00802D63" w:rsidRPr="00AB580C">
              <w:rPr>
                <w:b/>
                <w:sz w:val="22"/>
                <w:szCs w:val="22"/>
              </w:rPr>
              <w:t>.</w:t>
            </w:r>
          </w:p>
        </w:tc>
        <w:tc>
          <w:tcPr>
            <w:tcW w:w="7264" w:type="dxa"/>
          </w:tcPr>
          <w:p w:rsidR="00AB580C" w:rsidRDefault="00795AA5" w:rsidP="00802D6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Запланированные туристские</w:t>
            </w:r>
            <w:r w:rsidR="00443D49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 xml:space="preserve"> </w:t>
            </w:r>
            <w:r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 xml:space="preserve">услуги. </w:t>
            </w:r>
          </w:p>
          <w:p w:rsidR="00795AA5" w:rsidRPr="00AB580C" w:rsidRDefault="00795AA5" w:rsidP="00802D6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Наименование экскурсий</w:t>
            </w:r>
            <w:r w:rsidR="0044588F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 xml:space="preserve"> </w:t>
            </w:r>
            <w:r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(с перечнем основных объектов)</w:t>
            </w:r>
            <w:r w:rsidR="0044588F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 xml:space="preserve"> </w:t>
            </w:r>
            <w:r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показа, туристских прогулок и</w:t>
            </w:r>
          </w:p>
          <w:p w:rsidR="00795AA5" w:rsidRPr="00AB580C" w:rsidRDefault="00795AA5" w:rsidP="00802D6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походов</w:t>
            </w:r>
          </w:p>
        </w:tc>
        <w:tc>
          <w:tcPr>
            <w:tcW w:w="2126" w:type="dxa"/>
          </w:tcPr>
          <w:p w:rsidR="00795AA5" w:rsidRPr="00AB580C" w:rsidRDefault="00D65BD7" w:rsidP="00D65BD7">
            <w:pPr>
              <w:pStyle w:val="4"/>
              <w:jc w:val="center"/>
              <w:rPr>
                <w:b/>
                <w:sz w:val="22"/>
                <w:szCs w:val="22"/>
              </w:rPr>
            </w:pPr>
            <w:r w:rsidRPr="00AB580C">
              <w:rPr>
                <w:b/>
                <w:sz w:val="22"/>
                <w:szCs w:val="22"/>
              </w:rPr>
              <w:t>Пассажирские перевозки на маршруте.</w:t>
            </w:r>
          </w:p>
        </w:tc>
      </w:tr>
      <w:tr w:rsidR="00ED0852" w:rsidRPr="002D211B" w:rsidTr="003B0E8D">
        <w:trPr>
          <w:trHeight w:val="833"/>
        </w:trPr>
        <w:tc>
          <w:tcPr>
            <w:tcW w:w="2376" w:type="dxa"/>
          </w:tcPr>
          <w:p w:rsidR="00ED0852" w:rsidRPr="00AB580C" w:rsidRDefault="00ED0852" w:rsidP="003B0E8D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  <w:p w:rsidR="00ED0852" w:rsidRPr="00AB580C" w:rsidRDefault="00ED0852" w:rsidP="003B0E8D">
            <w:pPr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1 день.</w:t>
            </w:r>
          </w:p>
          <w:p w:rsidR="00ED0852" w:rsidRPr="00AB580C" w:rsidRDefault="00ED0852" w:rsidP="003B0E8D">
            <w:pPr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  <w:p w:rsidR="00ED0852" w:rsidRPr="00AB580C" w:rsidRDefault="00C5386A" w:rsidP="003B0E8D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По </w:t>
            </w:r>
            <w:r w:rsidR="00ED0852">
              <w:rPr>
                <w:rFonts w:ascii="Times New Roman" w:hAnsi="Times New Roman"/>
                <w:sz w:val="22"/>
                <w:szCs w:val="22"/>
                <w:lang w:val="ru-RU"/>
              </w:rPr>
              <w:t>г</w:t>
            </w:r>
            <w:r w:rsidR="00ED0852" w:rsidRPr="00AB580C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Times New Roman" w:hAnsi="Times New Roman"/>
                <w:sz w:val="22"/>
                <w:szCs w:val="22"/>
                <w:lang w:val="ru-RU"/>
              </w:rPr>
              <w:t>Астане</w:t>
            </w:r>
          </w:p>
          <w:p w:rsidR="00ED0852" w:rsidRDefault="00ED0852" w:rsidP="003B0E8D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  <w:p w:rsidR="00CF3806" w:rsidRDefault="00CF3806" w:rsidP="003B0E8D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Прибытие: </w:t>
            </w:r>
          </w:p>
          <w:p w:rsidR="00CF3806" w:rsidRDefault="00CF3806" w:rsidP="003B0E8D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  <w:p w:rsidR="00ED0852" w:rsidRDefault="00ED0852" w:rsidP="00404C45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 w:rsidRPr="00AB580C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Переезд: </w:t>
            </w:r>
            <w:r w:rsidR="00CF3806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аэропорт - </w:t>
            </w:r>
            <w:r>
              <w:rPr>
                <w:rFonts w:ascii="Times New Roman" w:hAnsi="Times New Roman"/>
                <w:sz w:val="22"/>
                <w:szCs w:val="22"/>
                <w:lang w:val="ru-RU"/>
              </w:rPr>
              <w:t>гостиница</w:t>
            </w:r>
            <w:r w:rsidRPr="00AB580C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(</w:t>
            </w:r>
            <w:r w:rsidR="00C5386A">
              <w:rPr>
                <w:rFonts w:ascii="Times New Roman" w:hAnsi="Times New Roman"/>
                <w:sz w:val="22"/>
                <w:szCs w:val="22"/>
                <w:lang w:val="ru-RU"/>
              </w:rPr>
              <w:t>7-10</w:t>
            </w:r>
            <w:r w:rsidRPr="00AB580C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км). </w:t>
            </w:r>
          </w:p>
          <w:p w:rsidR="000136DE" w:rsidRDefault="000136DE" w:rsidP="00404C45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  <w:p w:rsidR="0044588F" w:rsidRDefault="0044588F" w:rsidP="0044588F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>2 часовая э</w:t>
            </w:r>
            <w:r w:rsidR="000136DE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кскурсия </w:t>
            </w: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до обеда </w:t>
            </w:r>
            <w:r w:rsidR="000136DE">
              <w:rPr>
                <w:rFonts w:ascii="Times New Roman" w:hAnsi="Times New Roman"/>
                <w:sz w:val="22"/>
                <w:szCs w:val="22"/>
                <w:lang w:val="ru-RU"/>
              </w:rPr>
              <w:t>по городу</w:t>
            </w:r>
            <w:r w:rsidR="00C5386A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. </w:t>
            </w:r>
          </w:p>
          <w:p w:rsidR="000136DE" w:rsidRPr="00AB580C" w:rsidRDefault="00C5386A" w:rsidP="0044588F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После обеда </w:t>
            </w:r>
            <w:r w:rsidR="0044588F">
              <w:rPr>
                <w:rFonts w:ascii="Times New Roman" w:hAnsi="Times New Roman"/>
                <w:sz w:val="22"/>
                <w:szCs w:val="22"/>
                <w:lang w:val="ru-RU"/>
              </w:rPr>
              <w:t>3х часовая экскурсия в «Алжир»</w:t>
            </w: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701" w:type="dxa"/>
          </w:tcPr>
          <w:p w:rsidR="00ED0852" w:rsidRPr="00AB580C" w:rsidRDefault="00ED0852" w:rsidP="003B0E8D">
            <w:pPr>
              <w:pStyle w:val="20"/>
              <w:ind w:left="720"/>
              <w:rPr>
                <w:sz w:val="22"/>
                <w:szCs w:val="22"/>
              </w:rPr>
            </w:pPr>
          </w:p>
          <w:p w:rsidR="00ED0852" w:rsidRPr="0044588F" w:rsidRDefault="0044588F" w:rsidP="003B0E8D">
            <w:pPr>
              <w:pStyle w:val="20"/>
              <w:jc w:val="left"/>
              <w:rPr>
                <w:sz w:val="22"/>
                <w:szCs w:val="22"/>
                <w:lang w:val="kk-KZ"/>
              </w:rPr>
            </w:pPr>
            <w:r>
              <w:rPr>
                <w:sz w:val="22"/>
                <w:szCs w:val="22"/>
              </w:rPr>
              <w:t>Размещение в гостинице «</w:t>
            </w:r>
            <w:r>
              <w:rPr>
                <w:sz w:val="22"/>
                <w:szCs w:val="22"/>
                <w:lang w:val="kk-KZ"/>
              </w:rPr>
              <w:t>Плаза» г. Астаны (стандартные номера стоимостью от 50 до 100 долларов) питание в ресторане «Алаша», кафе Байтерек, ресторан «Сәтті»</w:t>
            </w:r>
          </w:p>
        </w:tc>
        <w:tc>
          <w:tcPr>
            <w:tcW w:w="7264" w:type="dxa"/>
          </w:tcPr>
          <w:p w:rsidR="00ED0852" w:rsidRPr="00C5386A" w:rsidRDefault="00C5386A" w:rsidP="003B0E8D">
            <w:pPr>
              <w:pStyle w:val="a7"/>
              <w:rPr>
                <w:sz w:val="22"/>
                <w:szCs w:val="22"/>
                <w:lang w:val="kk-KZ"/>
              </w:rPr>
            </w:pPr>
            <w:r>
              <w:rPr>
                <w:sz w:val="22"/>
                <w:szCs w:val="22"/>
                <w:lang w:val="kk-KZ"/>
              </w:rPr>
              <w:t>Встреча в аэропорту г.Астана</w:t>
            </w:r>
          </w:p>
          <w:p w:rsidR="00CF3806" w:rsidRDefault="00ED0852" w:rsidP="000136DE">
            <w:pPr>
              <w:pStyle w:val="a7"/>
              <w:jc w:val="both"/>
              <w:rPr>
                <w:sz w:val="22"/>
                <w:szCs w:val="22"/>
              </w:rPr>
            </w:pPr>
            <w:r w:rsidRPr="00AB580C">
              <w:rPr>
                <w:sz w:val="22"/>
                <w:szCs w:val="22"/>
              </w:rPr>
              <w:t xml:space="preserve">Прибытие в </w:t>
            </w:r>
            <w:r w:rsidR="00CF3806">
              <w:rPr>
                <w:sz w:val="22"/>
                <w:szCs w:val="22"/>
              </w:rPr>
              <w:t>г.</w:t>
            </w:r>
            <w:r w:rsidR="00443D49">
              <w:rPr>
                <w:sz w:val="22"/>
                <w:szCs w:val="22"/>
              </w:rPr>
              <w:t>Астану</w:t>
            </w:r>
            <w:r w:rsidRPr="00AB580C">
              <w:rPr>
                <w:sz w:val="22"/>
                <w:szCs w:val="22"/>
              </w:rPr>
              <w:t xml:space="preserve">, </w:t>
            </w:r>
            <w:r w:rsidR="00CF3806" w:rsidRPr="00AB580C">
              <w:rPr>
                <w:sz w:val="22"/>
                <w:szCs w:val="22"/>
              </w:rPr>
              <w:t xml:space="preserve">в </w:t>
            </w:r>
            <w:r w:rsidR="00864D01">
              <w:rPr>
                <w:sz w:val="22"/>
                <w:szCs w:val="22"/>
              </w:rPr>
              <w:t>12:00 часов</w:t>
            </w:r>
            <w:r w:rsidRPr="00AB580C">
              <w:rPr>
                <w:sz w:val="22"/>
                <w:szCs w:val="22"/>
              </w:rPr>
              <w:t xml:space="preserve">, встреча в аэропорту. </w:t>
            </w:r>
          </w:p>
          <w:p w:rsidR="00ED0852" w:rsidRDefault="00CF3806" w:rsidP="000136DE">
            <w:pPr>
              <w:pStyle w:val="a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Трансфер: аэропорт – гостиница</w:t>
            </w:r>
          </w:p>
          <w:p w:rsidR="00CF3806" w:rsidRDefault="00CF3806" w:rsidP="000136DE">
            <w:pPr>
              <w:pStyle w:val="a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Размещение</w:t>
            </w:r>
            <w:r w:rsidR="0044588F">
              <w:rPr>
                <w:sz w:val="22"/>
                <w:szCs w:val="22"/>
              </w:rPr>
              <w:t xml:space="preserve"> в гостинице</w:t>
            </w:r>
            <w:r>
              <w:rPr>
                <w:sz w:val="22"/>
                <w:szCs w:val="22"/>
              </w:rPr>
              <w:t xml:space="preserve"> и </w:t>
            </w:r>
            <w:r w:rsidR="0044588F">
              <w:rPr>
                <w:sz w:val="22"/>
                <w:szCs w:val="22"/>
              </w:rPr>
              <w:t>обслуживание</w:t>
            </w:r>
            <w:r w:rsidR="00864D01">
              <w:rPr>
                <w:sz w:val="22"/>
                <w:szCs w:val="22"/>
              </w:rPr>
              <w:t xml:space="preserve"> в</w:t>
            </w:r>
            <w:r w:rsidR="002D211B">
              <w:rPr>
                <w:sz w:val="22"/>
                <w:szCs w:val="22"/>
              </w:rPr>
              <w:t xml:space="preserve"> ресторане </w:t>
            </w:r>
            <w:r w:rsidR="00864D01">
              <w:rPr>
                <w:sz w:val="22"/>
                <w:szCs w:val="22"/>
              </w:rPr>
              <w:t>гостиниц</w:t>
            </w:r>
            <w:r w:rsidR="002D211B">
              <w:rPr>
                <w:sz w:val="22"/>
                <w:szCs w:val="22"/>
              </w:rPr>
              <w:t>ы</w:t>
            </w:r>
            <w:r w:rsidR="00864D01">
              <w:rPr>
                <w:sz w:val="22"/>
                <w:szCs w:val="22"/>
              </w:rPr>
              <w:t>.</w:t>
            </w:r>
          </w:p>
          <w:p w:rsidR="00864D01" w:rsidRDefault="00864D01" w:rsidP="000136DE">
            <w:pPr>
              <w:pStyle w:val="a7"/>
              <w:numPr>
                <w:ilvl w:val="0"/>
                <w:numId w:val="10"/>
              </w:numPr>
              <w:ind w:left="69" w:firstLine="0"/>
              <w:jc w:val="both"/>
              <w:rPr>
                <w:sz w:val="22"/>
                <w:szCs w:val="22"/>
              </w:rPr>
            </w:pPr>
            <w:r w:rsidRPr="00864D01">
              <w:rPr>
                <w:sz w:val="22"/>
                <w:szCs w:val="22"/>
              </w:rPr>
              <w:t>Об</w:t>
            </w:r>
            <w:r w:rsidR="0044588F">
              <w:rPr>
                <w:sz w:val="22"/>
                <w:szCs w:val="22"/>
              </w:rPr>
              <w:t>зорная экскурсия по городу Астана</w:t>
            </w:r>
            <w:r w:rsidRPr="00864D01">
              <w:rPr>
                <w:sz w:val="22"/>
                <w:szCs w:val="22"/>
              </w:rPr>
              <w:t>, это знакомство с прошлым, современностью и будущим города, с мемориальными памятниками, архитектурой, а также с самыми ярки</w:t>
            </w:r>
            <w:r w:rsidR="0044588F">
              <w:rPr>
                <w:sz w:val="22"/>
                <w:szCs w:val="22"/>
              </w:rPr>
              <w:t>ми достопримечательностями Астаны</w:t>
            </w:r>
            <w:r w:rsidRPr="00864D01">
              <w:rPr>
                <w:sz w:val="22"/>
                <w:szCs w:val="22"/>
              </w:rPr>
              <w:t>.</w:t>
            </w:r>
          </w:p>
          <w:p w:rsidR="0044588F" w:rsidRDefault="0044588F" w:rsidP="0044588F">
            <w:pPr>
              <w:pStyle w:val="a7"/>
              <w:numPr>
                <w:ilvl w:val="0"/>
                <w:numId w:val="10"/>
              </w:numPr>
              <w:jc w:val="both"/>
              <w:rPr>
                <w:sz w:val="22"/>
                <w:szCs w:val="22"/>
              </w:rPr>
            </w:pPr>
            <w:r w:rsidRPr="0044588F">
              <w:rPr>
                <w:sz w:val="22"/>
                <w:szCs w:val="22"/>
              </w:rPr>
              <w:t>История создания символа столицы, легенда о Байтереке, драконе Айдаха</w:t>
            </w:r>
            <w:r w:rsidR="00267183">
              <w:rPr>
                <w:sz w:val="22"/>
                <w:szCs w:val="22"/>
              </w:rPr>
              <w:t>р</w:t>
            </w:r>
            <w:r w:rsidRPr="0044588F">
              <w:rPr>
                <w:sz w:val="22"/>
                <w:szCs w:val="22"/>
              </w:rPr>
              <w:t>е и народном герое Ер</w:t>
            </w:r>
            <w:r w:rsidR="00267183">
              <w:rPr>
                <w:sz w:val="22"/>
                <w:szCs w:val="22"/>
              </w:rPr>
              <w:t xml:space="preserve"> </w:t>
            </w:r>
            <w:r w:rsidRPr="0044588F">
              <w:rPr>
                <w:sz w:val="22"/>
                <w:szCs w:val="22"/>
              </w:rPr>
              <w:t>Тостике, прогулка по водно-зеленому бульвару к поющему фонтану.</w:t>
            </w:r>
          </w:p>
          <w:p w:rsidR="0044588F" w:rsidRDefault="0044588F" w:rsidP="0044588F">
            <w:pPr>
              <w:pStyle w:val="a7"/>
              <w:numPr>
                <w:ilvl w:val="0"/>
                <w:numId w:val="10"/>
              </w:numPr>
              <w:jc w:val="both"/>
              <w:rPr>
                <w:sz w:val="22"/>
                <w:szCs w:val="22"/>
              </w:rPr>
            </w:pPr>
            <w:r w:rsidRPr="0044588F">
              <w:rPr>
                <w:sz w:val="22"/>
                <w:szCs w:val="22"/>
              </w:rPr>
              <w:t>Посещение «ЭКСПО 2017»</w:t>
            </w:r>
          </w:p>
          <w:p w:rsidR="0044588F" w:rsidRPr="0044588F" w:rsidRDefault="0044588F" w:rsidP="0044588F">
            <w:pPr>
              <w:pStyle w:val="a7"/>
              <w:numPr>
                <w:ilvl w:val="0"/>
                <w:numId w:val="10"/>
              </w:numPr>
              <w:jc w:val="both"/>
              <w:rPr>
                <w:sz w:val="22"/>
                <w:szCs w:val="22"/>
              </w:rPr>
            </w:pPr>
            <w:r w:rsidRPr="0044588F">
              <w:rPr>
                <w:sz w:val="22"/>
                <w:szCs w:val="22"/>
              </w:rPr>
              <w:t>Отъе</w:t>
            </w:r>
            <w:r w:rsidR="001A5745">
              <w:rPr>
                <w:sz w:val="22"/>
                <w:szCs w:val="22"/>
              </w:rPr>
              <w:t>зд с. А</w:t>
            </w:r>
            <w:r w:rsidR="001A5745">
              <w:rPr>
                <w:sz w:val="22"/>
                <w:szCs w:val="22"/>
                <w:lang w:val="kk-KZ"/>
              </w:rPr>
              <w:t>кмол</w:t>
            </w:r>
          </w:p>
          <w:p w:rsidR="0044588F" w:rsidRPr="0044588F" w:rsidRDefault="001A5745" w:rsidP="0044588F">
            <w:pPr>
              <w:pStyle w:val="a7"/>
              <w:numPr>
                <w:ilvl w:val="0"/>
                <w:numId w:val="10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kk-KZ"/>
              </w:rPr>
              <w:t xml:space="preserve">Посещение </w:t>
            </w:r>
            <w:r>
              <w:rPr>
                <w:sz w:val="22"/>
                <w:szCs w:val="22"/>
              </w:rPr>
              <w:t>Акмолинского лагеря</w:t>
            </w:r>
            <w:r w:rsidR="0044588F" w:rsidRPr="0044588F">
              <w:rPr>
                <w:sz w:val="22"/>
                <w:szCs w:val="22"/>
              </w:rPr>
              <w:t xml:space="preserve"> жен изменников Родины, отделение Карлага НКВД СССР. Музей истории лагеря создан для сохранения памяти о </w:t>
            </w:r>
            <w:r>
              <w:rPr>
                <w:sz w:val="22"/>
                <w:szCs w:val="22"/>
                <w:lang w:val="kk-KZ"/>
              </w:rPr>
              <w:t xml:space="preserve">жертвах полититечких репресий, </w:t>
            </w:r>
            <w:r w:rsidR="0044588F" w:rsidRPr="0044588F">
              <w:rPr>
                <w:sz w:val="22"/>
                <w:szCs w:val="22"/>
              </w:rPr>
              <w:t>трагической жизни узниц, судьбы которых были сломаны в годы тоталитарного режима. Он является уникальным, подобного музея нигде не существует, как ни существовало подобного контин</w:t>
            </w:r>
            <w:r w:rsidR="00EC4DBD">
              <w:rPr>
                <w:sz w:val="22"/>
                <w:szCs w:val="22"/>
              </w:rPr>
              <w:t>г</w:t>
            </w:r>
            <w:r w:rsidR="0044588F" w:rsidRPr="0044588F">
              <w:rPr>
                <w:sz w:val="22"/>
                <w:szCs w:val="22"/>
              </w:rPr>
              <w:t>ента заключенных, в силу того, что женщины – узницы были осуждены не за свои преступления, а после ареста и приговора в отношении мужей и родственников.</w:t>
            </w:r>
          </w:p>
          <w:p w:rsidR="0044588F" w:rsidRPr="0044588F" w:rsidRDefault="0044588F" w:rsidP="0044588F">
            <w:pPr>
              <w:pStyle w:val="a7"/>
              <w:numPr>
                <w:ilvl w:val="0"/>
                <w:numId w:val="10"/>
              </w:numPr>
              <w:jc w:val="both"/>
              <w:rPr>
                <w:sz w:val="22"/>
                <w:szCs w:val="22"/>
              </w:rPr>
            </w:pPr>
            <w:r w:rsidRPr="0044588F">
              <w:rPr>
                <w:sz w:val="22"/>
                <w:szCs w:val="22"/>
              </w:rPr>
              <w:t>Прибытие в г.Астана</w:t>
            </w:r>
          </w:p>
          <w:p w:rsidR="0044588F" w:rsidRPr="0044588F" w:rsidRDefault="0044588F" w:rsidP="0044588F">
            <w:pPr>
              <w:pStyle w:val="a7"/>
              <w:numPr>
                <w:ilvl w:val="0"/>
                <w:numId w:val="10"/>
              </w:numPr>
              <w:jc w:val="both"/>
              <w:rPr>
                <w:sz w:val="22"/>
                <w:szCs w:val="22"/>
              </w:rPr>
            </w:pPr>
            <w:r w:rsidRPr="0044588F">
              <w:rPr>
                <w:sz w:val="22"/>
                <w:szCs w:val="22"/>
              </w:rPr>
              <w:t xml:space="preserve">Ужин в </w:t>
            </w:r>
            <w:r w:rsidR="00EC4DBD">
              <w:rPr>
                <w:sz w:val="22"/>
                <w:szCs w:val="22"/>
              </w:rPr>
              <w:t>р</w:t>
            </w:r>
            <w:r w:rsidRPr="0044588F">
              <w:rPr>
                <w:sz w:val="22"/>
                <w:szCs w:val="22"/>
              </w:rPr>
              <w:t>есторане «Сәтті»</w:t>
            </w:r>
          </w:p>
          <w:p w:rsidR="00864D01" w:rsidRPr="00AB580C" w:rsidRDefault="0044588F" w:rsidP="00EC4DBD">
            <w:pPr>
              <w:pStyle w:val="a7"/>
              <w:numPr>
                <w:ilvl w:val="0"/>
                <w:numId w:val="10"/>
              </w:numPr>
              <w:jc w:val="both"/>
              <w:rPr>
                <w:sz w:val="22"/>
                <w:szCs w:val="22"/>
              </w:rPr>
            </w:pPr>
            <w:r w:rsidRPr="0044588F">
              <w:rPr>
                <w:sz w:val="22"/>
                <w:szCs w:val="22"/>
              </w:rPr>
              <w:t xml:space="preserve">Отъезд в </w:t>
            </w:r>
            <w:r w:rsidR="00EC4DBD">
              <w:rPr>
                <w:sz w:val="22"/>
                <w:szCs w:val="22"/>
              </w:rPr>
              <w:t>о</w:t>
            </w:r>
            <w:r w:rsidRPr="0044588F">
              <w:rPr>
                <w:sz w:val="22"/>
                <w:szCs w:val="22"/>
              </w:rPr>
              <w:t>тель «Плаза»</w:t>
            </w:r>
          </w:p>
        </w:tc>
        <w:tc>
          <w:tcPr>
            <w:tcW w:w="2126" w:type="dxa"/>
          </w:tcPr>
          <w:p w:rsidR="00ED0852" w:rsidRPr="00AB580C" w:rsidRDefault="00ED0852" w:rsidP="003B0E8D">
            <w:pPr>
              <w:jc w:val="center"/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  <w:p w:rsidR="00ED0852" w:rsidRPr="00AB580C" w:rsidRDefault="00864D01" w:rsidP="00864D01">
            <w:pPr>
              <w:jc w:val="center"/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комфортабельный автобус </w:t>
            </w:r>
          </w:p>
        </w:tc>
      </w:tr>
      <w:tr w:rsidR="00CF3806" w:rsidRPr="00CF3806" w:rsidTr="003B0E8D">
        <w:trPr>
          <w:trHeight w:val="833"/>
        </w:trPr>
        <w:tc>
          <w:tcPr>
            <w:tcW w:w="2376" w:type="dxa"/>
          </w:tcPr>
          <w:p w:rsidR="00CF3806" w:rsidRPr="00AB580C" w:rsidRDefault="00CF3806" w:rsidP="00CF3806">
            <w:pPr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2</w:t>
            </w:r>
            <w:r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 xml:space="preserve"> день.</w:t>
            </w:r>
          </w:p>
          <w:p w:rsidR="00CF3806" w:rsidRPr="00AB580C" w:rsidRDefault="00CF3806" w:rsidP="00CF3806">
            <w:pPr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  <w:p w:rsidR="00CF3806" w:rsidRPr="00AB580C" w:rsidRDefault="00CF3806" w:rsidP="00CF3806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>г</w:t>
            </w:r>
            <w:r w:rsidRPr="00AB580C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. </w:t>
            </w:r>
            <w:r w:rsidR="0044588F">
              <w:rPr>
                <w:rFonts w:ascii="Times New Roman" w:hAnsi="Times New Roman"/>
                <w:sz w:val="22"/>
                <w:szCs w:val="22"/>
                <w:lang w:val="ru-RU"/>
              </w:rPr>
              <w:t>Астана</w:t>
            </w:r>
            <w:r w:rsidR="00404C45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– </w:t>
            </w:r>
            <w:r w:rsidR="0044588F">
              <w:rPr>
                <w:rFonts w:ascii="Times New Roman" w:hAnsi="Times New Roman"/>
                <w:sz w:val="22"/>
                <w:szCs w:val="22"/>
                <w:lang w:val="ru-RU"/>
              </w:rPr>
              <w:t>курорт Боровое</w:t>
            </w:r>
            <w:r w:rsidR="001A5745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(320 км)</w:t>
            </w:r>
            <w:r w:rsidR="0044588F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- 8</w:t>
            </w:r>
            <w:r w:rsidR="002D211B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часовая</w:t>
            </w:r>
            <w:r w:rsidR="0044588F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экскурсия</w:t>
            </w:r>
            <w:r w:rsidR="002D211B">
              <w:rPr>
                <w:rFonts w:ascii="Times New Roman" w:hAnsi="Times New Roman"/>
                <w:sz w:val="22"/>
                <w:szCs w:val="22"/>
                <w:lang w:val="ru-RU"/>
              </w:rPr>
              <w:t>.</w:t>
            </w:r>
          </w:p>
          <w:p w:rsidR="00CF3806" w:rsidRDefault="00CF3806" w:rsidP="00CF3806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  <w:p w:rsidR="002D211B" w:rsidRDefault="00CF3806" w:rsidP="00404C45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Выезд </w:t>
            </w:r>
            <w:r w:rsidRPr="00AB580C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в </w:t>
            </w:r>
            <w:r w:rsidR="0044588F">
              <w:rPr>
                <w:rFonts w:ascii="Times New Roman" w:hAnsi="Times New Roman"/>
                <w:sz w:val="22"/>
                <w:szCs w:val="22"/>
                <w:lang w:val="ru-RU"/>
              </w:rPr>
              <w:t>09</w:t>
            </w:r>
            <w:r w:rsidR="00404C45">
              <w:rPr>
                <w:rFonts w:ascii="Times New Roman" w:hAnsi="Times New Roman"/>
                <w:sz w:val="22"/>
                <w:szCs w:val="22"/>
                <w:lang w:val="ru-RU"/>
              </w:rPr>
              <w:t>-00</w:t>
            </w: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и прибытие </w:t>
            </w:r>
            <w:r w:rsidR="001A5745">
              <w:rPr>
                <w:rFonts w:ascii="Times New Roman" w:hAnsi="Times New Roman"/>
                <w:sz w:val="22"/>
                <w:szCs w:val="22"/>
                <w:lang w:val="ru-RU"/>
              </w:rPr>
              <w:t>в ЩБКЗ в 11:30 часов</w:t>
            </w:r>
          </w:p>
          <w:p w:rsidR="002D211B" w:rsidRPr="00AB580C" w:rsidRDefault="002D211B" w:rsidP="00404C45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</w:tc>
        <w:tc>
          <w:tcPr>
            <w:tcW w:w="1701" w:type="dxa"/>
          </w:tcPr>
          <w:p w:rsidR="00CF3806" w:rsidRPr="00AB580C" w:rsidRDefault="00CF3806" w:rsidP="00CF3806">
            <w:pPr>
              <w:pStyle w:val="20"/>
              <w:ind w:left="720"/>
              <w:rPr>
                <w:sz w:val="22"/>
                <w:szCs w:val="22"/>
              </w:rPr>
            </w:pPr>
          </w:p>
          <w:p w:rsidR="00CF3806" w:rsidRPr="001A5745" w:rsidRDefault="001A5745" w:rsidP="00CF3806">
            <w:pPr>
              <w:pStyle w:val="20"/>
              <w:jc w:val="left"/>
              <w:rPr>
                <w:sz w:val="22"/>
                <w:szCs w:val="22"/>
                <w:lang w:val="kk-KZ"/>
              </w:rPr>
            </w:pPr>
            <w:r>
              <w:rPr>
                <w:sz w:val="22"/>
                <w:szCs w:val="22"/>
              </w:rPr>
              <w:t>Размещение в гостинице «</w:t>
            </w:r>
            <w:r>
              <w:rPr>
                <w:sz w:val="22"/>
                <w:szCs w:val="22"/>
                <w:lang w:val="en-US"/>
              </w:rPr>
              <w:t>Rixos</w:t>
            </w:r>
            <w:r w:rsidRPr="001A5745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Borovoe</w:t>
            </w:r>
            <w:r>
              <w:rPr>
                <w:sz w:val="22"/>
                <w:szCs w:val="22"/>
                <w:lang w:val="kk-KZ"/>
              </w:rPr>
              <w:t>»</w:t>
            </w:r>
          </w:p>
        </w:tc>
        <w:tc>
          <w:tcPr>
            <w:tcW w:w="7264" w:type="dxa"/>
          </w:tcPr>
          <w:p w:rsidR="00404C45" w:rsidRDefault="00CF3806" w:rsidP="00404C45">
            <w:pPr>
              <w:pStyle w:val="a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Завтрак</w:t>
            </w:r>
            <w:r w:rsidR="001A5745">
              <w:rPr>
                <w:sz w:val="22"/>
                <w:szCs w:val="22"/>
              </w:rPr>
              <w:t xml:space="preserve"> в гостинице</w:t>
            </w:r>
            <w:r w:rsidR="002D211B">
              <w:rPr>
                <w:sz w:val="22"/>
                <w:szCs w:val="22"/>
              </w:rPr>
              <w:t>.</w:t>
            </w:r>
          </w:p>
          <w:p w:rsidR="001A5745" w:rsidRPr="001A5745" w:rsidRDefault="001A5745" w:rsidP="001A5745">
            <w:pPr>
              <w:widowControl w:val="0"/>
              <w:numPr>
                <w:ilvl w:val="0"/>
                <w:numId w:val="9"/>
              </w:numPr>
              <w:tabs>
                <w:tab w:val="left" w:pos="142"/>
              </w:tabs>
              <w:suppressAutoHyphens/>
              <w:jc w:val="both"/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</w:pP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 xml:space="preserve">Отъезд в Бурабай- одно их живописнейших уголков Акмолинской области </w:t>
            </w:r>
          </w:p>
          <w:p w:rsidR="001A5745" w:rsidRPr="001A5745" w:rsidRDefault="001A5745" w:rsidP="001A5745">
            <w:pPr>
              <w:widowControl w:val="0"/>
              <w:numPr>
                <w:ilvl w:val="0"/>
                <w:numId w:val="9"/>
              </w:numPr>
              <w:tabs>
                <w:tab w:val="left" w:pos="142"/>
              </w:tabs>
              <w:suppressAutoHyphens/>
              <w:jc w:val="both"/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</w:pP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По дороге путевая информация об Акмолинской области – хлебной житнице Казахстана.</w:t>
            </w:r>
          </w:p>
          <w:p w:rsidR="001A5745" w:rsidRPr="001A5745" w:rsidRDefault="001A5745" w:rsidP="001A5745">
            <w:pPr>
              <w:widowControl w:val="0"/>
              <w:numPr>
                <w:ilvl w:val="0"/>
                <w:numId w:val="9"/>
              </w:numPr>
              <w:tabs>
                <w:tab w:val="left" w:pos="142"/>
              </w:tabs>
              <w:suppressAutoHyphens/>
              <w:jc w:val="both"/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</w:pP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Приезд в отель «Rixos</w:t>
            </w:r>
            <w:r w:rsidR="00585552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 xml:space="preserve"> </w:t>
            </w: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Borovoe», заселение</w:t>
            </w:r>
          </w:p>
          <w:p w:rsidR="001A5745" w:rsidRPr="001A5745" w:rsidRDefault="001A5745" w:rsidP="001A5745">
            <w:pPr>
              <w:widowControl w:val="0"/>
              <w:numPr>
                <w:ilvl w:val="0"/>
                <w:numId w:val="9"/>
              </w:numPr>
              <w:tabs>
                <w:tab w:val="left" w:pos="142"/>
              </w:tabs>
              <w:suppressAutoHyphens/>
              <w:jc w:val="both"/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</w:pP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 xml:space="preserve">Обед </w:t>
            </w:r>
            <w:r w:rsidR="00EC4DBD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о</w:t>
            </w: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тел</w:t>
            </w:r>
            <w:r w:rsidR="00EC4DBD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е</w:t>
            </w: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 xml:space="preserve"> «Rixos Borovoe»</w:t>
            </w:r>
          </w:p>
          <w:p w:rsidR="001A5745" w:rsidRPr="001A5745" w:rsidRDefault="001A5745" w:rsidP="001A5745">
            <w:pPr>
              <w:widowControl w:val="0"/>
              <w:numPr>
                <w:ilvl w:val="0"/>
                <w:numId w:val="9"/>
              </w:numPr>
              <w:tabs>
                <w:tab w:val="left" w:pos="142"/>
              </w:tabs>
              <w:suppressAutoHyphens/>
              <w:jc w:val="both"/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</w:pP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Обзорная экскурсия «Б</w:t>
            </w:r>
            <w:r w:rsidR="00EC4DBD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у</w:t>
            </w: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р</w:t>
            </w:r>
            <w:r w:rsidR="00EC4DBD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абай</w:t>
            </w: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-жемчужина Казахстана». Информация о государственном национальном природном парке «Бурабай», его природе, истории. Легенды и предания края. Посещение самых живописных мест</w:t>
            </w:r>
            <w:r w:rsidR="00EC4DBD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 xml:space="preserve"> Бурабая</w:t>
            </w: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 xml:space="preserve">. С остановками: «Акылбайский перевал», поляна «Абылай хана», прогулка к </w:t>
            </w:r>
            <w:r w:rsidR="00EC4DBD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ханскому</w:t>
            </w: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 xml:space="preserve"> трону, </w:t>
            </w:r>
            <w:r w:rsidR="00EC4DBD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посещение экспозиционного зала</w:t>
            </w: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 xml:space="preserve"> на поляне, «Голубой залив». </w:t>
            </w:r>
            <w:r w:rsidR="00EC4DBD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П</w:t>
            </w: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осещение Визит</w:t>
            </w:r>
            <w:r w:rsidR="00E636D1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-</w:t>
            </w: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центра и Музея природы</w:t>
            </w:r>
            <w:r w:rsidR="00EC4DBD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 xml:space="preserve"> в п</w:t>
            </w:r>
            <w:r w:rsidR="00EC4DBD"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осел</w:t>
            </w:r>
            <w:r w:rsidR="00EC4DBD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ке</w:t>
            </w:r>
            <w:r w:rsidR="00EC4DBD"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 xml:space="preserve"> </w:t>
            </w:r>
            <w:r w:rsidR="00EC4DBD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Бурабай</w:t>
            </w:r>
          </w:p>
          <w:p w:rsidR="001A5745" w:rsidRPr="001A5745" w:rsidRDefault="001A5745" w:rsidP="001A5745">
            <w:pPr>
              <w:widowControl w:val="0"/>
              <w:numPr>
                <w:ilvl w:val="0"/>
                <w:numId w:val="9"/>
              </w:numPr>
              <w:tabs>
                <w:tab w:val="left" w:pos="142"/>
              </w:tabs>
              <w:suppressAutoHyphens/>
              <w:jc w:val="both"/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</w:pP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Ужин в ресторане отеля</w:t>
            </w:r>
          </w:p>
          <w:p w:rsidR="00CF3806" w:rsidRPr="002D211B" w:rsidRDefault="001A5745" w:rsidP="001A5745">
            <w:pPr>
              <w:widowControl w:val="0"/>
              <w:numPr>
                <w:ilvl w:val="0"/>
                <w:numId w:val="9"/>
              </w:numPr>
              <w:tabs>
                <w:tab w:val="left" w:pos="142"/>
              </w:tabs>
              <w:suppressAutoHyphens/>
              <w:jc w:val="both"/>
              <w:rPr>
                <w:rFonts w:ascii="Times New Roman" w:eastAsia="Lucida Sans Unicode" w:hAnsi="Times New Roman"/>
                <w:i/>
                <w:kern w:val="1"/>
                <w:sz w:val="22"/>
                <w:lang w:val="ru-RU" w:eastAsia="ar-SA"/>
              </w:rPr>
            </w:pPr>
            <w:r w:rsidRPr="001A5745">
              <w:rPr>
                <w:rFonts w:ascii="Times New Roman" w:eastAsia="Lucida Sans Unicode" w:hAnsi="Times New Roman"/>
                <w:kern w:val="1"/>
                <w:sz w:val="22"/>
                <w:lang w:val="ru-RU" w:eastAsia="ar-SA"/>
              </w:rPr>
              <w:t>Свободное время</w:t>
            </w:r>
          </w:p>
        </w:tc>
        <w:tc>
          <w:tcPr>
            <w:tcW w:w="2126" w:type="dxa"/>
          </w:tcPr>
          <w:p w:rsidR="00CF3806" w:rsidRPr="00AB580C" w:rsidRDefault="00864D01" w:rsidP="003B0E8D">
            <w:pPr>
              <w:jc w:val="center"/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>комфортабельный автобус</w:t>
            </w:r>
            <w:r w:rsidR="00CF3806" w:rsidRPr="00AB580C">
              <w:rPr>
                <w:rFonts w:ascii="Times New Roman" w:hAnsi="Times New Roman"/>
                <w:sz w:val="22"/>
                <w:szCs w:val="22"/>
                <w:lang w:val="ru-RU"/>
              </w:rPr>
              <w:t>.</w:t>
            </w:r>
          </w:p>
        </w:tc>
      </w:tr>
      <w:tr w:rsidR="00ED0852" w:rsidRPr="00AB580C" w:rsidTr="003B0E8D">
        <w:trPr>
          <w:trHeight w:val="833"/>
        </w:trPr>
        <w:tc>
          <w:tcPr>
            <w:tcW w:w="2376" w:type="dxa"/>
          </w:tcPr>
          <w:p w:rsidR="00ED0852" w:rsidRPr="00AB580C" w:rsidRDefault="00ED0852" w:rsidP="00AB580C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  <w:p w:rsidR="00ED0852" w:rsidRPr="00AB580C" w:rsidRDefault="00A11B67" w:rsidP="00AB580C">
            <w:pPr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3</w:t>
            </w:r>
            <w:r w:rsidR="00ED0852" w:rsidRPr="00AB580C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 xml:space="preserve"> день.</w:t>
            </w:r>
          </w:p>
          <w:p w:rsidR="00ED0852" w:rsidRPr="00AB580C" w:rsidRDefault="00ED0852" w:rsidP="00AB580C">
            <w:pPr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  <w:p w:rsidR="00864D01" w:rsidRPr="00AB580C" w:rsidRDefault="001A5745" w:rsidP="00864D01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>ЩБКЗ - 8</w:t>
            </w:r>
            <w:r w:rsidR="002D211B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часовая.</w:t>
            </w:r>
          </w:p>
          <w:p w:rsidR="00864D01" w:rsidRDefault="00864D01" w:rsidP="00864D01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  <w:p w:rsidR="001A5745" w:rsidRDefault="001A5745" w:rsidP="00864D01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Выезд на экскурсию 09:00 часов </w:t>
            </w:r>
          </w:p>
          <w:p w:rsidR="001A5745" w:rsidRDefault="001A5745" w:rsidP="00864D01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>Окончание экскурсий 16:00 часов</w:t>
            </w:r>
          </w:p>
          <w:p w:rsidR="001A5745" w:rsidRDefault="001A5745" w:rsidP="00864D01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  <w:p w:rsidR="002D211B" w:rsidRDefault="00864D01" w:rsidP="002D211B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Выезд </w:t>
            </w:r>
            <w:r w:rsidR="002D211B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из отеля </w:t>
            </w:r>
            <w:r w:rsidRPr="00AB580C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в </w:t>
            </w:r>
            <w:r w:rsidR="001A5745">
              <w:rPr>
                <w:rFonts w:ascii="Times New Roman" w:hAnsi="Times New Roman"/>
                <w:sz w:val="22"/>
                <w:szCs w:val="22"/>
                <w:lang w:val="ru-RU"/>
              </w:rPr>
              <w:t>16:30</w:t>
            </w: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</w:t>
            </w:r>
            <w:r w:rsidR="002D211B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часов </w:t>
            </w:r>
            <w:r w:rsidR="001A5745">
              <w:rPr>
                <w:rFonts w:ascii="Times New Roman" w:hAnsi="Times New Roman"/>
                <w:sz w:val="22"/>
                <w:szCs w:val="22"/>
                <w:lang w:val="ru-RU"/>
              </w:rPr>
              <w:t>и прибытие</w:t>
            </w: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в </w:t>
            </w:r>
            <w:r w:rsidR="001A5745">
              <w:rPr>
                <w:rFonts w:ascii="Times New Roman" w:hAnsi="Times New Roman"/>
                <w:sz w:val="22"/>
                <w:szCs w:val="22"/>
                <w:lang w:val="ru-RU"/>
              </w:rPr>
              <w:t>19:00</w:t>
            </w: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часов</w:t>
            </w:r>
          </w:p>
          <w:p w:rsidR="002D211B" w:rsidRDefault="002D211B" w:rsidP="002D211B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  <w:p w:rsidR="002D211B" w:rsidRDefault="00A064DD" w:rsidP="002D211B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Трансфер </w:t>
            </w:r>
            <w:r w:rsidR="002D211B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в аэропорт.</w:t>
            </w:r>
          </w:p>
          <w:p w:rsidR="002D211B" w:rsidRDefault="002D211B" w:rsidP="00864D01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  <w:p w:rsidR="00864D01" w:rsidRDefault="00864D01" w:rsidP="00864D01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>Отбытие</w:t>
            </w:r>
          </w:p>
          <w:p w:rsidR="002D211B" w:rsidRDefault="002D211B" w:rsidP="00864D01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  <w:p w:rsidR="00864D01" w:rsidRPr="00AB580C" w:rsidRDefault="001A5745" w:rsidP="00864D01">
            <w:pPr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>ЩБКЗ</w:t>
            </w:r>
            <w:r w:rsidR="00523DB0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 – г. Астана</w:t>
            </w:r>
          </w:p>
        </w:tc>
        <w:tc>
          <w:tcPr>
            <w:tcW w:w="1701" w:type="dxa"/>
          </w:tcPr>
          <w:p w:rsidR="00ED0852" w:rsidRPr="00AB580C" w:rsidRDefault="00ED0852" w:rsidP="00E826F7">
            <w:pPr>
              <w:pStyle w:val="20"/>
              <w:ind w:left="720"/>
              <w:rPr>
                <w:sz w:val="22"/>
                <w:szCs w:val="22"/>
              </w:rPr>
            </w:pPr>
          </w:p>
          <w:p w:rsidR="00ED0852" w:rsidRPr="00AB580C" w:rsidRDefault="00ED0852" w:rsidP="005F21B9">
            <w:pPr>
              <w:pStyle w:val="20"/>
              <w:jc w:val="left"/>
              <w:rPr>
                <w:sz w:val="22"/>
                <w:szCs w:val="22"/>
              </w:rPr>
            </w:pPr>
          </w:p>
        </w:tc>
        <w:tc>
          <w:tcPr>
            <w:tcW w:w="7264" w:type="dxa"/>
          </w:tcPr>
          <w:p w:rsidR="00864D01" w:rsidRDefault="00864D01" w:rsidP="00864D01">
            <w:pPr>
              <w:pStyle w:val="a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Завтрак</w:t>
            </w:r>
            <w:r w:rsidR="001A5745">
              <w:rPr>
                <w:sz w:val="22"/>
                <w:szCs w:val="22"/>
              </w:rPr>
              <w:t xml:space="preserve"> в ресторане отеля </w:t>
            </w:r>
            <w:r w:rsidR="001A5745" w:rsidRPr="001A5745">
              <w:rPr>
                <w:sz w:val="22"/>
                <w:szCs w:val="22"/>
              </w:rPr>
              <w:t>«Rixos Borovoe»</w:t>
            </w:r>
          </w:p>
          <w:p w:rsidR="001A5745" w:rsidRPr="001A5745" w:rsidRDefault="001A5745" w:rsidP="001A5745">
            <w:pPr>
              <w:pStyle w:val="a7"/>
              <w:numPr>
                <w:ilvl w:val="0"/>
                <w:numId w:val="11"/>
              </w:numPr>
              <w:jc w:val="both"/>
              <w:rPr>
                <w:sz w:val="22"/>
                <w:szCs w:val="22"/>
              </w:rPr>
            </w:pPr>
            <w:r w:rsidRPr="001A5745">
              <w:rPr>
                <w:sz w:val="22"/>
                <w:szCs w:val="22"/>
              </w:rPr>
              <w:t xml:space="preserve">Восхождение на гору «Болектау». Природоведческая информация. </w:t>
            </w:r>
            <w:r w:rsidR="00EC4DBD">
              <w:rPr>
                <w:sz w:val="22"/>
                <w:szCs w:val="22"/>
              </w:rPr>
              <w:t>Панорама озер Бурабая</w:t>
            </w:r>
            <w:r w:rsidRPr="001A5745">
              <w:rPr>
                <w:sz w:val="22"/>
                <w:szCs w:val="22"/>
              </w:rPr>
              <w:t>.</w:t>
            </w:r>
          </w:p>
          <w:p w:rsidR="001A5745" w:rsidRPr="001A5745" w:rsidRDefault="00E636D1" w:rsidP="001A5745">
            <w:pPr>
              <w:pStyle w:val="a7"/>
              <w:numPr>
                <w:ilvl w:val="0"/>
                <w:numId w:val="11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Обед в </w:t>
            </w:r>
            <w:r w:rsidR="00EC4DBD">
              <w:rPr>
                <w:sz w:val="22"/>
                <w:szCs w:val="22"/>
              </w:rPr>
              <w:t>«</w:t>
            </w:r>
            <w:r>
              <w:rPr>
                <w:sz w:val="22"/>
                <w:szCs w:val="22"/>
              </w:rPr>
              <w:t>Кы</w:t>
            </w:r>
            <w:r w:rsidR="001A5745" w:rsidRPr="001A5745">
              <w:rPr>
                <w:sz w:val="22"/>
                <w:szCs w:val="22"/>
              </w:rPr>
              <w:t>мызхане</w:t>
            </w:r>
            <w:r w:rsidR="00EC4DBD">
              <w:rPr>
                <w:sz w:val="22"/>
                <w:szCs w:val="22"/>
              </w:rPr>
              <w:t>»</w:t>
            </w:r>
            <w:r w:rsidR="001A5745" w:rsidRPr="001A5745">
              <w:rPr>
                <w:sz w:val="22"/>
                <w:szCs w:val="22"/>
              </w:rPr>
              <w:t xml:space="preserve"> либо в </w:t>
            </w:r>
            <w:r w:rsidR="00EC4DBD">
              <w:rPr>
                <w:sz w:val="22"/>
                <w:szCs w:val="22"/>
              </w:rPr>
              <w:t>«</w:t>
            </w:r>
            <w:r w:rsidR="001A5745" w:rsidRPr="001A5745">
              <w:rPr>
                <w:sz w:val="22"/>
                <w:szCs w:val="22"/>
              </w:rPr>
              <w:t>Этноауле</w:t>
            </w:r>
            <w:r w:rsidR="00EC4DBD">
              <w:rPr>
                <w:sz w:val="22"/>
                <w:szCs w:val="22"/>
              </w:rPr>
              <w:t>»</w:t>
            </w:r>
          </w:p>
          <w:p w:rsidR="001A5745" w:rsidRPr="001A5745" w:rsidRDefault="001A5745" w:rsidP="001A5745">
            <w:pPr>
              <w:pStyle w:val="a7"/>
              <w:numPr>
                <w:ilvl w:val="0"/>
                <w:numId w:val="11"/>
              </w:numPr>
              <w:jc w:val="both"/>
              <w:rPr>
                <w:sz w:val="22"/>
                <w:szCs w:val="22"/>
              </w:rPr>
            </w:pPr>
            <w:r w:rsidRPr="001A5745">
              <w:rPr>
                <w:sz w:val="22"/>
                <w:szCs w:val="22"/>
              </w:rPr>
              <w:t>(национальная кухня казахов)</w:t>
            </w:r>
          </w:p>
          <w:p w:rsidR="001A5745" w:rsidRPr="001A5745" w:rsidRDefault="001A5745" w:rsidP="001A5745">
            <w:pPr>
              <w:pStyle w:val="a7"/>
              <w:numPr>
                <w:ilvl w:val="0"/>
                <w:numId w:val="11"/>
              </w:numPr>
              <w:jc w:val="both"/>
              <w:rPr>
                <w:sz w:val="22"/>
                <w:szCs w:val="22"/>
              </w:rPr>
            </w:pPr>
            <w:r w:rsidRPr="001A5745">
              <w:rPr>
                <w:sz w:val="22"/>
                <w:szCs w:val="22"/>
              </w:rPr>
              <w:t xml:space="preserve">Пешеходная прогулка по горной </w:t>
            </w:r>
            <w:r w:rsidR="00EC4DBD">
              <w:rPr>
                <w:sz w:val="22"/>
                <w:szCs w:val="22"/>
              </w:rPr>
              <w:t>троп</w:t>
            </w:r>
            <w:r w:rsidRPr="001A5745">
              <w:rPr>
                <w:sz w:val="22"/>
                <w:szCs w:val="22"/>
              </w:rPr>
              <w:t>е, по сказочным местам вдоль южного берега озера Большое Чебачье</w:t>
            </w:r>
          </w:p>
          <w:p w:rsidR="001A5745" w:rsidRPr="001A5745" w:rsidRDefault="001A5745" w:rsidP="001A5745">
            <w:pPr>
              <w:pStyle w:val="a7"/>
              <w:numPr>
                <w:ilvl w:val="0"/>
                <w:numId w:val="11"/>
              </w:numPr>
              <w:jc w:val="both"/>
              <w:rPr>
                <w:sz w:val="22"/>
                <w:szCs w:val="22"/>
              </w:rPr>
            </w:pPr>
            <w:r w:rsidRPr="001A5745">
              <w:rPr>
                <w:sz w:val="22"/>
                <w:szCs w:val="22"/>
              </w:rPr>
              <w:t>Выезд в г. Астана</w:t>
            </w:r>
          </w:p>
          <w:p w:rsidR="001A5745" w:rsidRPr="001A5745" w:rsidRDefault="001A5745" w:rsidP="001A5745">
            <w:pPr>
              <w:pStyle w:val="a7"/>
              <w:numPr>
                <w:ilvl w:val="0"/>
                <w:numId w:val="11"/>
              </w:numPr>
              <w:jc w:val="both"/>
              <w:rPr>
                <w:sz w:val="22"/>
                <w:szCs w:val="22"/>
              </w:rPr>
            </w:pPr>
            <w:r w:rsidRPr="001A5745">
              <w:rPr>
                <w:sz w:val="22"/>
                <w:szCs w:val="22"/>
              </w:rPr>
              <w:t>Прибытие в г. Астана</w:t>
            </w:r>
          </w:p>
          <w:p w:rsidR="00523DB0" w:rsidRPr="00864D01" w:rsidRDefault="001A5745" w:rsidP="001A5745">
            <w:pPr>
              <w:pStyle w:val="a7"/>
              <w:numPr>
                <w:ilvl w:val="0"/>
                <w:numId w:val="11"/>
              </w:numPr>
              <w:jc w:val="both"/>
              <w:rPr>
                <w:sz w:val="22"/>
                <w:szCs w:val="22"/>
              </w:rPr>
            </w:pPr>
            <w:r w:rsidRPr="001A5745">
              <w:rPr>
                <w:sz w:val="22"/>
                <w:szCs w:val="22"/>
              </w:rPr>
              <w:t>Трансфер в аэропорт</w:t>
            </w:r>
            <w:bookmarkStart w:id="0" w:name="_GoBack"/>
            <w:bookmarkEnd w:id="0"/>
          </w:p>
        </w:tc>
        <w:tc>
          <w:tcPr>
            <w:tcW w:w="2126" w:type="dxa"/>
          </w:tcPr>
          <w:p w:rsidR="00ED0852" w:rsidRPr="00AB580C" w:rsidRDefault="00ED0852" w:rsidP="0058037C">
            <w:pPr>
              <w:jc w:val="center"/>
              <w:rPr>
                <w:rFonts w:ascii="Times New Roman" w:hAnsi="Times New Roman"/>
                <w:sz w:val="22"/>
                <w:szCs w:val="22"/>
                <w:lang w:val="ru-RU"/>
              </w:rPr>
            </w:pPr>
          </w:p>
          <w:p w:rsidR="00ED0852" w:rsidRPr="00AB580C" w:rsidRDefault="00864D01" w:rsidP="0058037C">
            <w:pPr>
              <w:jc w:val="center"/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>комфортабельный автобус</w:t>
            </w:r>
            <w:r w:rsidR="00ED0852" w:rsidRPr="00AB580C">
              <w:rPr>
                <w:rFonts w:ascii="Times New Roman" w:hAnsi="Times New Roman"/>
                <w:sz w:val="22"/>
                <w:szCs w:val="22"/>
                <w:lang w:val="ru-RU"/>
              </w:rPr>
              <w:t>.</w:t>
            </w:r>
          </w:p>
        </w:tc>
      </w:tr>
    </w:tbl>
    <w:p w:rsidR="00D77479" w:rsidRPr="005F21B9" w:rsidRDefault="00D77479">
      <w:pPr>
        <w:rPr>
          <w:rFonts w:ascii="Times New Roman" w:hAnsi="Times New Roman"/>
          <w:sz w:val="28"/>
          <w:szCs w:val="28"/>
          <w:lang w:val="ru-RU"/>
        </w:rPr>
      </w:pPr>
    </w:p>
    <w:p w:rsidR="00AB580C" w:rsidRDefault="00AB580C" w:rsidP="000D18A6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944964" w:rsidRDefault="00D66759" w:rsidP="000D18A6">
      <w:pPr>
        <w:jc w:val="center"/>
        <w:rPr>
          <w:rFonts w:ascii="Times New Roman" w:hAnsi="Times New Roman"/>
          <w:sz w:val="28"/>
          <w:szCs w:val="28"/>
          <w:lang w:val="ru-RU"/>
        </w:rPr>
      </w:pPr>
      <w:r w:rsidRPr="005F21B9">
        <w:rPr>
          <w:rFonts w:ascii="Times New Roman" w:hAnsi="Times New Roman"/>
          <w:b/>
          <w:sz w:val="28"/>
          <w:szCs w:val="28"/>
          <w:lang w:val="ru-RU"/>
        </w:rPr>
        <w:t>Расстояния</w:t>
      </w:r>
      <w:r w:rsidR="00BB5A91" w:rsidRPr="005F21B9">
        <w:rPr>
          <w:rFonts w:ascii="Times New Roman" w:hAnsi="Times New Roman"/>
          <w:b/>
          <w:sz w:val="28"/>
          <w:szCs w:val="28"/>
          <w:lang w:val="ru-RU"/>
        </w:rPr>
        <w:t xml:space="preserve"> по маршруту</w:t>
      </w:r>
    </w:p>
    <w:p w:rsidR="000D18A6" w:rsidRPr="005F21B9" w:rsidRDefault="00DC2D4F" w:rsidP="000D18A6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sz w:val="28"/>
          <w:szCs w:val="28"/>
          <w:lang w:val="ru-RU"/>
        </w:rPr>
        <w:t>“ Юная столица. Легенды Бурабая. Связь времен”</w:t>
      </w:r>
    </w:p>
    <w:p w:rsidR="00DC2D4F" w:rsidRDefault="00DC2D4F">
      <w:pPr>
        <w:rPr>
          <w:rStyle w:val="apple-converted-space"/>
          <w:rFonts w:ascii="Times New Roman" w:hAnsi="Times New Roman"/>
          <w:b/>
          <w:color w:val="000000"/>
          <w:sz w:val="28"/>
          <w:szCs w:val="28"/>
          <w:shd w:val="clear" w:color="auto" w:fill="FFFFFF"/>
          <w:lang w:val="ru-RU"/>
        </w:rPr>
      </w:pPr>
    </w:p>
    <w:p w:rsidR="00DC2D4F" w:rsidRPr="00DC2D4F" w:rsidRDefault="00DC2D4F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</w:pPr>
      <w:r w:rsidRPr="00DC2D4F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По г. Астана -35 км</w:t>
      </w:r>
    </w:p>
    <w:p w:rsidR="00DC2D4F" w:rsidRDefault="00DC2D4F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</w:pPr>
      <w:r w:rsidRPr="00DC2D4F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г. Астана – курорт Бурабай -320 км</w:t>
      </w:r>
    </w:p>
    <w:p w:rsidR="00DC2D4F" w:rsidRPr="00DC2D4F" w:rsidRDefault="00DC2D4F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по ЩБКЗ – 25 км</w:t>
      </w:r>
    </w:p>
    <w:p w:rsidR="003B0E8D" w:rsidRDefault="00DC2D4F">
      <w:pPr>
        <w:rPr>
          <w:rStyle w:val="apple-converted-space"/>
          <w:rFonts w:ascii="Times New Roman" w:hAnsi="Times New Roman"/>
          <w:b/>
          <w:color w:val="000000"/>
          <w:sz w:val="28"/>
          <w:szCs w:val="28"/>
          <w:shd w:val="clear" w:color="auto" w:fill="FFFFFF"/>
          <w:lang w:val="ru-RU"/>
        </w:rPr>
      </w:pPr>
      <w:r w:rsidRPr="00DC2D4F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курорт Бурабай - г. Астана -320 км</w:t>
      </w:r>
      <w:r w:rsidRPr="00DC2D4F">
        <w:rPr>
          <w:rStyle w:val="apple-converted-space"/>
          <w:rFonts w:ascii="Times New Roman" w:hAnsi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="003B0E8D">
        <w:rPr>
          <w:rStyle w:val="apple-converted-space"/>
          <w:rFonts w:ascii="Times New Roman" w:hAnsi="Times New Roman"/>
          <w:b/>
          <w:color w:val="000000"/>
          <w:sz w:val="28"/>
          <w:szCs w:val="28"/>
          <w:shd w:val="clear" w:color="auto" w:fill="FFFFFF"/>
          <w:lang w:val="ru-RU"/>
        </w:rPr>
        <w:br w:type="page"/>
      </w:r>
    </w:p>
    <w:p w:rsidR="007B4B45" w:rsidRDefault="007B4B45" w:rsidP="007B4B45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8C47E6" w:rsidRPr="007067F2" w:rsidRDefault="008C47E6" w:rsidP="007B4B45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7067F2">
        <w:rPr>
          <w:rFonts w:ascii="Times New Roman" w:hAnsi="Times New Roman"/>
          <w:b/>
          <w:sz w:val="28"/>
          <w:szCs w:val="28"/>
          <w:lang w:val="ru-RU"/>
        </w:rPr>
        <w:t>Информационное описание тура</w:t>
      </w:r>
    </w:p>
    <w:p w:rsidR="008C47E6" w:rsidRPr="008C0B2F" w:rsidRDefault="003B0E8D" w:rsidP="008C0B2F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8C0B2F">
        <w:rPr>
          <w:rFonts w:ascii="Times New Roman" w:hAnsi="Times New Roman"/>
          <w:b/>
          <w:sz w:val="28"/>
          <w:szCs w:val="28"/>
          <w:lang w:val="ru-RU"/>
        </w:rPr>
        <w:t>(экскурсионный материал)</w:t>
      </w:r>
    </w:p>
    <w:p w:rsidR="008C0B2F" w:rsidRPr="007067F2" w:rsidRDefault="008C0B2F" w:rsidP="00AB2F27">
      <w:pPr>
        <w:pStyle w:val="a7"/>
        <w:rPr>
          <w:b/>
          <w:sz w:val="28"/>
          <w:szCs w:val="28"/>
        </w:rPr>
      </w:pPr>
    </w:p>
    <w:p w:rsidR="00523DB0" w:rsidRDefault="00523DB0" w:rsidP="00523DB0">
      <w:pPr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 xml:space="preserve">1-День Прилет группы. </w:t>
      </w:r>
      <w:r w:rsidR="005334CF">
        <w:rPr>
          <w:rFonts w:ascii="Times New Roman" w:hAnsi="Times New Roman"/>
          <w:b/>
          <w:sz w:val="28"/>
          <w:szCs w:val="28"/>
          <w:lang w:val="ru-RU"/>
        </w:rPr>
        <w:t xml:space="preserve">Размещение в </w:t>
      </w:r>
      <w:r w:rsidR="00DC2D4F">
        <w:rPr>
          <w:rFonts w:ascii="Times New Roman" w:hAnsi="Times New Roman"/>
          <w:b/>
          <w:sz w:val="28"/>
          <w:szCs w:val="28"/>
          <w:lang w:val="ru-RU"/>
        </w:rPr>
        <w:t>одной</w:t>
      </w:r>
      <w:r w:rsidR="00FE6621">
        <w:rPr>
          <w:rFonts w:ascii="Times New Roman" w:hAnsi="Times New Roman"/>
          <w:b/>
          <w:sz w:val="28"/>
          <w:szCs w:val="28"/>
          <w:lang w:val="ru-RU"/>
        </w:rPr>
        <w:t xml:space="preserve"> из</w:t>
      </w:r>
      <w:r w:rsidR="00DC2D4F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5334CF">
        <w:rPr>
          <w:rFonts w:ascii="Times New Roman" w:hAnsi="Times New Roman"/>
          <w:b/>
          <w:sz w:val="28"/>
          <w:szCs w:val="28"/>
          <w:lang w:val="ru-RU"/>
        </w:rPr>
        <w:t>гостиниц</w:t>
      </w:r>
      <w:r w:rsidR="00DC2D4F">
        <w:rPr>
          <w:rFonts w:ascii="Times New Roman" w:hAnsi="Times New Roman"/>
          <w:b/>
          <w:sz w:val="28"/>
          <w:szCs w:val="28"/>
          <w:lang w:val="ru-RU"/>
        </w:rPr>
        <w:t xml:space="preserve"> г. Астаны</w:t>
      </w:r>
      <w:r w:rsidR="005334CF">
        <w:rPr>
          <w:rFonts w:ascii="Times New Roman" w:hAnsi="Times New Roman"/>
          <w:b/>
          <w:sz w:val="28"/>
          <w:szCs w:val="28"/>
          <w:lang w:val="ru-RU"/>
        </w:rPr>
        <w:t xml:space="preserve">. </w:t>
      </w:r>
    </w:p>
    <w:p w:rsidR="00DC2D4F" w:rsidRPr="00DC2D4F" w:rsidRDefault="00DC2D4F" w:rsidP="00DC2D4F">
      <w:pPr>
        <w:pStyle w:val="a5"/>
        <w:numPr>
          <w:ilvl w:val="0"/>
          <w:numId w:val="13"/>
        </w:numPr>
        <w:ind w:left="142" w:hanging="142"/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Обзорная экскурсия по городу Астана, это знакомство с прошлым, современностью и будущим города, с мемориальными памятниками, архитектурой, а также с самыми яркими достопримечательностями Астаны.</w:t>
      </w:r>
    </w:p>
    <w:p w:rsidR="00DC2D4F" w:rsidRPr="00DC2D4F" w:rsidRDefault="00DC2D4F" w:rsidP="00DC2D4F">
      <w:pPr>
        <w:pStyle w:val="a5"/>
        <w:numPr>
          <w:ilvl w:val="0"/>
          <w:numId w:val="13"/>
        </w:numPr>
        <w:ind w:left="142" w:hanging="142"/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История создания символа столицы, легенда о Байтереке, драконе Айдаха</w:t>
      </w:r>
      <w:r w:rsidR="00267183">
        <w:rPr>
          <w:rFonts w:ascii="Times New Roman" w:hAnsi="Times New Roman"/>
          <w:b/>
          <w:i/>
          <w:sz w:val="28"/>
          <w:szCs w:val="28"/>
          <w:lang w:val="ru-RU"/>
        </w:rPr>
        <w:t>р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е и народном герое Ер</w:t>
      </w:r>
      <w:r w:rsidR="00267183">
        <w:rPr>
          <w:rFonts w:ascii="Times New Roman" w:hAnsi="Times New Roman"/>
          <w:b/>
          <w:i/>
          <w:sz w:val="28"/>
          <w:szCs w:val="28"/>
          <w:lang w:val="ru-RU"/>
        </w:rPr>
        <w:t xml:space="preserve"> 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Тостике, прогулка по водно-зеленому бульвару к поющему фонтану.</w:t>
      </w:r>
    </w:p>
    <w:p w:rsidR="00DC2D4F" w:rsidRPr="00DC2D4F" w:rsidRDefault="00DC2D4F" w:rsidP="00DC2D4F">
      <w:pPr>
        <w:pStyle w:val="a5"/>
        <w:numPr>
          <w:ilvl w:val="0"/>
          <w:numId w:val="13"/>
        </w:numPr>
        <w:ind w:left="142" w:hanging="142"/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Посещение «ЭКСПО 2017»</w:t>
      </w:r>
    </w:p>
    <w:p w:rsidR="00DC2D4F" w:rsidRPr="00DC2D4F" w:rsidRDefault="00DC2D4F" w:rsidP="00DC2D4F">
      <w:pPr>
        <w:pStyle w:val="a5"/>
        <w:numPr>
          <w:ilvl w:val="0"/>
          <w:numId w:val="13"/>
        </w:numPr>
        <w:ind w:left="142" w:hanging="142"/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Отъезд с. А</w:t>
      </w:r>
      <w:r w:rsidRPr="00DC2D4F">
        <w:rPr>
          <w:rFonts w:ascii="Times New Roman" w:hAnsi="Times New Roman"/>
          <w:b/>
          <w:i/>
          <w:sz w:val="28"/>
          <w:szCs w:val="28"/>
          <w:lang w:val="kk-KZ"/>
        </w:rPr>
        <w:t>кмол</w:t>
      </w:r>
    </w:p>
    <w:p w:rsidR="00DC2D4F" w:rsidRPr="00DC2D4F" w:rsidRDefault="00DC2D4F" w:rsidP="00DC2D4F">
      <w:pPr>
        <w:pStyle w:val="a5"/>
        <w:numPr>
          <w:ilvl w:val="0"/>
          <w:numId w:val="13"/>
        </w:numPr>
        <w:ind w:left="142" w:hanging="142"/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kk-KZ"/>
        </w:rPr>
        <w:t xml:space="preserve">Посещение 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Акмолинского лагеря жен изменников Родины, отделение Карлага НКВД СССР. Музей истории лагеря создан для сохранения памяти о </w:t>
      </w:r>
      <w:r w:rsidRPr="00DC2D4F">
        <w:rPr>
          <w:rFonts w:ascii="Times New Roman" w:hAnsi="Times New Roman"/>
          <w:b/>
          <w:i/>
          <w:sz w:val="28"/>
          <w:szCs w:val="28"/>
          <w:lang w:val="kk-KZ"/>
        </w:rPr>
        <w:t xml:space="preserve">жертвах полититечких репресий, 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трагической жизни узниц, судьбы которых были сломаны в годы тоталитарного режима. Он является уникальным, подобного музея нигде не существует, как ни существовало подобного контин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г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ента заключенных, в силу того, что женщины – узницы были осуждены не за свои преступления, а после 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арестов по доносам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 и 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 xml:space="preserve">сфабрикованных 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приговор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ов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 в отношении мужей и родственников.</w:t>
      </w:r>
    </w:p>
    <w:p w:rsidR="00DC2D4F" w:rsidRPr="00DC2D4F" w:rsidRDefault="00DC2D4F" w:rsidP="00DC2D4F">
      <w:pPr>
        <w:pStyle w:val="a5"/>
        <w:numPr>
          <w:ilvl w:val="0"/>
          <w:numId w:val="13"/>
        </w:numPr>
        <w:ind w:left="142" w:hanging="142"/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Прибытие в г.</w:t>
      </w:r>
      <w:r w:rsidR="008F7E86">
        <w:rPr>
          <w:rFonts w:ascii="Times New Roman" w:hAnsi="Times New Roman"/>
          <w:b/>
          <w:i/>
          <w:sz w:val="28"/>
          <w:szCs w:val="28"/>
          <w:lang w:val="ru-RU"/>
        </w:rPr>
        <w:t xml:space="preserve"> 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Астана</w:t>
      </w:r>
    </w:p>
    <w:p w:rsidR="00DC2D4F" w:rsidRPr="00DC2D4F" w:rsidRDefault="00DC2D4F" w:rsidP="00DC2D4F">
      <w:pPr>
        <w:pStyle w:val="a5"/>
        <w:numPr>
          <w:ilvl w:val="0"/>
          <w:numId w:val="13"/>
        </w:numPr>
        <w:ind w:left="142" w:hanging="142"/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Ужин в Ресторане «Сәтті»</w:t>
      </w:r>
    </w:p>
    <w:p w:rsidR="00523DB0" w:rsidRPr="007B4B45" w:rsidRDefault="00DC2D4F" w:rsidP="00DC2D4F">
      <w:pPr>
        <w:pStyle w:val="a5"/>
        <w:numPr>
          <w:ilvl w:val="0"/>
          <w:numId w:val="13"/>
        </w:numPr>
        <w:ind w:left="142" w:hanging="142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Отъезд в гостиницу Отель «Плаза»</w:t>
      </w:r>
    </w:p>
    <w:p w:rsidR="007B4B45" w:rsidRPr="007B4B45" w:rsidRDefault="007B4B45" w:rsidP="007B4B45">
      <w:pPr>
        <w:jc w:val="both"/>
        <w:rPr>
          <w:rFonts w:ascii="Times New Roman" w:hAnsi="Times New Roman"/>
          <w:b/>
          <w:sz w:val="24"/>
          <w:szCs w:val="28"/>
          <w:lang w:val="ru-RU"/>
        </w:rPr>
      </w:pPr>
    </w:p>
    <w:p w:rsidR="007B4B45" w:rsidRDefault="007B4B45" w:rsidP="007B4B45">
      <w:pPr>
        <w:rPr>
          <w:rFonts w:ascii="Times New Roman" w:hAnsi="Times New Roman"/>
          <w:b/>
          <w:sz w:val="28"/>
          <w:szCs w:val="28"/>
          <w:lang w:val="ru-RU"/>
        </w:rPr>
      </w:pPr>
      <w:r w:rsidRPr="007B4B45">
        <w:rPr>
          <w:rFonts w:ascii="Times New Roman" w:hAnsi="Times New Roman"/>
          <w:b/>
          <w:sz w:val="28"/>
          <w:szCs w:val="28"/>
          <w:lang w:val="ru-RU"/>
        </w:rPr>
        <w:t xml:space="preserve">2-День.   </w:t>
      </w:r>
      <w:r w:rsidR="005334CF">
        <w:rPr>
          <w:rFonts w:ascii="Times New Roman" w:hAnsi="Times New Roman"/>
          <w:b/>
          <w:sz w:val="28"/>
          <w:szCs w:val="28"/>
          <w:lang w:val="ru-RU"/>
        </w:rPr>
        <w:t xml:space="preserve">После завтрака в ресторане отеля выезд на экскурсию. </w:t>
      </w:r>
      <w:r w:rsidR="00FE6621">
        <w:rPr>
          <w:rFonts w:ascii="Times New Roman" w:hAnsi="Times New Roman"/>
          <w:b/>
          <w:sz w:val="28"/>
          <w:szCs w:val="28"/>
          <w:lang w:val="ru-RU"/>
        </w:rPr>
        <w:t>Продолжительность э</w:t>
      </w:r>
      <w:r w:rsidRPr="007B4B45">
        <w:rPr>
          <w:rFonts w:ascii="Times New Roman" w:hAnsi="Times New Roman"/>
          <w:b/>
          <w:sz w:val="28"/>
          <w:szCs w:val="28"/>
          <w:lang w:val="ru-RU"/>
        </w:rPr>
        <w:t>кскурси</w:t>
      </w:r>
      <w:r w:rsidR="00FE6621">
        <w:rPr>
          <w:rFonts w:ascii="Times New Roman" w:hAnsi="Times New Roman"/>
          <w:b/>
          <w:sz w:val="28"/>
          <w:szCs w:val="28"/>
          <w:lang w:val="ru-RU"/>
        </w:rPr>
        <w:t>и</w:t>
      </w:r>
      <w:r w:rsidRPr="007B4B45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DC2D4F">
        <w:rPr>
          <w:rFonts w:ascii="Times New Roman" w:hAnsi="Times New Roman"/>
          <w:b/>
          <w:sz w:val="28"/>
          <w:szCs w:val="28"/>
          <w:lang w:val="ru-RU"/>
        </w:rPr>
        <w:t>– 8</w:t>
      </w:r>
      <w:r w:rsidR="005334CF">
        <w:rPr>
          <w:rFonts w:ascii="Times New Roman" w:hAnsi="Times New Roman"/>
          <w:b/>
          <w:sz w:val="28"/>
          <w:szCs w:val="28"/>
          <w:lang w:val="ru-RU"/>
        </w:rPr>
        <w:t xml:space="preserve"> часов.</w:t>
      </w:r>
    </w:p>
    <w:p w:rsidR="00DC2D4F" w:rsidRPr="00DC2D4F" w:rsidRDefault="00DC2D4F" w:rsidP="00DC2D4F">
      <w:pPr>
        <w:numPr>
          <w:ilvl w:val="0"/>
          <w:numId w:val="9"/>
        </w:numPr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Отъезд в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 xml:space="preserve"> курорт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 Бурабай- од</w:t>
      </w:r>
      <w:r w:rsidR="008F7E86">
        <w:rPr>
          <w:rFonts w:ascii="Times New Roman" w:hAnsi="Times New Roman"/>
          <w:b/>
          <w:i/>
          <w:sz w:val="28"/>
          <w:szCs w:val="28"/>
          <w:lang w:val="ru-RU"/>
        </w:rPr>
        <w:t>и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н и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з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 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уникальны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х уголков Акмолинской области </w:t>
      </w:r>
    </w:p>
    <w:p w:rsidR="00DC2D4F" w:rsidRPr="00DC2D4F" w:rsidRDefault="00DC2D4F" w:rsidP="00DC2D4F">
      <w:pPr>
        <w:numPr>
          <w:ilvl w:val="0"/>
          <w:numId w:val="9"/>
        </w:numPr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По дороге путевая информация об Акмолинской области – хлебной житнице Казахстана.</w:t>
      </w:r>
    </w:p>
    <w:p w:rsidR="00DC2D4F" w:rsidRPr="00DC2D4F" w:rsidRDefault="00DC2D4F" w:rsidP="00DC2D4F">
      <w:pPr>
        <w:numPr>
          <w:ilvl w:val="0"/>
          <w:numId w:val="9"/>
        </w:numPr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Приезд в отель «Rixos</w:t>
      </w:r>
      <w:r w:rsidR="00267183">
        <w:rPr>
          <w:rFonts w:ascii="Times New Roman" w:hAnsi="Times New Roman"/>
          <w:b/>
          <w:i/>
          <w:sz w:val="28"/>
          <w:szCs w:val="28"/>
          <w:lang w:val="ru-RU"/>
        </w:rPr>
        <w:t xml:space="preserve"> 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Borovoe», 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размещ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ение</w:t>
      </w:r>
    </w:p>
    <w:p w:rsidR="00DC2D4F" w:rsidRPr="00DC2D4F" w:rsidRDefault="00DC2D4F" w:rsidP="00DC2D4F">
      <w:pPr>
        <w:numPr>
          <w:ilvl w:val="0"/>
          <w:numId w:val="9"/>
        </w:numPr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Обед 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в отеле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 «Rixos Borovoe»</w:t>
      </w:r>
    </w:p>
    <w:p w:rsidR="00DC2D4F" w:rsidRPr="00DC2D4F" w:rsidRDefault="00DC2D4F" w:rsidP="00DC2D4F">
      <w:pPr>
        <w:numPr>
          <w:ilvl w:val="0"/>
          <w:numId w:val="9"/>
        </w:numPr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Обзорная экскурсия «Б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урабай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-жемчужина Казахстана». Информация о государственном национальном природном парке «Бурабай», его природе, истории. Легенды и предания края. Посещение самых живописных мест. С остановками: «Акылбайский перевал»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 xml:space="preserve"> («Хан асуы»)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, поляна «Абылай хана», прогулка к 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ханскому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 трону, 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экспозиционный зал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 на поляне, 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 xml:space="preserve">заезд на 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«Голубой залив». 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П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осещение Визит</w:t>
      </w:r>
      <w:r w:rsidR="00267183">
        <w:rPr>
          <w:rFonts w:ascii="Times New Roman" w:hAnsi="Times New Roman"/>
          <w:b/>
          <w:i/>
          <w:sz w:val="28"/>
          <w:szCs w:val="28"/>
          <w:lang w:val="ru-RU"/>
        </w:rPr>
        <w:t xml:space="preserve"> 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центра и Музея природы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 xml:space="preserve"> в поселке Бурабай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.</w:t>
      </w:r>
    </w:p>
    <w:p w:rsidR="00DC2D4F" w:rsidRPr="00DC2D4F" w:rsidRDefault="00DC2D4F" w:rsidP="00DC2D4F">
      <w:pPr>
        <w:numPr>
          <w:ilvl w:val="0"/>
          <w:numId w:val="9"/>
        </w:numPr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Ужин в ресторане отеля</w:t>
      </w:r>
    </w:p>
    <w:p w:rsidR="007B4B45" w:rsidRDefault="00DC2D4F" w:rsidP="00DC2D4F">
      <w:pPr>
        <w:rPr>
          <w:rFonts w:ascii="Times New Roman" w:hAnsi="Times New Roman"/>
          <w:b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Свободное время</w:t>
      </w:r>
    </w:p>
    <w:p w:rsidR="007B4B45" w:rsidRPr="007B4B45" w:rsidRDefault="007B4B45" w:rsidP="007B4B45">
      <w:pPr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3-День</w:t>
      </w:r>
      <w:r w:rsidR="005334CF">
        <w:rPr>
          <w:rFonts w:ascii="Times New Roman" w:hAnsi="Times New Roman"/>
          <w:b/>
          <w:sz w:val="28"/>
          <w:szCs w:val="28"/>
          <w:lang w:val="ru-RU"/>
        </w:rPr>
        <w:t xml:space="preserve">. После завтрака в ресторане отеля выезд на экскурсию. </w:t>
      </w:r>
      <w:r w:rsidR="00FE6621">
        <w:rPr>
          <w:rFonts w:ascii="Times New Roman" w:hAnsi="Times New Roman"/>
          <w:b/>
          <w:sz w:val="28"/>
          <w:szCs w:val="28"/>
          <w:lang w:val="ru-RU"/>
        </w:rPr>
        <w:t>Продолжительность экскурсии</w:t>
      </w:r>
      <w:r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DC2D4F">
        <w:rPr>
          <w:rFonts w:ascii="Times New Roman" w:hAnsi="Times New Roman"/>
          <w:b/>
          <w:sz w:val="28"/>
          <w:szCs w:val="28"/>
          <w:lang w:val="ru-RU"/>
        </w:rPr>
        <w:t>– 8</w:t>
      </w:r>
      <w:r w:rsidR="005334CF">
        <w:rPr>
          <w:rFonts w:ascii="Times New Roman" w:hAnsi="Times New Roman"/>
          <w:b/>
          <w:sz w:val="28"/>
          <w:szCs w:val="28"/>
          <w:lang w:val="ru-RU"/>
        </w:rPr>
        <w:t xml:space="preserve"> часов.</w:t>
      </w:r>
    </w:p>
    <w:p w:rsidR="00DC2D4F" w:rsidRPr="00DC2D4F" w:rsidRDefault="00DC2D4F" w:rsidP="00DC2D4F">
      <w:pPr>
        <w:pStyle w:val="a5"/>
        <w:numPr>
          <w:ilvl w:val="0"/>
          <w:numId w:val="13"/>
        </w:numPr>
        <w:ind w:left="0" w:firstLine="0"/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Восхождение на гору «Болектау». Природоведческая информация. 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Обзор голубых озер Бурабая.</w:t>
      </w:r>
    </w:p>
    <w:p w:rsidR="00DC2D4F" w:rsidRPr="00FE6621" w:rsidRDefault="00DC2D4F" w:rsidP="00362848">
      <w:pPr>
        <w:pStyle w:val="a5"/>
        <w:numPr>
          <w:ilvl w:val="0"/>
          <w:numId w:val="13"/>
        </w:numPr>
        <w:ind w:left="0" w:firstLine="0"/>
        <w:rPr>
          <w:rFonts w:ascii="Times New Roman" w:hAnsi="Times New Roman"/>
          <w:b/>
          <w:i/>
          <w:sz w:val="28"/>
          <w:szCs w:val="28"/>
          <w:lang w:val="ru-RU"/>
        </w:rPr>
      </w:pPr>
      <w:r w:rsidRPr="00FE6621">
        <w:rPr>
          <w:rFonts w:ascii="Times New Roman" w:hAnsi="Times New Roman"/>
          <w:b/>
          <w:i/>
          <w:sz w:val="28"/>
          <w:szCs w:val="28"/>
          <w:lang w:val="ru-RU"/>
        </w:rPr>
        <w:t xml:space="preserve">Обед в </w:t>
      </w:r>
      <w:r w:rsidR="00FE6621" w:rsidRPr="00FE6621">
        <w:rPr>
          <w:rFonts w:ascii="Times New Roman" w:hAnsi="Times New Roman"/>
          <w:b/>
          <w:i/>
          <w:sz w:val="28"/>
          <w:szCs w:val="28"/>
          <w:lang w:val="ru-RU"/>
        </w:rPr>
        <w:t>«</w:t>
      </w:r>
      <w:r w:rsidRPr="00FE6621">
        <w:rPr>
          <w:rFonts w:ascii="Times New Roman" w:hAnsi="Times New Roman"/>
          <w:b/>
          <w:i/>
          <w:sz w:val="28"/>
          <w:szCs w:val="28"/>
          <w:lang w:val="ru-RU"/>
        </w:rPr>
        <w:t>К</w:t>
      </w:r>
      <w:r w:rsidR="00267183" w:rsidRPr="00FE6621">
        <w:rPr>
          <w:rFonts w:ascii="Times New Roman" w:hAnsi="Times New Roman"/>
          <w:b/>
          <w:i/>
          <w:sz w:val="28"/>
          <w:szCs w:val="28"/>
          <w:lang w:val="ru-RU"/>
        </w:rPr>
        <w:t>ы</w:t>
      </w:r>
      <w:r w:rsidRPr="00FE6621">
        <w:rPr>
          <w:rFonts w:ascii="Times New Roman" w:hAnsi="Times New Roman"/>
          <w:b/>
          <w:i/>
          <w:sz w:val="28"/>
          <w:szCs w:val="28"/>
          <w:lang w:val="ru-RU"/>
        </w:rPr>
        <w:t>мызхане</w:t>
      </w:r>
      <w:r w:rsidR="00FE6621" w:rsidRPr="00FE6621">
        <w:rPr>
          <w:rFonts w:ascii="Times New Roman" w:hAnsi="Times New Roman"/>
          <w:b/>
          <w:i/>
          <w:sz w:val="28"/>
          <w:szCs w:val="28"/>
          <w:lang w:val="ru-RU"/>
        </w:rPr>
        <w:t>»</w:t>
      </w:r>
      <w:r w:rsidRPr="00FE6621">
        <w:rPr>
          <w:rFonts w:ascii="Times New Roman" w:hAnsi="Times New Roman"/>
          <w:b/>
          <w:i/>
          <w:sz w:val="28"/>
          <w:szCs w:val="28"/>
          <w:lang w:val="ru-RU"/>
        </w:rPr>
        <w:t xml:space="preserve"> либо в </w:t>
      </w:r>
      <w:r w:rsidR="00FE6621" w:rsidRPr="00FE6621">
        <w:rPr>
          <w:rFonts w:ascii="Times New Roman" w:hAnsi="Times New Roman"/>
          <w:b/>
          <w:i/>
          <w:sz w:val="28"/>
          <w:szCs w:val="28"/>
          <w:lang w:val="ru-RU"/>
        </w:rPr>
        <w:t>«</w:t>
      </w:r>
      <w:r w:rsidRPr="00FE6621">
        <w:rPr>
          <w:rFonts w:ascii="Times New Roman" w:hAnsi="Times New Roman"/>
          <w:b/>
          <w:i/>
          <w:sz w:val="28"/>
          <w:szCs w:val="28"/>
          <w:lang w:val="ru-RU"/>
        </w:rPr>
        <w:t>Этноауле</w:t>
      </w:r>
      <w:r w:rsidR="00FE6621" w:rsidRPr="00FE6621">
        <w:rPr>
          <w:rFonts w:ascii="Times New Roman" w:hAnsi="Times New Roman"/>
          <w:b/>
          <w:i/>
          <w:sz w:val="28"/>
          <w:szCs w:val="28"/>
          <w:lang w:val="ru-RU"/>
        </w:rPr>
        <w:t>»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 xml:space="preserve"> </w:t>
      </w:r>
      <w:r w:rsidRPr="00FE6621">
        <w:rPr>
          <w:rFonts w:ascii="Times New Roman" w:hAnsi="Times New Roman"/>
          <w:b/>
          <w:i/>
          <w:sz w:val="28"/>
          <w:szCs w:val="28"/>
          <w:lang w:val="ru-RU"/>
        </w:rPr>
        <w:t>(национальная кухня казахов)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.</w:t>
      </w:r>
    </w:p>
    <w:p w:rsidR="00DC2D4F" w:rsidRPr="00DC2D4F" w:rsidRDefault="00DC2D4F" w:rsidP="00DC2D4F">
      <w:pPr>
        <w:pStyle w:val="a5"/>
        <w:numPr>
          <w:ilvl w:val="0"/>
          <w:numId w:val="13"/>
        </w:numPr>
        <w:ind w:left="0" w:firstLine="0"/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 xml:space="preserve">Пешеходная прогулка по горной </w:t>
      </w:r>
      <w:r w:rsidR="00FE6621">
        <w:rPr>
          <w:rFonts w:ascii="Times New Roman" w:hAnsi="Times New Roman"/>
          <w:b/>
          <w:i/>
          <w:sz w:val="28"/>
          <w:szCs w:val="28"/>
          <w:lang w:val="ru-RU"/>
        </w:rPr>
        <w:t>троп</w:t>
      </w: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е, по сказочным местам вдоль южного берега озера Большое Чебачье</w:t>
      </w:r>
    </w:p>
    <w:p w:rsidR="00DC2D4F" w:rsidRPr="00DC2D4F" w:rsidRDefault="00DC2D4F" w:rsidP="00DC2D4F">
      <w:pPr>
        <w:pStyle w:val="a5"/>
        <w:numPr>
          <w:ilvl w:val="0"/>
          <w:numId w:val="13"/>
        </w:numPr>
        <w:ind w:left="0" w:firstLine="0"/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Выезд в г. Астана</w:t>
      </w:r>
    </w:p>
    <w:p w:rsidR="00DC2D4F" w:rsidRPr="00DC2D4F" w:rsidRDefault="00DC2D4F" w:rsidP="00DC2D4F">
      <w:pPr>
        <w:pStyle w:val="a5"/>
        <w:numPr>
          <w:ilvl w:val="0"/>
          <w:numId w:val="13"/>
        </w:numPr>
        <w:ind w:left="0" w:firstLine="0"/>
        <w:rPr>
          <w:rFonts w:ascii="Times New Roman" w:hAnsi="Times New Roman"/>
          <w:b/>
          <w:i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  <w:lang w:val="ru-RU"/>
        </w:rPr>
        <w:t>Прибытие в г. Астана</w:t>
      </w:r>
    </w:p>
    <w:p w:rsidR="007B4B45" w:rsidRPr="00EB6720" w:rsidRDefault="00DC2D4F" w:rsidP="00DC2D4F">
      <w:pPr>
        <w:pStyle w:val="a5"/>
        <w:numPr>
          <w:ilvl w:val="0"/>
          <w:numId w:val="13"/>
        </w:numPr>
        <w:ind w:left="0" w:firstLine="0"/>
        <w:rPr>
          <w:rFonts w:ascii="Times New Roman" w:hAnsi="Times New Roman"/>
          <w:b/>
          <w:sz w:val="28"/>
          <w:szCs w:val="28"/>
          <w:lang w:val="ru-RU"/>
        </w:rPr>
      </w:pPr>
      <w:r w:rsidRPr="00DC2D4F">
        <w:rPr>
          <w:rFonts w:ascii="Times New Roman" w:hAnsi="Times New Roman"/>
          <w:b/>
          <w:i/>
          <w:sz w:val="28"/>
          <w:szCs w:val="28"/>
        </w:rPr>
        <w:t>Трансфер в аэропорт</w:t>
      </w: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Pr="00EB6720" w:rsidRDefault="00EB6720" w:rsidP="00EB6720">
      <w:pPr>
        <w:rPr>
          <w:rFonts w:ascii="Times New Roman" w:hAnsi="Times New Roman"/>
          <w:sz w:val="28"/>
          <w:szCs w:val="28"/>
          <w:lang w:val="ru-RU"/>
        </w:rPr>
      </w:pPr>
    </w:p>
    <w:p w:rsidR="00EB6720" w:rsidRPr="00EB6720" w:rsidRDefault="00EB6720" w:rsidP="00EB6720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EB6720">
        <w:rPr>
          <w:rFonts w:ascii="Times New Roman" w:hAnsi="Times New Roman"/>
          <w:b/>
          <w:sz w:val="28"/>
          <w:szCs w:val="28"/>
          <w:lang w:val="ru-RU"/>
        </w:rPr>
        <w:t xml:space="preserve">Стоимость туристского маршрута </w:t>
      </w:r>
    </w:p>
    <w:p w:rsidR="00EB6720" w:rsidRPr="00EB6720" w:rsidRDefault="00EB6720" w:rsidP="00EB6720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EB6720">
        <w:rPr>
          <w:rFonts w:ascii="Times New Roman" w:hAnsi="Times New Roman"/>
          <w:b/>
          <w:sz w:val="28"/>
          <w:szCs w:val="28"/>
          <w:lang w:val="ru-RU"/>
        </w:rPr>
        <w:t>«Юная столица. Легенды Бурабая. Связь времен»</w:t>
      </w:r>
    </w:p>
    <w:p w:rsidR="00EB6720" w:rsidRPr="00EB6720" w:rsidRDefault="00EB6720" w:rsidP="00EB6720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tbl>
      <w:tblPr>
        <w:tblW w:w="14176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2552"/>
        <w:gridCol w:w="2410"/>
        <w:gridCol w:w="2409"/>
        <w:gridCol w:w="2410"/>
        <w:gridCol w:w="2268"/>
      </w:tblGrid>
      <w:tr w:rsidR="00EB6720" w:rsidRPr="00443D49" w:rsidTr="00EB6720">
        <w:tc>
          <w:tcPr>
            <w:tcW w:w="2127" w:type="dxa"/>
            <w:vMerge w:val="restart"/>
          </w:tcPr>
          <w:p w:rsidR="00EB6720" w:rsidRPr="00EB6720" w:rsidRDefault="009A591C" w:rsidP="00EB672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Категория отеля</w:t>
            </w:r>
          </w:p>
        </w:tc>
        <w:tc>
          <w:tcPr>
            <w:tcW w:w="2552" w:type="dxa"/>
            <w:vMerge w:val="restart"/>
          </w:tcPr>
          <w:p w:rsidR="00EB6720" w:rsidRPr="00EB6720" w:rsidRDefault="00EB6720" w:rsidP="009A591C">
            <w:pPr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ru-RU"/>
              </w:rPr>
              <w:t>Название отел</w:t>
            </w:r>
            <w:r w:rsidR="009A591C">
              <w:rPr>
                <w:rFonts w:ascii="Times New Roman" w:hAnsi="Times New Roman"/>
                <w:sz w:val="28"/>
                <w:szCs w:val="28"/>
                <w:lang w:val="ru-RU"/>
              </w:rPr>
              <w:t>я</w:t>
            </w:r>
            <w:r w:rsidRPr="00EB6720">
              <w:rPr>
                <w:rFonts w:ascii="Times New Roman" w:hAnsi="Times New Roman"/>
                <w:sz w:val="28"/>
                <w:szCs w:val="28"/>
                <w:lang w:val="ru-RU"/>
              </w:rPr>
              <w:t>, завтрак включен</w:t>
            </w:r>
          </w:p>
        </w:tc>
        <w:tc>
          <w:tcPr>
            <w:tcW w:w="4819" w:type="dxa"/>
            <w:gridSpan w:val="2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ru-RU"/>
              </w:rPr>
              <w:t>Стоимость номера в сутки</w:t>
            </w:r>
          </w:p>
        </w:tc>
        <w:tc>
          <w:tcPr>
            <w:tcW w:w="4678" w:type="dxa"/>
            <w:gridSpan w:val="2"/>
          </w:tcPr>
          <w:p w:rsidR="00EB6720" w:rsidRPr="00EB6720" w:rsidRDefault="00267183" w:rsidP="00267183">
            <w:pPr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 xml:space="preserve">Трансфер: </w:t>
            </w:r>
            <w:r w:rsidR="00EB6720" w:rsidRPr="00EB6720">
              <w:rPr>
                <w:rFonts w:ascii="Times New Roman" w:hAnsi="Times New Roman"/>
                <w:sz w:val="28"/>
                <w:szCs w:val="28"/>
                <w:lang w:val="ru-RU"/>
              </w:rPr>
              <w:t>аэропорт-отель-аэропорт</w:t>
            </w:r>
          </w:p>
        </w:tc>
      </w:tr>
      <w:tr w:rsidR="00EB6720" w:rsidRPr="00EB6720" w:rsidTr="00EB6720">
        <w:tc>
          <w:tcPr>
            <w:tcW w:w="2127" w:type="dxa"/>
            <w:vMerge/>
          </w:tcPr>
          <w:p w:rsidR="00EB6720" w:rsidRPr="00EB6720" w:rsidRDefault="00EB6720" w:rsidP="00EB672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552" w:type="dxa"/>
            <w:vMerge/>
          </w:tcPr>
          <w:p w:rsidR="00EB6720" w:rsidRPr="00EB6720" w:rsidRDefault="00EB6720" w:rsidP="00EB672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410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6720">
              <w:rPr>
                <w:rFonts w:ascii="Times New Roman" w:hAnsi="Times New Roman"/>
                <w:sz w:val="28"/>
                <w:szCs w:val="28"/>
              </w:rPr>
              <w:t>single</w:t>
            </w:r>
          </w:p>
        </w:tc>
        <w:tc>
          <w:tcPr>
            <w:tcW w:w="2409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6720">
              <w:rPr>
                <w:rFonts w:ascii="Times New Roman" w:hAnsi="Times New Roman"/>
                <w:sz w:val="28"/>
                <w:szCs w:val="28"/>
              </w:rPr>
              <w:t>double</w:t>
            </w:r>
          </w:p>
        </w:tc>
        <w:tc>
          <w:tcPr>
            <w:tcW w:w="2410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ru-RU"/>
              </w:rPr>
              <w:t>До 11 чел.</w:t>
            </w:r>
          </w:p>
        </w:tc>
        <w:tc>
          <w:tcPr>
            <w:tcW w:w="2268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ru-RU"/>
              </w:rPr>
              <w:t>До 50 чел.</w:t>
            </w:r>
          </w:p>
        </w:tc>
      </w:tr>
      <w:tr w:rsidR="00EB6720" w:rsidRPr="00EB6720" w:rsidTr="00EB6720">
        <w:tc>
          <w:tcPr>
            <w:tcW w:w="2127" w:type="dxa"/>
          </w:tcPr>
          <w:p w:rsidR="00EB6720" w:rsidRPr="00EB6720" w:rsidRDefault="00EB6720" w:rsidP="00EB672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ru-RU"/>
              </w:rPr>
              <w:t>Отели 3*</w:t>
            </w:r>
          </w:p>
        </w:tc>
        <w:tc>
          <w:tcPr>
            <w:tcW w:w="2552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+</w:t>
            </w:r>
          </w:p>
        </w:tc>
        <w:tc>
          <w:tcPr>
            <w:tcW w:w="2410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30-60</w:t>
            </w:r>
            <w:r w:rsidRPr="00EB6720">
              <w:rPr>
                <w:rFonts w:ascii="Times New Roman" w:hAnsi="Times New Roman"/>
                <w:sz w:val="28"/>
                <w:szCs w:val="28"/>
              </w:rPr>
              <w:t>$</w:t>
            </w:r>
          </w:p>
        </w:tc>
        <w:tc>
          <w:tcPr>
            <w:tcW w:w="2409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40-50$</w:t>
            </w:r>
          </w:p>
        </w:tc>
        <w:tc>
          <w:tcPr>
            <w:tcW w:w="2410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30-40$</w:t>
            </w:r>
          </w:p>
        </w:tc>
        <w:tc>
          <w:tcPr>
            <w:tcW w:w="2268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60-70$</w:t>
            </w:r>
          </w:p>
        </w:tc>
      </w:tr>
      <w:tr w:rsidR="00EB6720" w:rsidRPr="00EB6720" w:rsidTr="00EB6720">
        <w:tc>
          <w:tcPr>
            <w:tcW w:w="2127" w:type="dxa"/>
          </w:tcPr>
          <w:p w:rsidR="00EB6720" w:rsidRPr="00EB6720" w:rsidRDefault="00EB6720" w:rsidP="00EB672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ru-RU"/>
              </w:rPr>
              <w:t>Отели 4*</w:t>
            </w:r>
          </w:p>
        </w:tc>
        <w:tc>
          <w:tcPr>
            <w:tcW w:w="2552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+</w:t>
            </w:r>
          </w:p>
        </w:tc>
        <w:tc>
          <w:tcPr>
            <w:tcW w:w="2410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60-80$</w:t>
            </w:r>
          </w:p>
        </w:tc>
        <w:tc>
          <w:tcPr>
            <w:tcW w:w="2409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50-70$</w:t>
            </w:r>
          </w:p>
        </w:tc>
        <w:tc>
          <w:tcPr>
            <w:tcW w:w="2410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40-50$</w:t>
            </w:r>
          </w:p>
        </w:tc>
        <w:tc>
          <w:tcPr>
            <w:tcW w:w="2268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70-80$</w:t>
            </w:r>
          </w:p>
        </w:tc>
      </w:tr>
      <w:tr w:rsidR="00EB6720" w:rsidRPr="00EB6720" w:rsidTr="00EB6720">
        <w:tc>
          <w:tcPr>
            <w:tcW w:w="2127" w:type="dxa"/>
          </w:tcPr>
          <w:p w:rsidR="00EB6720" w:rsidRPr="00EB6720" w:rsidRDefault="00EB6720" w:rsidP="00EB672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ru-RU"/>
              </w:rPr>
              <w:t>Отели 5*</w:t>
            </w:r>
          </w:p>
        </w:tc>
        <w:tc>
          <w:tcPr>
            <w:tcW w:w="2552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+</w:t>
            </w:r>
          </w:p>
        </w:tc>
        <w:tc>
          <w:tcPr>
            <w:tcW w:w="2410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80-150$</w:t>
            </w:r>
          </w:p>
        </w:tc>
        <w:tc>
          <w:tcPr>
            <w:tcW w:w="2409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70-80$</w:t>
            </w:r>
          </w:p>
        </w:tc>
        <w:tc>
          <w:tcPr>
            <w:tcW w:w="2410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50-60$</w:t>
            </w:r>
          </w:p>
        </w:tc>
        <w:tc>
          <w:tcPr>
            <w:tcW w:w="2268" w:type="dxa"/>
          </w:tcPr>
          <w:p w:rsidR="00EB6720" w:rsidRPr="00EB6720" w:rsidRDefault="00EB6720" w:rsidP="00EB6720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B6720">
              <w:rPr>
                <w:rFonts w:ascii="Times New Roman" w:hAnsi="Times New Roman"/>
                <w:sz w:val="28"/>
                <w:szCs w:val="28"/>
                <w:lang w:val="kk-KZ"/>
              </w:rPr>
              <w:t>80-100$</w:t>
            </w:r>
          </w:p>
        </w:tc>
      </w:tr>
    </w:tbl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Pr="009A591C" w:rsidRDefault="009A591C" w:rsidP="00EB6720">
      <w:pPr>
        <w:rPr>
          <w:rFonts w:ascii="Times New Roman" w:hAnsi="Times New Roman"/>
          <w:sz w:val="28"/>
          <w:szCs w:val="28"/>
          <w:lang w:val="ru-RU"/>
        </w:rPr>
      </w:pPr>
      <w:r w:rsidRPr="009A591C">
        <w:rPr>
          <w:rFonts w:ascii="Times New Roman" w:hAnsi="Times New Roman"/>
          <w:sz w:val="28"/>
          <w:szCs w:val="28"/>
          <w:lang w:val="ru-RU"/>
        </w:rPr>
        <w:t>Примечание: цены могут измениться с учетом курса валют на время проведения ЭКСПО-2017</w:t>
      </w: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EB6720" w:rsidRDefault="00EB6720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267183" w:rsidRDefault="00267183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1F60DD" w:rsidRDefault="001F60DD" w:rsidP="00EB6720">
      <w:pPr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Фотографии к туру</w:t>
      </w:r>
    </w:p>
    <w:p w:rsidR="0013073C" w:rsidRDefault="0013073C" w:rsidP="00EB6720">
      <w:pPr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Город Астана.</w:t>
      </w:r>
    </w:p>
    <w:p w:rsidR="00162A5A" w:rsidRDefault="00D00F49" w:rsidP="00EB6720">
      <w:pPr>
        <w:rPr>
          <w:rFonts w:ascii="Times New Roman" w:hAnsi="Times New Roman"/>
          <w:b/>
          <w:sz w:val="28"/>
          <w:szCs w:val="28"/>
          <w:lang w:val="ru-RU"/>
        </w:rPr>
      </w:pP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77881765" wp14:editId="3AF66731">
            <wp:extent cx="3605530" cy="2403475"/>
            <wp:effectExtent l="0" t="0" r="0" b="0"/>
            <wp:docPr id="41" name="Рисунок 41" descr="C:\Users\Серик\Desktop\Уменьш\DSC09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Серик\Desktop\Уменьш\DSC091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5FA7D4C5" wp14:editId="449A673A">
            <wp:extent cx="3605530" cy="2403475"/>
            <wp:effectExtent l="0" t="0" r="0" b="0"/>
            <wp:docPr id="38" name="Рисунок 38" descr="C:\Users\Серик\Desktop\Уменьш\DSC09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ерик\Desktop\Уменьш\DSC090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7369366C" wp14:editId="2659B084">
            <wp:extent cx="3605530" cy="2703830"/>
            <wp:effectExtent l="0" t="0" r="0" b="1270"/>
            <wp:docPr id="66" name="Рисунок 66" descr="C:\Users\Серик\Desktop\Уменьш\P126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Серик\Desktop\Уменьш\P12609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59D5855A" wp14:editId="6F69BFE2">
            <wp:extent cx="3605530" cy="2703830"/>
            <wp:effectExtent l="0" t="0" r="0" b="1270"/>
            <wp:docPr id="67" name="Рисунок 67" descr="C:\Users\Серик\Desktop\Уменьш\P126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Серик\Desktop\Уменьш\P12609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46F33A69" wp14:editId="7C14AAFA">
            <wp:extent cx="3605530" cy="2703830"/>
            <wp:effectExtent l="0" t="0" r="0" b="1270"/>
            <wp:docPr id="15" name="Рисунок 15" descr="C:\Users\Серик\Desktop\Уменьш\P126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рик\Desktop\Уменьш\P126096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3FF03B0C" wp14:editId="7E160982">
            <wp:extent cx="3605530" cy="2703830"/>
            <wp:effectExtent l="0" t="0" r="0" b="1270"/>
            <wp:docPr id="14" name="Рисунок 14" descr="C:\Users\Серик\Desktop\Уменьш\P126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рик\Desktop\Уменьш\P12609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6ADB83F5" wp14:editId="02624D03">
            <wp:extent cx="3605530" cy="2403475"/>
            <wp:effectExtent l="0" t="0" r="0" b="0"/>
            <wp:docPr id="37" name="Рисунок 37" descr="C:\Users\Серик\Desktop\Уменьш\DSC08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Серик\Desktop\Уменьш\DSC0877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79247CF7" wp14:editId="07DB09DE">
            <wp:extent cx="3605530" cy="2403475"/>
            <wp:effectExtent l="0" t="0" r="0" b="0"/>
            <wp:docPr id="39" name="Рисунок 39" descr="C:\Users\Серик\Desktop\Уменьш\DSC09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Серик\Desktop\Уменьш\DSC090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2663481E" wp14:editId="49D26863">
            <wp:extent cx="3605530" cy="2403475"/>
            <wp:effectExtent l="0" t="0" r="0" b="0"/>
            <wp:docPr id="40" name="Рисунок 40" descr="C:\Users\Серик\Desktop\Уменьш\DSC09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Серик\Desktop\Уменьш\DSC090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205487FB" wp14:editId="65F16759">
            <wp:extent cx="3605530" cy="2403475"/>
            <wp:effectExtent l="0" t="0" r="0" b="0"/>
            <wp:docPr id="35" name="Рисунок 35" descr="C:\Users\Серик\Desktop\Уменьш\DSC08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ерик\Desktop\Уменьш\DSC087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1FF0CEB3" wp14:editId="74367C32">
            <wp:extent cx="3605530" cy="2703830"/>
            <wp:effectExtent l="0" t="0" r="0" b="1270"/>
            <wp:docPr id="16" name="Рисунок 16" descr="C:\Users\Серик\Desktop\Уменьш\P126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рик\Desktop\Уменьш\P126096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A5A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1F9F0985" wp14:editId="333CF15C">
            <wp:extent cx="3605530" cy="2403475"/>
            <wp:effectExtent l="0" t="0" r="0" b="0"/>
            <wp:docPr id="34" name="Рисунок 34" descr="C:\Users\Серик\Desktop\Уменьш\DSC08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ерик\Desktop\Уменьш\DSC087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A5A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44C1223F" wp14:editId="404BA361">
            <wp:extent cx="3605530" cy="2401533"/>
            <wp:effectExtent l="0" t="0" r="0" b="0"/>
            <wp:docPr id="50" name="Рисунок 50" descr="C:\Users\Серик\Desktop\Уменьш\IMG-20160121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Серик\Desktop\Уменьш\IMG-20160121-WA00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012" cy="2403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A5A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73EB7429" wp14:editId="2AD43EF9">
            <wp:extent cx="3605530" cy="2420471"/>
            <wp:effectExtent l="0" t="0" r="0" b="0"/>
            <wp:docPr id="29" name="Рисунок 29" descr="C:\Users\Серик\Desktop\Уменьш\20150815_09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ерик\Desktop\Уменьш\20150815_0928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455" cy="242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A5A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055B6166" wp14:editId="1DB433D7">
            <wp:extent cx="3605530" cy="2703830"/>
            <wp:effectExtent l="0" t="0" r="0" b="1270"/>
            <wp:docPr id="32" name="Рисунок 32" descr="C:\Users\Серик\Desktop\Уменьш\20150815_09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ерик\Desktop\Уменьш\20150815_0930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253571E9" wp14:editId="0E5FB0F8">
            <wp:extent cx="3605530" cy="2689411"/>
            <wp:effectExtent l="0" t="0" r="0" b="0"/>
            <wp:docPr id="51" name="Рисунок 51" descr="C:\Users\Серик\Desktop\Уменьш\IMG-20160121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Серик\Desktop\Уменьш\IMG-20160121-WA00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794" cy="269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073C" w:rsidRPr="0013073C">
        <w:rPr>
          <w:rFonts w:ascii="Times New Roman" w:hAnsi="Times New Roman"/>
          <w:b/>
          <w:noProof/>
          <w:sz w:val="28"/>
          <w:szCs w:val="28"/>
          <w:lang w:val="ru-RU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column">
                  <wp:posOffset>2301241</wp:posOffset>
                </wp:positionH>
                <wp:positionV relativeFrom="paragraph">
                  <wp:posOffset>178435</wp:posOffset>
                </wp:positionV>
                <wp:extent cx="2057400" cy="1404620"/>
                <wp:effectExtent l="0" t="0" r="19050" b="19050"/>
                <wp:wrapNone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073C" w:rsidRPr="0013073C" w:rsidRDefault="0013073C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13073C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ru-RU"/>
                              </w:rPr>
                              <w:t xml:space="preserve">Село Акмол, АЛЖИР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181.2pt;margin-top:14.05pt;width:162pt;height:110.6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">
                <v:textbox style="mso-fit-shape-to-text:t">
                  <w:txbxContent>
                    <w:p w:rsidR="0013073C" w:rsidRPr="0013073C" w:rsidRDefault="0013073C">
                      <w:pPr>
                        <w:rPr>
                          <w:rFonts w:ascii="Times New Roman" w:hAnsi="Times New Roman"/>
                          <w:sz w:val="28"/>
                          <w:szCs w:val="28"/>
                          <w:lang w:val="ru-RU"/>
                        </w:rPr>
                      </w:pPr>
                      <w:r w:rsidRPr="0013073C">
                        <w:rPr>
                          <w:rFonts w:ascii="Times New Roman" w:hAnsi="Times New Roman"/>
                          <w:sz w:val="28"/>
                          <w:szCs w:val="28"/>
                          <w:lang w:val="ru-RU"/>
                        </w:rPr>
                        <w:t xml:space="preserve">Село </w:t>
                      </w:r>
                      <w:proofErr w:type="spellStart"/>
                      <w:r w:rsidRPr="0013073C">
                        <w:rPr>
                          <w:rFonts w:ascii="Times New Roman" w:hAnsi="Times New Roman"/>
                          <w:sz w:val="28"/>
                          <w:szCs w:val="28"/>
                          <w:lang w:val="ru-RU"/>
                        </w:rPr>
                        <w:t>Акмол</w:t>
                      </w:r>
                      <w:proofErr w:type="spellEnd"/>
                      <w:r w:rsidRPr="0013073C">
                        <w:rPr>
                          <w:rFonts w:ascii="Times New Roman" w:hAnsi="Times New Roman"/>
                          <w:sz w:val="28"/>
                          <w:szCs w:val="28"/>
                          <w:lang w:val="ru-RU"/>
                        </w:rPr>
                        <w:t xml:space="preserve">, АЛЖИР </w:t>
                      </w:r>
                    </w:p>
                  </w:txbxContent>
                </v:textbox>
              </v:shape>
            </w:pict>
          </mc:Fallback>
        </mc:AlternateContent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0814CBDA" wp14:editId="20DD0EB0">
            <wp:extent cx="2703830" cy="3390377"/>
            <wp:effectExtent l="0" t="0" r="1270" b="635"/>
            <wp:docPr id="56" name="Рисунок 56" descr="C:\Users\Серик\Desktop\Уменьш\P108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Серик\Desktop\Уменьш\P10806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09" cy="339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5B893B05" wp14:editId="3AAA1ACA">
            <wp:extent cx="4493035" cy="3369381"/>
            <wp:effectExtent l="0" t="0" r="3175" b="2540"/>
            <wp:docPr id="59" name="Рисунок 59" descr="C:\Users\Серик\Desktop\Уменьш\P108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Серик\Desktop\Уменьш\P10806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312" cy="337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2AD28768" wp14:editId="69A17A51">
            <wp:extent cx="3605530" cy="2703830"/>
            <wp:effectExtent l="0" t="0" r="0" b="1270"/>
            <wp:docPr id="57" name="Рисунок 57" descr="C:\Users\Серик\Desktop\Уменьш\P108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Серик\Desktop\Уменьш\P10806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72DE77F3" wp14:editId="5BAC8F26">
            <wp:extent cx="3605530" cy="2703830"/>
            <wp:effectExtent l="0" t="0" r="0" b="1270"/>
            <wp:docPr id="61" name="Рисунок 61" descr="C:\Users\Серик\Desktop\Уменьш\P1080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Серик\Desktop\Уменьш\P108066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05FC97F9" wp14:editId="465EE5E7">
            <wp:extent cx="3605530" cy="2703830"/>
            <wp:effectExtent l="0" t="0" r="0" b="1270"/>
            <wp:docPr id="58" name="Рисунок 58" descr="C:\Users\Серик\Desktop\Уменьш\P108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Серик\Desktop\Уменьш\P10806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41A69C78" wp14:editId="2FCD815C">
            <wp:extent cx="3918175" cy="2703830"/>
            <wp:effectExtent l="0" t="0" r="6350" b="1270"/>
            <wp:docPr id="60" name="Рисунок 60" descr="C:\Users\Серик\Desktop\Уменьш\P108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Серик\Desktop\Уменьш\P10806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673" cy="270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A5A">
        <w:rPr>
          <w:noProof/>
          <w:lang w:val="ru-RU"/>
        </w:rPr>
        <w:drawing>
          <wp:inline distT="0" distB="0" distL="0" distR="0" wp14:anchorId="79E8711F" wp14:editId="6548B622">
            <wp:extent cx="2696400" cy="3600000"/>
            <wp:effectExtent l="0" t="0" r="8890" b="635"/>
            <wp:docPr id="1" name="Рисунок 1" descr="http://static.panoramio.com/photos/large/53419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tatic.panoramio.com/photos/large/534197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A5A">
        <w:rPr>
          <w:noProof/>
          <w:lang w:val="ru-RU"/>
        </w:rPr>
        <w:drawing>
          <wp:inline distT="0" distB="0" distL="0" distR="0" wp14:anchorId="31802A91" wp14:editId="1CEDCBF4">
            <wp:extent cx="4806000" cy="3600000"/>
            <wp:effectExtent l="0" t="0" r="0" b="635"/>
            <wp:docPr id="7" name="Рисунок 7" descr="http://static.panoramio.com/photos/large/53419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tatic.panoramio.com/photos/large/5341977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0DD" w:rsidRDefault="0013073C" w:rsidP="00EB6720">
      <w:pPr>
        <w:rPr>
          <w:rFonts w:ascii="Times New Roman" w:hAnsi="Times New Roman"/>
          <w:b/>
          <w:sz w:val="28"/>
          <w:szCs w:val="28"/>
          <w:lang w:val="ru-RU"/>
        </w:rPr>
      </w:pPr>
      <w:r w:rsidRPr="0013073C">
        <w:rPr>
          <w:rFonts w:ascii="Times New Roman" w:hAnsi="Times New Roman"/>
          <w:b/>
          <w:noProof/>
          <w:sz w:val="28"/>
          <w:szCs w:val="28"/>
          <w:lang w:val="ru-RU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5A6B18BF" wp14:editId="59A14B99">
                <wp:simplePos x="0" y="0"/>
                <wp:positionH relativeFrom="column">
                  <wp:posOffset>2806065</wp:posOffset>
                </wp:positionH>
                <wp:positionV relativeFrom="paragraph">
                  <wp:posOffset>2559685</wp:posOffset>
                </wp:positionV>
                <wp:extent cx="1609725" cy="1404620"/>
                <wp:effectExtent l="0" t="0" r="28575" b="19050"/>
                <wp:wrapNone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073C" w:rsidRPr="0013073C" w:rsidRDefault="0013073C" w:rsidP="0013073C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ru-RU"/>
                              </w:rPr>
                              <w:t>Курорт Бурабай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6B18BF" id="_x0000_s1027" type="#_x0000_t202" style="position:absolute;margin-left:220.95pt;margin-top:201.55pt;width:126.75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">
                <v:textbox style="mso-fit-shape-to-text:t">
                  <w:txbxContent>
                    <w:p w:rsidR="0013073C" w:rsidRPr="0013073C" w:rsidRDefault="0013073C" w:rsidP="0013073C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ru-RU"/>
                        </w:rPr>
                        <w:t xml:space="preserve">Курорт 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ru-RU"/>
                        </w:rPr>
                        <w:t>Бурабай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69B609DC" wp14:editId="07A51BEF">
            <wp:extent cx="3605530" cy="2703830"/>
            <wp:effectExtent l="0" t="0" r="0" b="1270"/>
            <wp:docPr id="55" name="Рисунок 55" descr="C:\Users\Серик\Desktop\Уменьш\P101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Серик\Desktop\Уменьш\P101027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A5A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642D5F96" wp14:editId="3BB8ED70">
            <wp:extent cx="3605530" cy="2703830"/>
            <wp:effectExtent l="0" t="0" r="0" b="1270"/>
            <wp:docPr id="65" name="Рисунок 65" descr="C:\Users\Серик\Desktop\Уменьш\P119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Серик\Desktop\Уменьш\P11901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0F49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4079A366" wp14:editId="157E655C">
            <wp:extent cx="3605530" cy="2703830"/>
            <wp:effectExtent l="0" t="0" r="0" b="1270"/>
            <wp:docPr id="62" name="Рисунок 62" descr="C:\Users\Серик\Desktop\Уменьш\P1120304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Серик\Desktop\Уменьш\P1120304б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2D034414" wp14:editId="71577BF2">
            <wp:extent cx="3605530" cy="2703830"/>
            <wp:effectExtent l="0" t="0" r="0" b="1270"/>
            <wp:docPr id="53" name="Рисунок 53" descr="C:\Users\Серик\Desktop\Уменьш\KWNSusz8AFHJYZeq6e3McqZEyQ3p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Серик\Desktop\Уменьш\KWNSusz8AFHJYZeq6e3McqZEyQ3pGg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443AD419" wp14:editId="1FE78D30">
            <wp:extent cx="3605530" cy="2390775"/>
            <wp:effectExtent l="0" t="0" r="0" b="9525"/>
            <wp:docPr id="49" name="Рисунок 49" descr="C:\Users\Серик\Desktop\Уменьш\IMG-20160121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Серик\Desktop\Уменьш\IMG-20160121-WA001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11203691" wp14:editId="1BDA2122">
            <wp:extent cx="3605530" cy="2390775"/>
            <wp:effectExtent l="0" t="0" r="0" b="9525"/>
            <wp:docPr id="48" name="Рисунок 48" descr="C:\Users\Серик\Desktop\Уменьш\IMG-2016012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Серик\Desktop\Уменьш\IMG-20160121-WA00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1A35E1A2" wp14:editId="201DB3E2">
            <wp:extent cx="3605530" cy="3592195"/>
            <wp:effectExtent l="0" t="0" r="0" b="8255"/>
            <wp:docPr id="47" name="Рисунок 47" descr="C:\Users\Серик\Desktop\Уменьш\IMG-2016012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Серик\Desktop\Уменьш\IMG-20160121-WA00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2E8AA923" wp14:editId="18877ADC">
            <wp:extent cx="3605530" cy="2703830"/>
            <wp:effectExtent l="0" t="0" r="0" b="1270"/>
            <wp:docPr id="45" name="Рисунок 45" descr="C:\Users\Серик\Desktop\Уменьш\IMG-2016012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Серик\Desktop\Уменьш\IMG-20160121-WA00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208106EA" wp14:editId="10F3134E">
            <wp:extent cx="3605530" cy="2390775"/>
            <wp:effectExtent l="0" t="0" r="0" b="9525"/>
            <wp:docPr id="44" name="Рисунок 44" descr="C:\Users\Серик\Desktop\Уменьш\IMG-20160121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Серик\Desktop\Уменьш\IMG-20160121-WA0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58385813" wp14:editId="0497A859">
            <wp:extent cx="3605530" cy="2403475"/>
            <wp:effectExtent l="0" t="0" r="0" b="0"/>
            <wp:docPr id="43" name="Рисунок 43" descr="C:\Users\Серик\Desktop\Уменьш\IMG_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Серик\Desktop\Уменьш\IMG_21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492210D5" wp14:editId="3AECA58E">
            <wp:extent cx="3604862" cy="2704017"/>
            <wp:effectExtent l="0" t="0" r="0" b="1270"/>
            <wp:docPr id="42" name="Рисунок 42" descr="C:\Users\Серик\Desktop\Уменьш\entrance04(jpegmax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Серик\Desktop\Уменьш\entrance04(jpegmax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531" cy="270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607451E3" wp14:editId="69766321">
            <wp:extent cx="3605530" cy="2703830"/>
            <wp:effectExtent l="0" t="0" r="0" b="1270"/>
            <wp:docPr id="28" name="Рисунок 28" descr="C:\Users\Серик\Desktop\Уменьш\12246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ерик\Desktop\Уменьш\122469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7DC5D7E1" wp14:editId="29F7CC59">
            <wp:extent cx="3605530" cy="2403475"/>
            <wp:effectExtent l="0" t="0" r="0" b="0"/>
            <wp:docPr id="27" name="Рисунок 27" descr="C:\Users\Серик\Desktop\Уменьш\0356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ерик\Desktop\Уменьш\0356562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33F4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0EA5A2D4" wp14:editId="03645FC2">
            <wp:extent cx="3605530" cy="2409713"/>
            <wp:effectExtent l="0" t="0" r="0" b="0"/>
            <wp:docPr id="33" name="Рисунок 33" descr="C:\Users\Серик\Desktop\Уменьш\dsc04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ерик\Desktop\Уменьш\dsc0448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444" cy="241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3B001AA6" wp14:editId="0E0B252E">
            <wp:extent cx="3605530" cy="2402280"/>
            <wp:effectExtent l="0" t="0" r="0" b="0"/>
            <wp:docPr id="26" name="Рисунок 26" descr="C:\Users\Серик\Desktop\Уменьш\02896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ерик\Desktop\Уменьш\0289653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328" cy="2409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33F4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5A8A4276" wp14:editId="052489FA">
            <wp:extent cx="3605530" cy="2403475"/>
            <wp:effectExtent l="0" t="0" r="0" b="0"/>
            <wp:docPr id="25" name="Рисунок 25" descr="C:\Users\Серик\Desktop\Уменьш\02896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ерик\Desktop\Уменьш\0289603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65CDFEE1" wp14:editId="2AB7ED62">
            <wp:extent cx="3605530" cy="2685751"/>
            <wp:effectExtent l="0" t="0" r="0" b="635"/>
            <wp:docPr id="23" name="Рисунок 23" descr="C:\Users\Серик\Desktop\Уменьш\0_3b6b7_443e105e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ерик\Desktop\Уменьш\0_3b6b7_443e105e_orig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432" cy="268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6D1A94CD" wp14:editId="2FCB7243">
            <wp:extent cx="3605530" cy="2703830"/>
            <wp:effectExtent l="0" t="0" r="0" b="1270"/>
            <wp:docPr id="22" name="Рисунок 22" descr="C:\Users\Серик\Desktop\Уменьш\Поляна Аблайх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ерик\Desktop\Уменьш\Поляна Аблайхана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2AEB3C7F" wp14:editId="1D7CAAE8">
            <wp:extent cx="3605530" cy="2703830"/>
            <wp:effectExtent l="0" t="0" r="0" b="1270"/>
            <wp:docPr id="21" name="Рисунок 21" descr="C:\Users\Серик\Desktop\Уменьш\Пляж озера Боров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ерик\Desktop\Уменьш\Пляж озера Боровое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58BEA045" wp14:editId="24176AD5">
            <wp:extent cx="3605530" cy="2625725"/>
            <wp:effectExtent l="0" t="0" r="0" b="3175"/>
            <wp:docPr id="19" name="Рисунок 19" descr="C:\Users\Серик\Desktop\Уменьш\оз Текеколь сан Майбалык 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ерик\Desktop\Уменьш\оз Текеколь сан Майбалык С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62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1A1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71277CFC" wp14:editId="12F2CD0E">
            <wp:extent cx="2390400" cy="3607200"/>
            <wp:effectExtent l="0" t="0" r="0" b="0"/>
            <wp:docPr id="54" name="Рисунок 54" descr="C:\Users\Серик\Desktop\Уменьш\KYA_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Серик\Desktop\Уменьш\KYA_140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400" cy="36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1A1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5579B7E4" wp14:editId="39909493">
            <wp:extent cx="2703830" cy="3605530"/>
            <wp:effectExtent l="0" t="0" r="1270" b="0"/>
            <wp:docPr id="63" name="Рисунок 63" descr="C:\Users\Серик\Desktop\Уменьш\P119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Серик\Desktop\Уменьш\P119003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360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1A1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39EDC85C" wp14:editId="722C55AC">
            <wp:extent cx="2403475" cy="3605530"/>
            <wp:effectExtent l="0" t="0" r="0" b="0"/>
            <wp:docPr id="24" name="Рисунок 24" descr="C:\Users\Серик\Desktop\Уменьш\00838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ерик\Desktop\Уменьш\0083835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360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0DD" w:rsidRPr="001F60DD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 wp14:anchorId="02410F95" wp14:editId="14FF7A3C">
            <wp:extent cx="3607200" cy="2703600"/>
            <wp:effectExtent l="0" t="0" r="0" b="1905"/>
            <wp:docPr id="18" name="Рисунок 18" descr="C:\Users\Серик\Desktop\Уменьш\P6040013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ерик\Desktop\Уменьш\P6040013б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0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1A1" w:rsidRPr="005301A1">
        <w:rPr>
          <w:rFonts w:ascii="Times New Roman" w:hAnsi="Times New Roman"/>
          <w:b/>
          <w:noProof/>
          <w:sz w:val="28"/>
          <w:szCs w:val="28"/>
          <w:lang w:val="ru-RU"/>
        </w:rPr>
        <w:drawing>
          <wp:inline distT="0" distB="0" distL="0" distR="0">
            <wp:extent cx="4039200" cy="2703600"/>
            <wp:effectExtent l="0" t="0" r="0" b="1905"/>
            <wp:docPr id="10" name="Рисунок 10" descr="E:\Foto3 (D)\Раздел Турфото\Туррек потенциал\БОРОВОЕ\Боровое 29 08 2010\IMG_8744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oto3 (D)\Раздел Турфото\Туррек потенциал\БОРОВОЕ\Боровое 29 08 2010\IMG_8744б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200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206" w:rsidRDefault="000B2206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0B2206" w:rsidRDefault="000B2206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C0091F" w:rsidRDefault="00C0091F" w:rsidP="00EB6720">
      <w:pPr>
        <w:rPr>
          <w:rFonts w:ascii="Times New Roman" w:hAnsi="Times New Roman"/>
          <w:b/>
          <w:sz w:val="28"/>
          <w:szCs w:val="28"/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55167" behindDoc="1" locked="0" layoutInCell="1" allowOverlap="1" wp14:anchorId="77581F61" wp14:editId="0AB8C34E">
            <wp:simplePos x="0" y="0"/>
            <wp:positionH relativeFrom="column">
              <wp:posOffset>-677918</wp:posOffset>
            </wp:positionH>
            <wp:positionV relativeFrom="paragraph">
              <wp:posOffset>-635</wp:posOffset>
            </wp:positionV>
            <wp:extent cx="9353550" cy="6073775"/>
            <wp:effectExtent l="0" t="0" r="0" b="317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57" t="13117" r="7380" b="4729"/>
                    <a:stretch/>
                  </pic:blipFill>
                  <pic:spPr bwMode="auto">
                    <a:xfrm>
                      <a:off x="0" y="0"/>
                      <a:ext cx="9353550" cy="607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091F" w:rsidRDefault="00C0091F" w:rsidP="00EB6720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C0091F" w:rsidRPr="00EB6720" w:rsidRDefault="00C0091F" w:rsidP="00EB6720">
      <w:pPr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-512576</wp:posOffset>
                </wp:positionH>
                <wp:positionV relativeFrom="paragraph">
                  <wp:posOffset>543976</wp:posOffset>
                </wp:positionV>
                <wp:extent cx="6275988" cy="3738709"/>
                <wp:effectExtent l="0" t="0" r="106045" b="14605"/>
                <wp:wrapNone/>
                <wp:docPr id="1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5988" cy="3738709"/>
                          <a:chOff x="0" y="0"/>
                          <a:chExt cx="6275988" cy="3738709"/>
                        </a:xfrm>
                      </wpg:grpSpPr>
                      <wps:wsp>
                        <wps:cNvPr id="21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502165" y="3531476"/>
                            <a:ext cx="495719" cy="207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0091F" w:rsidRPr="004C2FC2" w:rsidRDefault="00C0091F" w:rsidP="00C0091F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4C2FC2">
                                <w:rPr>
                                  <w:color w:val="FF0000"/>
                                  <w:sz w:val="16"/>
                                  <w:szCs w:val="16"/>
                                  <w:lang w:val="kk-KZ"/>
                                </w:rPr>
                                <w:t>Акмол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9" name="Группа 9"/>
                        <wpg:cNvGrpSpPr/>
                        <wpg:grpSpPr>
                          <a:xfrm>
                            <a:off x="0" y="0"/>
                            <a:ext cx="6275988" cy="3665098"/>
                            <a:chOff x="0" y="0"/>
                            <a:chExt cx="6275988" cy="3665098"/>
                          </a:xfrm>
                        </wpg:grpSpPr>
                        <wps:wsp>
                          <wps:cNvPr id="4" name="Полилиния 4"/>
                          <wps:cNvSpPr/>
                          <wps:spPr>
                            <a:xfrm>
                              <a:off x="4991100" y="276225"/>
                              <a:ext cx="1284051" cy="3229583"/>
                            </a:xfrm>
                            <a:custGeom>
                              <a:avLst/>
                              <a:gdLst>
                                <a:gd name="connsiteX0" fmla="*/ 1284051 w 1284051"/>
                                <a:gd name="connsiteY0" fmla="*/ 3229583 h 3229583"/>
                                <a:gd name="connsiteX1" fmla="*/ 1259732 w 1284051"/>
                                <a:gd name="connsiteY1" fmla="*/ 3205263 h 3229583"/>
                                <a:gd name="connsiteX2" fmla="*/ 1245141 w 1284051"/>
                                <a:gd name="connsiteY2" fmla="*/ 3171217 h 3229583"/>
                                <a:gd name="connsiteX3" fmla="*/ 1235413 w 1284051"/>
                                <a:gd name="connsiteY3" fmla="*/ 3156625 h 3229583"/>
                                <a:gd name="connsiteX4" fmla="*/ 1230549 w 1284051"/>
                                <a:gd name="connsiteY4" fmla="*/ 3132306 h 3229583"/>
                                <a:gd name="connsiteX5" fmla="*/ 1220822 w 1284051"/>
                                <a:gd name="connsiteY5" fmla="*/ 3117714 h 3229583"/>
                                <a:gd name="connsiteX6" fmla="*/ 1215958 w 1284051"/>
                                <a:gd name="connsiteY6" fmla="*/ 3039893 h 3229583"/>
                                <a:gd name="connsiteX7" fmla="*/ 1206230 w 1284051"/>
                                <a:gd name="connsiteY7" fmla="*/ 3000983 h 3229583"/>
                                <a:gd name="connsiteX8" fmla="*/ 1201366 w 1284051"/>
                                <a:gd name="connsiteY8" fmla="*/ 2966936 h 3229583"/>
                                <a:gd name="connsiteX9" fmla="*/ 1191639 w 1284051"/>
                                <a:gd name="connsiteY9" fmla="*/ 2913434 h 3229583"/>
                                <a:gd name="connsiteX10" fmla="*/ 1186775 w 1284051"/>
                                <a:gd name="connsiteY10" fmla="*/ 2859932 h 3229583"/>
                                <a:gd name="connsiteX11" fmla="*/ 1172183 w 1284051"/>
                                <a:gd name="connsiteY11" fmla="*/ 2811293 h 3229583"/>
                                <a:gd name="connsiteX12" fmla="*/ 1162456 w 1284051"/>
                                <a:gd name="connsiteY12" fmla="*/ 2772383 h 3229583"/>
                                <a:gd name="connsiteX13" fmla="*/ 1147864 w 1284051"/>
                                <a:gd name="connsiteY13" fmla="*/ 2752927 h 3229583"/>
                                <a:gd name="connsiteX14" fmla="*/ 1138137 w 1284051"/>
                                <a:gd name="connsiteY14" fmla="*/ 2733472 h 3229583"/>
                                <a:gd name="connsiteX15" fmla="*/ 1113817 w 1284051"/>
                                <a:gd name="connsiteY15" fmla="*/ 2704289 h 3229583"/>
                                <a:gd name="connsiteX16" fmla="*/ 1104090 w 1284051"/>
                                <a:gd name="connsiteY16" fmla="*/ 2684834 h 3229583"/>
                                <a:gd name="connsiteX17" fmla="*/ 1099226 w 1284051"/>
                                <a:gd name="connsiteY17" fmla="*/ 2670242 h 3229583"/>
                                <a:gd name="connsiteX18" fmla="*/ 1079771 w 1284051"/>
                                <a:gd name="connsiteY18" fmla="*/ 2650787 h 3229583"/>
                                <a:gd name="connsiteX19" fmla="*/ 1074907 w 1284051"/>
                                <a:gd name="connsiteY19" fmla="*/ 2636195 h 3229583"/>
                                <a:gd name="connsiteX20" fmla="*/ 1055451 w 1284051"/>
                                <a:gd name="connsiteY20" fmla="*/ 2602149 h 3229583"/>
                                <a:gd name="connsiteX21" fmla="*/ 1040860 w 1284051"/>
                                <a:gd name="connsiteY21" fmla="*/ 2587557 h 3229583"/>
                                <a:gd name="connsiteX22" fmla="*/ 1021405 w 1284051"/>
                                <a:gd name="connsiteY22" fmla="*/ 2558374 h 3229583"/>
                                <a:gd name="connsiteX23" fmla="*/ 1006813 w 1284051"/>
                                <a:gd name="connsiteY23" fmla="*/ 2543783 h 3229583"/>
                                <a:gd name="connsiteX24" fmla="*/ 997085 w 1284051"/>
                                <a:gd name="connsiteY24" fmla="*/ 2529191 h 3229583"/>
                                <a:gd name="connsiteX25" fmla="*/ 953311 w 1284051"/>
                                <a:gd name="connsiteY25" fmla="*/ 2490280 h 3229583"/>
                                <a:gd name="connsiteX26" fmla="*/ 948447 w 1284051"/>
                                <a:gd name="connsiteY26" fmla="*/ 2475689 h 3229583"/>
                                <a:gd name="connsiteX27" fmla="*/ 928992 w 1284051"/>
                                <a:gd name="connsiteY27" fmla="*/ 2431914 h 3229583"/>
                                <a:gd name="connsiteX28" fmla="*/ 914400 w 1284051"/>
                                <a:gd name="connsiteY28" fmla="*/ 2363821 h 3229583"/>
                                <a:gd name="connsiteX29" fmla="*/ 909537 w 1284051"/>
                                <a:gd name="connsiteY29" fmla="*/ 2349229 h 3229583"/>
                                <a:gd name="connsiteX30" fmla="*/ 904673 w 1284051"/>
                                <a:gd name="connsiteY30" fmla="*/ 2300591 h 3229583"/>
                                <a:gd name="connsiteX31" fmla="*/ 894945 w 1284051"/>
                                <a:gd name="connsiteY31" fmla="*/ 2242225 h 3229583"/>
                                <a:gd name="connsiteX32" fmla="*/ 890081 w 1284051"/>
                                <a:gd name="connsiteY32" fmla="*/ 2169268 h 3229583"/>
                                <a:gd name="connsiteX33" fmla="*/ 880354 w 1284051"/>
                                <a:gd name="connsiteY33" fmla="*/ 2110902 h 3229583"/>
                                <a:gd name="connsiteX34" fmla="*/ 870626 w 1284051"/>
                                <a:gd name="connsiteY34" fmla="*/ 2028217 h 3229583"/>
                                <a:gd name="connsiteX35" fmla="*/ 851171 w 1284051"/>
                                <a:gd name="connsiteY35" fmla="*/ 1916349 h 3229583"/>
                                <a:gd name="connsiteX36" fmla="*/ 841443 w 1284051"/>
                                <a:gd name="connsiteY36" fmla="*/ 1838527 h 3229583"/>
                                <a:gd name="connsiteX37" fmla="*/ 836579 w 1284051"/>
                                <a:gd name="connsiteY37" fmla="*/ 1814208 h 3229583"/>
                                <a:gd name="connsiteX38" fmla="*/ 831715 w 1284051"/>
                                <a:gd name="connsiteY38" fmla="*/ 1614791 h 3229583"/>
                                <a:gd name="connsiteX39" fmla="*/ 826851 w 1284051"/>
                                <a:gd name="connsiteY39" fmla="*/ 1595336 h 3229583"/>
                                <a:gd name="connsiteX40" fmla="*/ 817124 w 1284051"/>
                                <a:gd name="connsiteY40" fmla="*/ 1566153 h 3229583"/>
                                <a:gd name="connsiteX41" fmla="*/ 802532 w 1284051"/>
                                <a:gd name="connsiteY41" fmla="*/ 1536970 h 3229583"/>
                                <a:gd name="connsiteX42" fmla="*/ 787941 w 1284051"/>
                                <a:gd name="connsiteY42" fmla="*/ 1527242 h 3229583"/>
                                <a:gd name="connsiteX43" fmla="*/ 778213 w 1284051"/>
                                <a:gd name="connsiteY43" fmla="*/ 1493195 h 3229583"/>
                                <a:gd name="connsiteX44" fmla="*/ 768485 w 1284051"/>
                                <a:gd name="connsiteY44" fmla="*/ 1478604 h 3229583"/>
                                <a:gd name="connsiteX45" fmla="*/ 744166 w 1284051"/>
                                <a:gd name="connsiteY45" fmla="*/ 1425102 h 3229583"/>
                                <a:gd name="connsiteX46" fmla="*/ 734439 w 1284051"/>
                                <a:gd name="connsiteY46" fmla="*/ 1395919 h 3229583"/>
                                <a:gd name="connsiteX47" fmla="*/ 710120 w 1284051"/>
                                <a:gd name="connsiteY47" fmla="*/ 1366736 h 3229583"/>
                                <a:gd name="connsiteX48" fmla="*/ 690664 w 1284051"/>
                                <a:gd name="connsiteY48" fmla="*/ 1332689 h 3229583"/>
                                <a:gd name="connsiteX49" fmla="*/ 671209 w 1284051"/>
                                <a:gd name="connsiteY49" fmla="*/ 1308370 h 3229583"/>
                                <a:gd name="connsiteX50" fmla="*/ 651754 w 1284051"/>
                                <a:gd name="connsiteY50" fmla="*/ 1279187 h 3229583"/>
                                <a:gd name="connsiteX51" fmla="*/ 642026 w 1284051"/>
                                <a:gd name="connsiteY51" fmla="*/ 1259732 h 3229583"/>
                                <a:gd name="connsiteX52" fmla="*/ 622571 w 1284051"/>
                                <a:gd name="connsiteY52" fmla="*/ 1245140 h 3229583"/>
                                <a:gd name="connsiteX53" fmla="*/ 607979 w 1284051"/>
                                <a:gd name="connsiteY53" fmla="*/ 1215957 h 3229583"/>
                                <a:gd name="connsiteX54" fmla="*/ 593388 w 1284051"/>
                                <a:gd name="connsiteY54" fmla="*/ 1201366 h 3229583"/>
                                <a:gd name="connsiteX55" fmla="*/ 573932 w 1284051"/>
                                <a:gd name="connsiteY55" fmla="*/ 1172183 h 3229583"/>
                                <a:gd name="connsiteX56" fmla="*/ 564205 w 1284051"/>
                                <a:gd name="connsiteY56" fmla="*/ 1152727 h 3229583"/>
                                <a:gd name="connsiteX57" fmla="*/ 549613 w 1284051"/>
                                <a:gd name="connsiteY57" fmla="*/ 1143000 h 3229583"/>
                                <a:gd name="connsiteX58" fmla="*/ 530158 w 1284051"/>
                                <a:gd name="connsiteY58" fmla="*/ 1113817 h 3229583"/>
                                <a:gd name="connsiteX59" fmla="*/ 510702 w 1284051"/>
                                <a:gd name="connsiteY59" fmla="*/ 1079770 h 3229583"/>
                                <a:gd name="connsiteX60" fmla="*/ 500975 w 1284051"/>
                                <a:gd name="connsiteY60" fmla="*/ 1016540 h 3229583"/>
                                <a:gd name="connsiteX61" fmla="*/ 491247 w 1284051"/>
                                <a:gd name="connsiteY61" fmla="*/ 987357 h 3229583"/>
                                <a:gd name="connsiteX62" fmla="*/ 481520 w 1284051"/>
                                <a:gd name="connsiteY62" fmla="*/ 948446 h 3229583"/>
                                <a:gd name="connsiteX63" fmla="*/ 466928 w 1284051"/>
                                <a:gd name="connsiteY63" fmla="*/ 894944 h 3229583"/>
                                <a:gd name="connsiteX64" fmla="*/ 442609 w 1284051"/>
                                <a:gd name="connsiteY64" fmla="*/ 860897 h 3229583"/>
                                <a:gd name="connsiteX65" fmla="*/ 437745 w 1284051"/>
                                <a:gd name="connsiteY65" fmla="*/ 846306 h 3229583"/>
                                <a:gd name="connsiteX66" fmla="*/ 428017 w 1284051"/>
                                <a:gd name="connsiteY66" fmla="*/ 831714 h 3229583"/>
                                <a:gd name="connsiteX67" fmla="*/ 408562 w 1284051"/>
                                <a:gd name="connsiteY67" fmla="*/ 797668 h 3229583"/>
                                <a:gd name="connsiteX68" fmla="*/ 389107 w 1284051"/>
                                <a:gd name="connsiteY68" fmla="*/ 763621 h 3229583"/>
                                <a:gd name="connsiteX69" fmla="*/ 379379 w 1284051"/>
                                <a:gd name="connsiteY69" fmla="*/ 744166 h 3229583"/>
                                <a:gd name="connsiteX70" fmla="*/ 364788 w 1284051"/>
                                <a:gd name="connsiteY70" fmla="*/ 724710 h 3229583"/>
                                <a:gd name="connsiteX71" fmla="*/ 340468 w 1284051"/>
                                <a:gd name="connsiteY71" fmla="*/ 695527 h 3229583"/>
                                <a:gd name="connsiteX72" fmla="*/ 325877 w 1284051"/>
                                <a:gd name="connsiteY72" fmla="*/ 685800 h 3229583"/>
                                <a:gd name="connsiteX73" fmla="*/ 306422 w 1284051"/>
                                <a:gd name="connsiteY73" fmla="*/ 671208 h 3229583"/>
                                <a:gd name="connsiteX74" fmla="*/ 277239 w 1284051"/>
                                <a:gd name="connsiteY74" fmla="*/ 661480 h 3229583"/>
                                <a:gd name="connsiteX75" fmla="*/ 184826 w 1284051"/>
                                <a:gd name="connsiteY75" fmla="*/ 646889 h 3229583"/>
                                <a:gd name="connsiteX76" fmla="*/ 141051 w 1284051"/>
                                <a:gd name="connsiteY76" fmla="*/ 632297 h 3229583"/>
                                <a:gd name="connsiteX77" fmla="*/ 116732 w 1284051"/>
                                <a:gd name="connsiteY77" fmla="*/ 622570 h 3229583"/>
                                <a:gd name="connsiteX78" fmla="*/ 102141 w 1284051"/>
                                <a:gd name="connsiteY78" fmla="*/ 607978 h 3229583"/>
                                <a:gd name="connsiteX79" fmla="*/ 97277 w 1284051"/>
                                <a:gd name="connsiteY79" fmla="*/ 593387 h 3229583"/>
                                <a:gd name="connsiteX80" fmla="*/ 92413 w 1284051"/>
                                <a:gd name="connsiteY80" fmla="*/ 549612 h 3229583"/>
                                <a:gd name="connsiteX81" fmla="*/ 72958 w 1284051"/>
                                <a:gd name="connsiteY81" fmla="*/ 525293 h 3229583"/>
                                <a:gd name="connsiteX82" fmla="*/ 58366 w 1284051"/>
                                <a:gd name="connsiteY82" fmla="*/ 491246 h 3229583"/>
                                <a:gd name="connsiteX83" fmla="*/ 43775 w 1284051"/>
                                <a:gd name="connsiteY83" fmla="*/ 476655 h 3229583"/>
                                <a:gd name="connsiteX84" fmla="*/ 38911 w 1284051"/>
                                <a:gd name="connsiteY84" fmla="*/ 447472 h 3229583"/>
                                <a:gd name="connsiteX85" fmla="*/ 29183 w 1284051"/>
                                <a:gd name="connsiteY85" fmla="*/ 432880 h 3229583"/>
                                <a:gd name="connsiteX86" fmla="*/ 14592 w 1284051"/>
                                <a:gd name="connsiteY86" fmla="*/ 408561 h 3229583"/>
                                <a:gd name="connsiteX87" fmla="*/ 9728 w 1284051"/>
                                <a:gd name="connsiteY87" fmla="*/ 340468 h 3229583"/>
                                <a:gd name="connsiteX88" fmla="*/ 4864 w 1284051"/>
                                <a:gd name="connsiteY88" fmla="*/ 321012 h 3229583"/>
                                <a:gd name="connsiteX89" fmla="*/ 0 w 1284051"/>
                                <a:gd name="connsiteY89" fmla="*/ 291829 h 3229583"/>
                                <a:gd name="connsiteX90" fmla="*/ 14592 w 1284051"/>
                                <a:gd name="connsiteY90" fmla="*/ 286966 h 3229583"/>
                                <a:gd name="connsiteX91" fmla="*/ 19456 w 1284051"/>
                                <a:gd name="connsiteY91" fmla="*/ 272374 h 3229583"/>
                                <a:gd name="connsiteX92" fmla="*/ 29183 w 1284051"/>
                                <a:gd name="connsiteY92" fmla="*/ 257783 h 3229583"/>
                                <a:gd name="connsiteX93" fmla="*/ 43775 w 1284051"/>
                                <a:gd name="connsiteY93" fmla="*/ 228600 h 3229583"/>
                                <a:gd name="connsiteX94" fmla="*/ 58366 w 1284051"/>
                                <a:gd name="connsiteY94" fmla="*/ 199417 h 3229583"/>
                                <a:gd name="connsiteX95" fmla="*/ 72958 w 1284051"/>
                                <a:gd name="connsiteY95" fmla="*/ 170234 h 3229583"/>
                                <a:gd name="connsiteX96" fmla="*/ 87549 w 1284051"/>
                                <a:gd name="connsiteY96" fmla="*/ 102140 h 3229583"/>
                                <a:gd name="connsiteX97" fmla="*/ 92413 w 1284051"/>
                                <a:gd name="connsiteY97" fmla="*/ 82685 h 3229583"/>
                                <a:gd name="connsiteX98" fmla="*/ 102141 w 1284051"/>
                                <a:gd name="connsiteY98" fmla="*/ 68093 h 3229583"/>
                                <a:gd name="connsiteX99" fmla="*/ 111868 w 1284051"/>
                                <a:gd name="connsiteY99" fmla="*/ 14591 h 3229583"/>
                                <a:gd name="connsiteX100" fmla="*/ 111868 w 1284051"/>
                                <a:gd name="connsiteY100" fmla="*/ 0 h 322958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  <a:cxn ang="0">
                                  <a:pos x="connsiteX58" y="connsiteY58"/>
                                </a:cxn>
                                <a:cxn ang="0">
                                  <a:pos x="connsiteX59" y="connsiteY59"/>
                                </a:cxn>
                                <a:cxn ang="0">
                                  <a:pos x="connsiteX60" y="connsiteY60"/>
                                </a:cxn>
                                <a:cxn ang="0">
                                  <a:pos x="connsiteX61" y="connsiteY61"/>
                                </a:cxn>
                                <a:cxn ang="0">
                                  <a:pos x="connsiteX62" y="connsiteY62"/>
                                </a:cxn>
                                <a:cxn ang="0">
                                  <a:pos x="connsiteX63" y="connsiteY63"/>
                                </a:cxn>
                                <a:cxn ang="0">
                                  <a:pos x="connsiteX64" y="connsiteY64"/>
                                </a:cxn>
                                <a:cxn ang="0">
                                  <a:pos x="connsiteX65" y="connsiteY65"/>
                                </a:cxn>
                                <a:cxn ang="0">
                                  <a:pos x="connsiteX66" y="connsiteY66"/>
                                </a:cxn>
                                <a:cxn ang="0">
                                  <a:pos x="connsiteX67" y="connsiteY67"/>
                                </a:cxn>
                                <a:cxn ang="0">
                                  <a:pos x="connsiteX68" y="connsiteY68"/>
                                </a:cxn>
                                <a:cxn ang="0">
                                  <a:pos x="connsiteX69" y="connsiteY69"/>
                                </a:cxn>
                                <a:cxn ang="0">
                                  <a:pos x="connsiteX70" y="connsiteY70"/>
                                </a:cxn>
                                <a:cxn ang="0">
                                  <a:pos x="connsiteX71" y="connsiteY71"/>
                                </a:cxn>
                                <a:cxn ang="0">
                                  <a:pos x="connsiteX72" y="connsiteY72"/>
                                </a:cxn>
                                <a:cxn ang="0">
                                  <a:pos x="connsiteX73" y="connsiteY73"/>
                                </a:cxn>
                                <a:cxn ang="0">
                                  <a:pos x="connsiteX74" y="connsiteY74"/>
                                </a:cxn>
                                <a:cxn ang="0">
                                  <a:pos x="connsiteX75" y="connsiteY75"/>
                                </a:cxn>
                                <a:cxn ang="0">
                                  <a:pos x="connsiteX76" y="connsiteY76"/>
                                </a:cxn>
                                <a:cxn ang="0">
                                  <a:pos x="connsiteX77" y="connsiteY77"/>
                                </a:cxn>
                                <a:cxn ang="0">
                                  <a:pos x="connsiteX78" y="connsiteY78"/>
                                </a:cxn>
                                <a:cxn ang="0">
                                  <a:pos x="connsiteX79" y="connsiteY79"/>
                                </a:cxn>
                                <a:cxn ang="0">
                                  <a:pos x="connsiteX80" y="connsiteY80"/>
                                </a:cxn>
                                <a:cxn ang="0">
                                  <a:pos x="connsiteX81" y="connsiteY81"/>
                                </a:cxn>
                                <a:cxn ang="0">
                                  <a:pos x="connsiteX82" y="connsiteY82"/>
                                </a:cxn>
                                <a:cxn ang="0">
                                  <a:pos x="connsiteX83" y="connsiteY83"/>
                                </a:cxn>
                                <a:cxn ang="0">
                                  <a:pos x="connsiteX84" y="connsiteY84"/>
                                </a:cxn>
                                <a:cxn ang="0">
                                  <a:pos x="connsiteX85" y="connsiteY85"/>
                                </a:cxn>
                                <a:cxn ang="0">
                                  <a:pos x="connsiteX86" y="connsiteY86"/>
                                </a:cxn>
                                <a:cxn ang="0">
                                  <a:pos x="connsiteX87" y="connsiteY87"/>
                                </a:cxn>
                                <a:cxn ang="0">
                                  <a:pos x="connsiteX88" y="connsiteY88"/>
                                </a:cxn>
                                <a:cxn ang="0">
                                  <a:pos x="connsiteX89" y="connsiteY89"/>
                                </a:cxn>
                                <a:cxn ang="0">
                                  <a:pos x="connsiteX90" y="connsiteY90"/>
                                </a:cxn>
                                <a:cxn ang="0">
                                  <a:pos x="connsiteX91" y="connsiteY91"/>
                                </a:cxn>
                                <a:cxn ang="0">
                                  <a:pos x="connsiteX92" y="connsiteY92"/>
                                </a:cxn>
                                <a:cxn ang="0">
                                  <a:pos x="connsiteX93" y="connsiteY93"/>
                                </a:cxn>
                                <a:cxn ang="0">
                                  <a:pos x="connsiteX94" y="connsiteY94"/>
                                </a:cxn>
                                <a:cxn ang="0">
                                  <a:pos x="connsiteX95" y="connsiteY95"/>
                                </a:cxn>
                                <a:cxn ang="0">
                                  <a:pos x="connsiteX96" y="connsiteY96"/>
                                </a:cxn>
                                <a:cxn ang="0">
                                  <a:pos x="connsiteX97" y="connsiteY97"/>
                                </a:cxn>
                                <a:cxn ang="0">
                                  <a:pos x="connsiteX98" y="connsiteY98"/>
                                </a:cxn>
                                <a:cxn ang="0">
                                  <a:pos x="connsiteX99" y="connsiteY99"/>
                                </a:cxn>
                                <a:cxn ang="0">
                                  <a:pos x="connsiteX100" y="connsiteY100"/>
                                </a:cxn>
                              </a:cxnLst>
                              <a:rect l="l" t="t" r="r" b="b"/>
                              <a:pathLst>
                                <a:path w="1284051" h="3229583">
                                  <a:moveTo>
                                    <a:pt x="1284051" y="3229583"/>
                                  </a:moveTo>
                                  <a:cubicBezTo>
                                    <a:pt x="1275945" y="3221476"/>
                                    <a:pt x="1266770" y="3214313"/>
                                    <a:pt x="1259732" y="3205263"/>
                                  </a:cubicBezTo>
                                  <a:cubicBezTo>
                                    <a:pt x="1245565" y="3187047"/>
                                    <a:pt x="1253817" y="3188568"/>
                                    <a:pt x="1245141" y="3171217"/>
                                  </a:cubicBezTo>
                                  <a:cubicBezTo>
                                    <a:pt x="1242527" y="3165988"/>
                                    <a:pt x="1238656" y="3161489"/>
                                    <a:pt x="1235413" y="3156625"/>
                                  </a:cubicBezTo>
                                  <a:cubicBezTo>
                                    <a:pt x="1233792" y="3148519"/>
                                    <a:pt x="1233452" y="3140047"/>
                                    <a:pt x="1230549" y="3132306"/>
                                  </a:cubicBezTo>
                                  <a:cubicBezTo>
                                    <a:pt x="1228497" y="3126833"/>
                                    <a:pt x="1221734" y="3123488"/>
                                    <a:pt x="1220822" y="3117714"/>
                                  </a:cubicBezTo>
                                  <a:cubicBezTo>
                                    <a:pt x="1216769" y="3092041"/>
                                    <a:pt x="1219182" y="3065683"/>
                                    <a:pt x="1215958" y="3039893"/>
                                  </a:cubicBezTo>
                                  <a:cubicBezTo>
                                    <a:pt x="1214300" y="3026627"/>
                                    <a:pt x="1208852" y="3014093"/>
                                    <a:pt x="1206230" y="3000983"/>
                                  </a:cubicBezTo>
                                  <a:cubicBezTo>
                                    <a:pt x="1203982" y="2989741"/>
                                    <a:pt x="1203251" y="2978244"/>
                                    <a:pt x="1201366" y="2966936"/>
                                  </a:cubicBezTo>
                                  <a:cubicBezTo>
                                    <a:pt x="1197062" y="2941116"/>
                                    <a:pt x="1194885" y="2941026"/>
                                    <a:pt x="1191639" y="2913434"/>
                                  </a:cubicBezTo>
                                  <a:cubicBezTo>
                                    <a:pt x="1189547" y="2895649"/>
                                    <a:pt x="1189142" y="2877682"/>
                                    <a:pt x="1186775" y="2859932"/>
                                  </a:cubicBezTo>
                                  <a:cubicBezTo>
                                    <a:pt x="1183537" y="2835650"/>
                                    <a:pt x="1177716" y="2838961"/>
                                    <a:pt x="1172183" y="2811293"/>
                                  </a:cubicBezTo>
                                  <a:cubicBezTo>
                                    <a:pt x="1170951" y="2805131"/>
                                    <a:pt x="1167059" y="2780438"/>
                                    <a:pt x="1162456" y="2772383"/>
                                  </a:cubicBezTo>
                                  <a:cubicBezTo>
                                    <a:pt x="1158434" y="2765344"/>
                                    <a:pt x="1152160" y="2759801"/>
                                    <a:pt x="1147864" y="2752927"/>
                                  </a:cubicBezTo>
                                  <a:cubicBezTo>
                                    <a:pt x="1144021" y="2746779"/>
                                    <a:pt x="1142351" y="2739372"/>
                                    <a:pt x="1138137" y="2733472"/>
                                  </a:cubicBezTo>
                                  <a:cubicBezTo>
                                    <a:pt x="1109398" y="2693236"/>
                                    <a:pt x="1135871" y="2742883"/>
                                    <a:pt x="1113817" y="2704289"/>
                                  </a:cubicBezTo>
                                  <a:cubicBezTo>
                                    <a:pt x="1110220" y="2697994"/>
                                    <a:pt x="1106946" y="2691498"/>
                                    <a:pt x="1104090" y="2684834"/>
                                  </a:cubicBezTo>
                                  <a:cubicBezTo>
                                    <a:pt x="1102070" y="2680121"/>
                                    <a:pt x="1102206" y="2674414"/>
                                    <a:pt x="1099226" y="2670242"/>
                                  </a:cubicBezTo>
                                  <a:cubicBezTo>
                                    <a:pt x="1093895" y="2662779"/>
                                    <a:pt x="1086256" y="2657272"/>
                                    <a:pt x="1079771" y="2650787"/>
                                  </a:cubicBezTo>
                                  <a:cubicBezTo>
                                    <a:pt x="1078150" y="2645923"/>
                                    <a:pt x="1076927" y="2640908"/>
                                    <a:pt x="1074907" y="2636195"/>
                                  </a:cubicBezTo>
                                  <a:cubicBezTo>
                                    <a:pt x="1070709" y="2626399"/>
                                    <a:pt x="1062635" y="2610770"/>
                                    <a:pt x="1055451" y="2602149"/>
                                  </a:cubicBezTo>
                                  <a:cubicBezTo>
                                    <a:pt x="1051048" y="2596865"/>
                                    <a:pt x="1045083" y="2592987"/>
                                    <a:pt x="1040860" y="2587557"/>
                                  </a:cubicBezTo>
                                  <a:cubicBezTo>
                                    <a:pt x="1033682" y="2578328"/>
                                    <a:pt x="1029672" y="2566641"/>
                                    <a:pt x="1021405" y="2558374"/>
                                  </a:cubicBezTo>
                                  <a:cubicBezTo>
                                    <a:pt x="1016541" y="2553510"/>
                                    <a:pt x="1011217" y="2549067"/>
                                    <a:pt x="1006813" y="2543783"/>
                                  </a:cubicBezTo>
                                  <a:cubicBezTo>
                                    <a:pt x="1003071" y="2539292"/>
                                    <a:pt x="1000969" y="2533560"/>
                                    <a:pt x="997085" y="2529191"/>
                                  </a:cubicBezTo>
                                  <a:cubicBezTo>
                                    <a:pt x="972856" y="2501933"/>
                                    <a:pt x="975487" y="2505065"/>
                                    <a:pt x="953311" y="2490280"/>
                                  </a:cubicBezTo>
                                  <a:cubicBezTo>
                                    <a:pt x="951690" y="2485416"/>
                                    <a:pt x="950740" y="2480275"/>
                                    <a:pt x="948447" y="2475689"/>
                                  </a:cubicBezTo>
                                  <a:cubicBezTo>
                                    <a:pt x="934864" y="2448521"/>
                                    <a:pt x="937357" y="2473736"/>
                                    <a:pt x="928992" y="2431914"/>
                                  </a:cubicBezTo>
                                  <a:cubicBezTo>
                                    <a:pt x="925265" y="2413280"/>
                                    <a:pt x="920318" y="2384535"/>
                                    <a:pt x="914400" y="2363821"/>
                                  </a:cubicBezTo>
                                  <a:cubicBezTo>
                                    <a:pt x="912992" y="2358891"/>
                                    <a:pt x="911158" y="2354093"/>
                                    <a:pt x="909537" y="2349229"/>
                                  </a:cubicBezTo>
                                  <a:cubicBezTo>
                                    <a:pt x="907916" y="2333016"/>
                                    <a:pt x="906875" y="2316735"/>
                                    <a:pt x="904673" y="2300591"/>
                                  </a:cubicBezTo>
                                  <a:cubicBezTo>
                                    <a:pt x="902008" y="2281048"/>
                                    <a:pt x="894945" y="2242225"/>
                                    <a:pt x="894945" y="2242225"/>
                                  </a:cubicBezTo>
                                  <a:cubicBezTo>
                                    <a:pt x="893324" y="2217906"/>
                                    <a:pt x="892772" y="2193492"/>
                                    <a:pt x="890081" y="2169268"/>
                                  </a:cubicBezTo>
                                  <a:cubicBezTo>
                                    <a:pt x="887903" y="2149665"/>
                                    <a:pt x="882317" y="2130528"/>
                                    <a:pt x="880354" y="2110902"/>
                                  </a:cubicBezTo>
                                  <a:cubicBezTo>
                                    <a:pt x="876896" y="2076322"/>
                                    <a:pt x="876003" y="2060476"/>
                                    <a:pt x="870626" y="2028217"/>
                                  </a:cubicBezTo>
                                  <a:cubicBezTo>
                                    <a:pt x="860862" y="1969634"/>
                                    <a:pt x="863894" y="2030849"/>
                                    <a:pt x="851171" y="1916349"/>
                                  </a:cubicBezTo>
                                  <a:cubicBezTo>
                                    <a:pt x="848004" y="1887843"/>
                                    <a:pt x="846070" y="1866287"/>
                                    <a:pt x="841443" y="1838527"/>
                                  </a:cubicBezTo>
                                  <a:cubicBezTo>
                                    <a:pt x="840084" y="1830373"/>
                                    <a:pt x="838200" y="1822314"/>
                                    <a:pt x="836579" y="1814208"/>
                                  </a:cubicBezTo>
                                  <a:cubicBezTo>
                                    <a:pt x="834958" y="1747736"/>
                                    <a:pt x="834667" y="1681218"/>
                                    <a:pt x="831715" y="1614791"/>
                                  </a:cubicBezTo>
                                  <a:cubicBezTo>
                                    <a:pt x="831418" y="1608113"/>
                                    <a:pt x="828772" y="1601739"/>
                                    <a:pt x="826851" y="1595336"/>
                                  </a:cubicBezTo>
                                  <a:cubicBezTo>
                                    <a:pt x="823905" y="1585515"/>
                                    <a:pt x="820366" y="1575881"/>
                                    <a:pt x="817124" y="1566153"/>
                                  </a:cubicBezTo>
                                  <a:cubicBezTo>
                                    <a:pt x="813168" y="1554284"/>
                                    <a:pt x="811961" y="1546399"/>
                                    <a:pt x="802532" y="1536970"/>
                                  </a:cubicBezTo>
                                  <a:cubicBezTo>
                                    <a:pt x="798399" y="1532837"/>
                                    <a:pt x="792805" y="1530485"/>
                                    <a:pt x="787941" y="1527242"/>
                                  </a:cubicBezTo>
                                  <a:cubicBezTo>
                                    <a:pt x="786383" y="1521010"/>
                                    <a:pt x="781701" y="1500172"/>
                                    <a:pt x="778213" y="1493195"/>
                                  </a:cubicBezTo>
                                  <a:cubicBezTo>
                                    <a:pt x="775599" y="1487967"/>
                                    <a:pt x="771728" y="1483468"/>
                                    <a:pt x="768485" y="1478604"/>
                                  </a:cubicBezTo>
                                  <a:cubicBezTo>
                                    <a:pt x="741404" y="1397355"/>
                                    <a:pt x="777277" y="1497947"/>
                                    <a:pt x="744166" y="1425102"/>
                                  </a:cubicBezTo>
                                  <a:cubicBezTo>
                                    <a:pt x="739923" y="1415767"/>
                                    <a:pt x="740127" y="1404451"/>
                                    <a:pt x="734439" y="1395919"/>
                                  </a:cubicBezTo>
                                  <a:cubicBezTo>
                                    <a:pt x="710286" y="1359689"/>
                                    <a:pt x="741329" y="1404186"/>
                                    <a:pt x="710120" y="1366736"/>
                                  </a:cubicBezTo>
                                  <a:cubicBezTo>
                                    <a:pt x="693537" y="1346836"/>
                                    <a:pt x="706520" y="1356473"/>
                                    <a:pt x="690664" y="1332689"/>
                                  </a:cubicBezTo>
                                  <a:cubicBezTo>
                                    <a:pt x="684906" y="1324051"/>
                                    <a:pt x="677315" y="1316766"/>
                                    <a:pt x="671209" y="1308370"/>
                                  </a:cubicBezTo>
                                  <a:cubicBezTo>
                                    <a:pt x="664333" y="1298915"/>
                                    <a:pt x="656983" y="1289644"/>
                                    <a:pt x="651754" y="1279187"/>
                                  </a:cubicBezTo>
                                  <a:cubicBezTo>
                                    <a:pt x="648511" y="1272702"/>
                                    <a:pt x="646745" y="1265237"/>
                                    <a:pt x="642026" y="1259732"/>
                                  </a:cubicBezTo>
                                  <a:cubicBezTo>
                                    <a:pt x="636750" y="1253577"/>
                                    <a:pt x="629056" y="1250004"/>
                                    <a:pt x="622571" y="1245140"/>
                                  </a:cubicBezTo>
                                  <a:cubicBezTo>
                                    <a:pt x="617696" y="1230516"/>
                                    <a:pt x="618455" y="1228529"/>
                                    <a:pt x="607979" y="1215957"/>
                                  </a:cubicBezTo>
                                  <a:cubicBezTo>
                                    <a:pt x="603576" y="1210673"/>
                                    <a:pt x="597611" y="1206795"/>
                                    <a:pt x="593388" y="1201366"/>
                                  </a:cubicBezTo>
                                  <a:cubicBezTo>
                                    <a:pt x="586210" y="1192137"/>
                                    <a:pt x="579160" y="1182640"/>
                                    <a:pt x="573932" y="1172183"/>
                                  </a:cubicBezTo>
                                  <a:cubicBezTo>
                                    <a:pt x="570690" y="1165698"/>
                                    <a:pt x="568847" y="1158297"/>
                                    <a:pt x="564205" y="1152727"/>
                                  </a:cubicBezTo>
                                  <a:cubicBezTo>
                                    <a:pt x="560463" y="1148236"/>
                                    <a:pt x="554477" y="1146242"/>
                                    <a:pt x="549613" y="1143000"/>
                                  </a:cubicBezTo>
                                  <a:cubicBezTo>
                                    <a:pt x="543128" y="1133272"/>
                                    <a:pt x="533855" y="1124908"/>
                                    <a:pt x="530158" y="1113817"/>
                                  </a:cubicBezTo>
                                  <a:cubicBezTo>
                                    <a:pt x="522731" y="1091535"/>
                                    <a:pt x="528370" y="1103327"/>
                                    <a:pt x="510702" y="1079770"/>
                                  </a:cubicBezTo>
                                  <a:cubicBezTo>
                                    <a:pt x="497304" y="1039569"/>
                                    <a:pt x="517101" y="1102541"/>
                                    <a:pt x="500975" y="1016540"/>
                                  </a:cubicBezTo>
                                  <a:cubicBezTo>
                                    <a:pt x="499085" y="1006462"/>
                                    <a:pt x="493734" y="997305"/>
                                    <a:pt x="491247" y="987357"/>
                                  </a:cubicBezTo>
                                  <a:cubicBezTo>
                                    <a:pt x="488005" y="974387"/>
                                    <a:pt x="484142" y="961556"/>
                                    <a:pt x="481520" y="948446"/>
                                  </a:cubicBezTo>
                                  <a:cubicBezTo>
                                    <a:pt x="479168" y="936686"/>
                                    <a:pt x="473660" y="903920"/>
                                    <a:pt x="466928" y="894944"/>
                                  </a:cubicBezTo>
                                  <a:cubicBezTo>
                                    <a:pt x="463623" y="890537"/>
                                    <a:pt x="446165" y="868009"/>
                                    <a:pt x="442609" y="860897"/>
                                  </a:cubicBezTo>
                                  <a:cubicBezTo>
                                    <a:pt x="440316" y="856311"/>
                                    <a:pt x="440038" y="850892"/>
                                    <a:pt x="437745" y="846306"/>
                                  </a:cubicBezTo>
                                  <a:cubicBezTo>
                                    <a:pt x="435131" y="841077"/>
                                    <a:pt x="430917" y="836790"/>
                                    <a:pt x="428017" y="831714"/>
                                  </a:cubicBezTo>
                                  <a:cubicBezTo>
                                    <a:pt x="403339" y="788526"/>
                                    <a:pt x="432259" y="833211"/>
                                    <a:pt x="408562" y="797668"/>
                                  </a:cubicBezTo>
                                  <a:cubicBezTo>
                                    <a:pt x="399006" y="769001"/>
                                    <a:pt x="410139" y="797272"/>
                                    <a:pt x="389107" y="763621"/>
                                  </a:cubicBezTo>
                                  <a:cubicBezTo>
                                    <a:pt x="385264" y="757473"/>
                                    <a:pt x="383222" y="750314"/>
                                    <a:pt x="379379" y="744166"/>
                                  </a:cubicBezTo>
                                  <a:cubicBezTo>
                                    <a:pt x="375083" y="737292"/>
                                    <a:pt x="369500" y="731307"/>
                                    <a:pt x="364788" y="724710"/>
                                  </a:cubicBezTo>
                                  <a:cubicBezTo>
                                    <a:pt x="353537" y="708959"/>
                                    <a:pt x="356495" y="708883"/>
                                    <a:pt x="340468" y="695527"/>
                                  </a:cubicBezTo>
                                  <a:cubicBezTo>
                                    <a:pt x="335977" y="691785"/>
                                    <a:pt x="330634" y="689198"/>
                                    <a:pt x="325877" y="685800"/>
                                  </a:cubicBezTo>
                                  <a:cubicBezTo>
                                    <a:pt x="319281" y="681088"/>
                                    <a:pt x="313673" y="674833"/>
                                    <a:pt x="306422" y="671208"/>
                                  </a:cubicBezTo>
                                  <a:cubicBezTo>
                                    <a:pt x="297251" y="666622"/>
                                    <a:pt x="287249" y="663704"/>
                                    <a:pt x="277239" y="661480"/>
                                  </a:cubicBezTo>
                                  <a:cubicBezTo>
                                    <a:pt x="217558" y="648219"/>
                                    <a:pt x="248337" y="653240"/>
                                    <a:pt x="184826" y="646889"/>
                                  </a:cubicBezTo>
                                  <a:cubicBezTo>
                                    <a:pt x="170234" y="642025"/>
                                    <a:pt x="155536" y="637470"/>
                                    <a:pt x="141051" y="632297"/>
                                  </a:cubicBezTo>
                                  <a:cubicBezTo>
                                    <a:pt x="132829" y="629361"/>
                                    <a:pt x="124136" y="627197"/>
                                    <a:pt x="116732" y="622570"/>
                                  </a:cubicBezTo>
                                  <a:cubicBezTo>
                                    <a:pt x="110899" y="618924"/>
                                    <a:pt x="107005" y="612842"/>
                                    <a:pt x="102141" y="607978"/>
                                  </a:cubicBezTo>
                                  <a:cubicBezTo>
                                    <a:pt x="100520" y="603114"/>
                                    <a:pt x="98120" y="598444"/>
                                    <a:pt x="97277" y="593387"/>
                                  </a:cubicBezTo>
                                  <a:cubicBezTo>
                                    <a:pt x="94863" y="578905"/>
                                    <a:pt x="97351" y="563438"/>
                                    <a:pt x="92413" y="549612"/>
                                  </a:cubicBezTo>
                                  <a:cubicBezTo>
                                    <a:pt x="88921" y="539836"/>
                                    <a:pt x="79443" y="533399"/>
                                    <a:pt x="72958" y="525293"/>
                                  </a:cubicBezTo>
                                  <a:cubicBezTo>
                                    <a:pt x="68989" y="513386"/>
                                    <a:pt x="65878" y="501764"/>
                                    <a:pt x="58366" y="491246"/>
                                  </a:cubicBezTo>
                                  <a:cubicBezTo>
                                    <a:pt x="54368" y="485649"/>
                                    <a:pt x="48639" y="481519"/>
                                    <a:pt x="43775" y="476655"/>
                                  </a:cubicBezTo>
                                  <a:cubicBezTo>
                                    <a:pt x="42154" y="466927"/>
                                    <a:pt x="42030" y="456828"/>
                                    <a:pt x="38911" y="447472"/>
                                  </a:cubicBezTo>
                                  <a:cubicBezTo>
                                    <a:pt x="37062" y="441926"/>
                                    <a:pt x="32281" y="437837"/>
                                    <a:pt x="29183" y="432880"/>
                                  </a:cubicBezTo>
                                  <a:cubicBezTo>
                                    <a:pt x="24173" y="424863"/>
                                    <a:pt x="19456" y="416667"/>
                                    <a:pt x="14592" y="408561"/>
                                  </a:cubicBezTo>
                                  <a:cubicBezTo>
                                    <a:pt x="12971" y="385863"/>
                                    <a:pt x="12241" y="363084"/>
                                    <a:pt x="9728" y="340468"/>
                                  </a:cubicBezTo>
                                  <a:cubicBezTo>
                                    <a:pt x="8990" y="333824"/>
                                    <a:pt x="6175" y="327567"/>
                                    <a:pt x="4864" y="321012"/>
                                  </a:cubicBezTo>
                                  <a:cubicBezTo>
                                    <a:pt x="2930" y="311342"/>
                                    <a:pt x="1621" y="301557"/>
                                    <a:pt x="0" y="291829"/>
                                  </a:cubicBezTo>
                                  <a:cubicBezTo>
                                    <a:pt x="4864" y="290208"/>
                                    <a:pt x="10967" y="290591"/>
                                    <a:pt x="14592" y="286966"/>
                                  </a:cubicBezTo>
                                  <a:cubicBezTo>
                                    <a:pt x="18218" y="283341"/>
                                    <a:pt x="17163" y="276960"/>
                                    <a:pt x="19456" y="272374"/>
                                  </a:cubicBezTo>
                                  <a:cubicBezTo>
                                    <a:pt x="22070" y="267146"/>
                                    <a:pt x="26569" y="263011"/>
                                    <a:pt x="29183" y="257783"/>
                                  </a:cubicBezTo>
                                  <a:cubicBezTo>
                                    <a:pt x="49315" y="217518"/>
                                    <a:pt x="15903" y="270405"/>
                                    <a:pt x="43775" y="228600"/>
                                  </a:cubicBezTo>
                                  <a:cubicBezTo>
                                    <a:pt x="56001" y="191921"/>
                                    <a:pt x="39509" y="237132"/>
                                    <a:pt x="58366" y="199417"/>
                                  </a:cubicBezTo>
                                  <a:cubicBezTo>
                                    <a:pt x="78498" y="159152"/>
                                    <a:pt x="45086" y="212039"/>
                                    <a:pt x="72958" y="170234"/>
                                  </a:cubicBezTo>
                                  <a:cubicBezTo>
                                    <a:pt x="83509" y="85826"/>
                                    <a:pt x="70225" y="171432"/>
                                    <a:pt x="87549" y="102140"/>
                                  </a:cubicBezTo>
                                  <a:cubicBezTo>
                                    <a:pt x="89170" y="95655"/>
                                    <a:pt x="89780" y="88829"/>
                                    <a:pt x="92413" y="82685"/>
                                  </a:cubicBezTo>
                                  <a:cubicBezTo>
                                    <a:pt x="94716" y="77312"/>
                                    <a:pt x="98898" y="72957"/>
                                    <a:pt x="102141" y="68093"/>
                                  </a:cubicBezTo>
                                  <a:cubicBezTo>
                                    <a:pt x="108093" y="44288"/>
                                    <a:pt x="108963" y="43642"/>
                                    <a:pt x="111868" y="14591"/>
                                  </a:cubicBezTo>
                                  <a:cubicBezTo>
                                    <a:pt x="112352" y="9751"/>
                                    <a:pt x="111868" y="4864"/>
                                    <a:pt x="111868" y="0"/>
                                  </a:cubicBezTo>
                                </a:path>
                              </a:pathLst>
                            </a:custGeom>
                            <a:noFill/>
                            <a:ln w="22225" cmpd="sng">
                              <a:solidFill>
                                <a:srgbClr val="FF0000"/>
                              </a:solidFill>
                              <a:headEnd type="triangle"/>
                              <a:tailEnd type="triangle"/>
                            </a:ln>
                            <a:effectLst>
                              <a:outerShdw blurRad="50800" dist="38100" algn="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" name="Скругленная соединительная линия 5"/>
                          <wps:cNvCnPr/>
                          <wps:spPr>
                            <a:xfrm flipH="1">
                              <a:off x="5800725" y="3533775"/>
                              <a:ext cx="475263" cy="131323"/>
                            </a:xfrm>
                            <a:prstGeom prst="curvedConnector3">
                              <a:avLst/>
                            </a:prstGeom>
                            <a:ln w="22225">
                              <a:solidFill>
                                <a:srgbClr val="FF0000"/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67959" cy="4000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0091F" w:rsidRPr="009412E5" w:rsidRDefault="00C0091F" w:rsidP="00C0091F">
                                <w:pPr>
                                  <w:jc w:val="center"/>
                                  <w:rPr>
                                    <w:b/>
                                    <w:sz w:val="36"/>
                                    <w:szCs w:val="36"/>
                                  </w:rPr>
                                </w:pPr>
                                <w:r w:rsidRPr="009412E5">
                                  <w:rPr>
                                    <w:b/>
                                    <w:sz w:val="36"/>
                                    <w:szCs w:val="36"/>
                                    <w:lang w:val="kk-KZ"/>
                                  </w:rPr>
                                  <w:t>Схема туристского маршрута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11" o:spid="_x0000_s1026" style="position:absolute;margin-left:-40.35pt;margin-top:42.85pt;width:494.15pt;height:294.4pt;z-index:251664384" coordsize="62759,373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7" type="#_x0000_t202" style="position:absolute;left:55021;top:35314;width:49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VwNcQA&#10;AADcAAAADwAAAGRycy9kb3ducmV2LnhtbESPT2vCQBTE7wW/w/IEb7qr2KoxG5GWQk8t/gVvj+wz&#10;CWbfhuzWpN++WxB6HGbmN0y66W0t7tT6yrGG6USBIM6dqbjQcDy8j5cgfEA2WDsmDT/kYZMNnlJM&#10;jOt4R/d9KESEsE9QQxlCk0jp85Is+olriKN3da3FEGVbSNNiF+G2ljOlXqTFiuNCiQ29lpTf9t9W&#10;w+nzejnP1VfxZp+bzvVKsl1JrUfDfrsGEagP/+FH+8NomE0X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FcDXEAAAA3AAAAA8AAAAAAAAAAAAAAAAAmAIAAGRycy9k&#10;b3ducmV2LnhtbFBLBQYAAAAABAAEAPUAAACJAwAAAAA=&#10;" filled="f" stroked="f">
                  <v:textbox>
                    <w:txbxContent>
                      <w:p w:rsidR="00C0091F" w:rsidRPr="004C2FC2" w:rsidRDefault="00C0091F" w:rsidP="00C0091F">
                        <w:pPr>
                          <w:rPr>
                            <w:sz w:val="16"/>
                            <w:szCs w:val="16"/>
                          </w:rPr>
                        </w:pPr>
                        <w:r w:rsidRPr="004C2FC2">
                          <w:rPr>
                            <w:color w:val="FF0000"/>
                            <w:sz w:val="16"/>
                            <w:szCs w:val="16"/>
                            <w:lang w:val="kk-KZ"/>
                          </w:rPr>
                          <w:t>Акмол</w:t>
                        </w:r>
                      </w:p>
                    </w:txbxContent>
                  </v:textbox>
                </v:shape>
                <v:group id="Группа 9" o:spid="_x0000_s1028" style="position:absolute;width:62759;height:36650" coordsize="62759,366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shape id="Полилиния 4" o:spid="_x0000_s1029" style="position:absolute;left:49911;top:2762;width:12840;height:32296;visibility:visible;mso-wrap-style:square;v-text-anchor:middle" coordsize="1284051,3229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Ph0MQA&#10;AADaAAAADwAAAGRycy9kb3ducmV2LnhtbESPQWsCMRSE74L/ITyhl1KzFhHZGkWKpYIWrHrp7XXz&#10;TNZuXpZN1PXfG6HgcZiZb5jJrHWVOFMTSs8KBv0MBHHhdclGwX738TIGESKyxsozKbhSgNm025lg&#10;rv2Fv+m8jUYkCIccFdgY61zKUFhyGPq+Jk7ewTcOY5KNkbrBS4K7Sr5m2Ug6LDktWKzp3VLxtz05&#10;Bfw1+tkvfxfm+Omv8/XqeWMrs1HqqdfO30BEauMj/N9eagVDuF9JN0B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j4dDEAAAA2gAAAA8AAAAAAAAAAAAAAAAAmAIAAGRycy9k&#10;b3ducmV2LnhtbFBLBQYAAAAABAAEAPUAAACJAwAAAAA=&#10;" path="m1284051,3229583v-8106,-8107,-17281,-15270,-24319,-24320c1245565,3187047,1253817,3188568,1245141,3171217v-2614,-5229,-6485,-9728,-9728,-14592c1233792,3148519,1233452,3140047,1230549,3132306v-2052,-5473,-8815,-8818,-9727,-14592c1216769,3092041,1219182,3065683,1215958,3039893v-1658,-13266,-7106,-25800,-9728,-38910c1203982,2989741,1203251,2978244,1201366,2966936v-4304,-25820,-6481,-25910,-9727,-53502c1189547,2895649,1189142,2877682,1186775,2859932v-3238,-24282,-9059,-20971,-14592,-48639c1170951,2805131,1167059,2780438,1162456,2772383v-4022,-7039,-10296,-12582,-14592,-19456c1144021,2746779,1142351,2739372,1138137,2733472v-28739,-40236,-2266,9411,-24320,-29183c1110220,2697994,1106946,2691498,1104090,2684834v-2020,-4713,-1884,-10420,-4864,-14592c1093895,2662779,1086256,2657272,1079771,2650787v-1621,-4864,-2844,-9879,-4864,-14592c1070709,2626399,1062635,2610770,1055451,2602149v-4403,-5284,-10368,-9162,-14591,-14592c1033682,2578328,1029672,2566641,1021405,2558374v-4864,-4864,-10188,-9307,-14592,-14591c1003071,2539292,1000969,2533560,997085,2529191v-24229,-27258,-21598,-24126,-43774,-38911c951690,2485416,950740,2480275,948447,2475689v-13583,-27168,-11090,-1953,-19455,-43775c925265,2413280,920318,2384535,914400,2363821v-1408,-4930,-3242,-9728,-4863,-14592c907916,2333016,906875,2316735,904673,2300591v-2665,-19543,-9728,-58366,-9728,-58366c893324,2217906,892772,2193492,890081,2169268v-2178,-19603,-7764,-38740,-9727,-58366c876896,2076322,876003,2060476,870626,2028217v-9764,-58583,-6732,2632,-19455,-111868c848004,1887843,846070,1866287,841443,1838527v-1359,-8154,-3243,-16213,-4864,-24319c834958,1747736,834667,1681218,831715,1614791v-297,-6678,-2943,-13052,-4864,-19455c823905,1585515,820366,1575881,817124,1566153v-3956,-11869,-5163,-19754,-14592,-29183c798399,1532837,792805,1530485,787941,1527242v-1558,-6232,-6240,-27070,-9728,-34047c775599,1487967,771728,1483468,768485,1478604v-27081,-81249,8792,19343,-24319,-53502c739923,1415767,740127,1404451,734439,1395919v-24153,-36230,6890,8267,-24319,-29183c693537,1346836,706520,1356473,690664,1332689v-5758,-8638,-13349,-15923,-19455,-24319c664333,1298915,656983,1289644,651754,1279187v-3243,-6485,-5009,-13950,-9728,-19455c636750,1253577,629056,1250004,622571,1245140v-4875,-14624,-4116,-16611,-14592,-29183c603576,1210673,597611,1206795,593388,1201366v-7178,-9229,-14228,-18726,-19456,-29183c570690,1165698,568847,1158297,564205,1152727v-3742,-4491,-9728,-6485,-14592,-9727c543128,1133272,533855,1124908,530158,1113817v-7427,-22282,-1788,-10490,-19456,-34047c497304,1039569,517101,1102541,500975,1016540v-1890,-10078,-7241,-19235,-9728,-29183c488005,974387,484142,961556,481520,948446v-2352,-11760,-7860,-44526,-14592,-53502c463623,890537,446165,868009,442609,860897v-2293,-4586,-2571,-10005,-4864,-14591c435131,841077,430917,836790,428017,831714v-24678,-43188,4242,1497,-19455,-34046c399006,769001,410139,797272,389107,763621v-3843,-6148,-5885,-13307,-9728,-19455c375083,737292,369500,731307,364788,724710v-11251,-15751,-8293,-15827,-24320,-29183c335977,691785,330634,689198,325877,685800v-6596,-4712,-12204,-10967,-19455,-14592c297251,666622,287249,663704,277239,661480v-59681,-13261,-28902,-8240,-92413,-14591c170234,642025,155536,637470,141051,632297v-8222,-2936,-16915,-5100,-24319,-9727c110899,618924,107005,612842,102141,607978v-1621,-4864,-4021,-9534,-4864,-14591c94863,578905,97351,563438,92413,549612,88921,539836,79443,533399,72958,525293,68989,513386,65878,501764,58366,491246v-3998,-5597,-9727,-9727,-14591,-14591c42154,466927,42030,456828,38911,447472v-1849,-5546,-6630,-9635,-9728,-14592c24173,424863,19456,416667,14592,408561,12971,385863,12241,363084,9728,340468,8990,333824,6175,327567,4864,321012,2930,311342,1621,301557,,291829v4864,-1621,10967,-1238,14592,-4863c18218,283341,17163,276960,19456,272374v2614,-5228,7113,-9363,9727,-14591c49315,217518,15903,270405,43775,228600v12226,-36679,-4266,8532,14591,-29183c78498,159152,45086,212039,72958,170234v10551,-84408,-2733,1198,14591,-68094c89170,95655,89780,88829,92413,82685v2303,-5373,6485,-9728,9728,-14592c108093,44288,108963,43642,111868,14591v484,-4840,,-9727,,-14591e" filled="f" strokecolor="red" strokeweight="1.75pt">
                    <v:stroke startarrow="block" endarrow="block"/>
                    <v:shadow on="t" color="black" opacity="26214f" origin="-.5" offset="3pt,0"/>
                    <v:path arrowok="t" o:connecttype="custom" o:connectlocs="1284051,3229583;1259732,3205263;1245141,3171217;1235413,3156625;1230549,3132306;1220822,3117714;1215958,3039893;1206230,3000983;1201366,2966936;1191639,2913434;1186775,2859932;1172183,2811293;1162456,2772383;1147864,2752927;1138137,2733472;1113817,2704289;1104090,2684834;1099226,2670242;1079771,2650787;1074907,2636195;1055451,2602149;1040860,2587557;1021405,2558374;1006813,2543783;997085,2529191;953311,2490280;948447,2475689;928992,2431914;914400,2363821;909537,2349229;904673,2300591;894945,2242225;890081,2169268;880354,2110902;870626,2028217;851171,1916349;841443,1838527;836579,1814208;831715,1614791;826851,1595336;817124,1566153;802532,1536970;787941,1527242;778213,1493195;768485,1478604;744166,1425102;734439,1395919;710120,1366736;690664,1332689;671209,1308370;651754,1279187;642026,1259732;622571,1245140;607979,1215957;593388,1201366;573932,1172183;564205,1152727;549613,1143000;530158,1113817;510702,1079770;500975,1016540;491247,987357;481520,948446;466928,894944;442609,860897;437745,846306;428017,831714;408562,797668;389107,763621;379379,744166;364788,724710;340468,695527;325877,685800;306422,671208;277239,661480;184826,646889;141051,632297;116732,622570;102141,607978;97277,593387;92413,549612;72958,525293;58366,491246;43775,476655;38911,447472;29183,432880;14592,408561;9728,340468;4864,321012;0,291829;14592,286966;19456,272374;29183,257783;43775,228600;58366,199417;72958,170234;87549,102140;92413,82685;102141,68093;111868,14591;111868,0" o:connectangles="0,0,0,0,0,0,0,0,0,0,0,0,0,0,0,0,0,0,0,0,0,0,0,0,0,0,0,0,0,0,0,0,0,0,0,0,0,0,0,0,0,0,0,0,0,0,0,0,0,0,0,0,0,0,0,0,0,0,0,0,0,0,0,0,0,0,0,0,0,0,0,0,0,0,0,0,0,0,0,0,0,0,0,0,0,0,0,0,0,0,0,0,0,0,0,0,0,0,0,0,0"/>
                  </v:shape>
                  <v:shapetype id="_x0000_t38" coordsize="21600,21600" o:spt="38" o:oned="t" path="m,c@0,0@1,5400@1,10800@1,16200@2,21600,21600,21600e" filled="f">
                    <v:formulas>
                      <v:f eqn="mid #0 0"/>
                      <v:f eqn="val #0"/>
                      <v:f eqn="mid #0 21600"/>
                    </v:formulas>
                    <v:path arrowok="t" fillok="f" o:connecttype="none"/>
                    <v:handles>
                      <v:h position="#0,center"/>
                    </v:handles>
                    <o:lock v:ext="edit" shapetype="t"/>
                  </v:shapetype>
                  <v:shape id="Скругленная соединительная линия 5" o:spid="_x0000_s1030" type="#_x0000_t38" style="position:absolute;left:58007;top:35337;width:4752;height:1313;flip:x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Y1RsMAAADaAAAADwAAAGRycy9kb3ducmV2LnhtbESP3YrCMBSE7xd8h3AE79ZUxVWrUUQo&#10;uLIg/jzAoTm2xeakNrGtb78RFvZymJlvmNWmM6VoqHaFZQWjYQSCOLW64EzB9ZJ8zkE4j6yxtEwK&#10;XuRgs+59rDDWtuUTNWefiQBhF6OC3PsqltKlORl0Q1sRB+9ma4M+yDqTusY2wE0px1H0JQ0WHBZy&#10;rGiXU3o/P42CdLq9Jpfi2MrZz/PQfCeT2+IxUWrQ77ZLEJ46/x/+a++1gim8r4QbIN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ZGNUbDAAAA2gAAAA8AAAAAAAAAAAAA&#10;AAAAoQIAAGRycy9kb3ducmV2LnhtbFBLBQYAAAAABAAEAPkAAACRAwAAAAA=&#10;" adj="10800" strokecolor="red" strokeweight="1.75pt">
                    <v:stroke startarrow="block" endarrow="block"/>
                  </v:shape>
                  <v:shape id="Надпись 2" o:spid="_x0000_s1031" type="#_x0000_t202" style="position:absolute;width:37679;height:4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UgHcMA&#10;AADaAAAADwAAAGRycy9kb3ducmV2LnhtbESPQWvCQBSE70L/w/IKXkQ3tSVq6ioiWPTWWtHrI/tM&#10;QrNv0901xn/vCoUeh5n5hpkvO1OLlpyvLCt4GSUgiHOrKy4UHL43wykIH5A11pZJwY08LBdPvTlm&#10;2l75i9p9KESEsM9QQRlCk0np85IM+pFtiKN3ts5giNIVUju8Rrip5ThJUmmw4rhQYkPrkvKf/cUo&#10;mL5t25PfvX4e8/Rcz8Jg0n78OqX6z93qHUSgLvyH/9pbrSCFx5V4A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UgHcMAAADaAAAADwAAAAAAAAAAAAAAAACYAgAAZHJzL2Rv&#10;d25yZXYueG1sUEsFBgAAAAAEAAQA9QAAAIgDAAAAAA==&#10;">
                    <v:textbox>
                      <w:txbxContent>
                        <w:p w:rsidR="00C0091F" w:rsidRPr="009412E5" w:rsidRDefault="00C0091F" w:rsidP="00C0091F">
                          <w:pPr>
                            <w:jc w:val="center"/>
                            <w:rPr>
                              <w:b/>
                              <w:sz w:val="36"/>
                              <w:szCs w:val="36"/>
                            </w:rPr>
                          </w:pPr>
                          <w:r w:rsidRPr="009412E5">
                            <w:rPr>
                              <w:b/>
                              <w:sz w:val="36"/>
                              <w:szCs w:val="36"/>
                              <w:lang w:val="kk-KZ"/>
                            </w:rPr>
                            <w:t>Схема туристского маршрута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sectPr w:rsidR="00C0091F" w:rsidRPr="00EB6720" w:rsidSect="00153784">
      <w:footnotePr>
        <w:pos w:val="sectEnd"/>
      </w:footnotePr>
      <w:endnotePr>
        <w:numFmt w:val="decimal"/>
        <w:numStart w:val="0"/>
      </w:endnotePr>
      <w:pgSz w:w="15840" w:h="12240" w:orient="landscape"/>
      <w:pgMar w:top="709" w:right="1134" w:bottom="851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E6404" w:rsidRDefault="005E6404" w:rsidP="00ED0852">
      <w:r>
        <w:separator/>
      </w:r>
    </w:p>
  </w:endnote>
  <w:endnote w:type="continuationSeparator" w:id="0">
    <w:p w:rsidR="005E6404" w:rsidRDefault="005E6404" w:rsidP="00ED08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203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E6404" w:rsidRDefault="005E6404" w:rsidP="00ED0852">
      <w:r>
        <w:separator/>
      </w:r>
    </w:p>
  </w:footnote>
  <w:footnote w:type="continuationSeparator" w:id="0">
    <w:p w:rsidR="005E6404" w:rsidRDefault="005E6404" w:rsidP="00ED085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9"/>
    <w:multiLevelType w:val="multilevel"/>
    <w:tmpl w:val="D182F67A"/>
    <w:name w:val="WW8Num9"/>
    <w:lvl w:ilvl="0">
      <w:start w:val="1"/>
      <w:numFmt w:val="bullet"/>
      <w:lvlText w:val=""/>
      <w:lvlJc w:val="left"/>
      <w:pPr>
        <w:tabs>
          <w:tab w:val="num" w:pos="283"/>
        </w:tabs>
        <w:ind w:left="283" w:hanging="283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1ECD4386"/>
    <w:multiLevelType w:val="hybridMultilevel"/>
    <w:tmpl w:val="752EDDC8"/>
    <w:lvl w:ilvl="0" w:tplc="27763E7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E02B26"/>
    <w:multiLevelType w:val="hybridMultilevel"/>
    <w:tmpl w:val="FCCA6C4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D66002"/>
    <w:multiLevelType w:val="hybridMultilevel"/>
    <w:tmpl w:val="DED89A20"/>
    <w:lvl w:ilvl="0" w:tplc="BBD6A1E8">
      <w:start w:val="1"/>
      <w:numFmt w:val="decimal"/>
      <w:lvlText w:val="%1.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4" w15:restartNumberingAfterBreak="0">
    <w:nsid w:val="354A0344"/>
    <w:multiLevelType w:val="hybridMultilevel"/>
    <w:tmpl w:val="1D3CFE68"/>
    <w:lvl w:ilvl="0" w:tplc="8DA21782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0C3959"/>
    <w:multiLevelType w:val="hybridMultilevel"/>
    <w:tmpl w:val="EC0AEC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6B628F0"/>
    <w:multiLevelType w:val="hybridMultilevel"/>
    <w:tmpl w:val="4E64B57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79568D"/>
    <w:multiLevelType w:val="singleLevel"/>
    <w:tmpl w:val="52200A76"/>
    <w:lvl w:ilvl="0">
      <w:start w:val="325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" w15:restartNumberingAfterBreak="0">
    <w:nsid w:val="3D3E3D05"/>
    <w:multiLevelType w:val="hybridMultilevel"/>
    <w:tmpl w:val="D06426D2"/>
    <w:lvl w:ilvl="0" w:tplc="5844A76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5592603"/>
    <w:multiLevelType w:val="singleLevel"/>
    <w:tmpl w:val="8A08FED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0" w15:restartNumberingAfterBreak="0">
    <w:nsid w:val="569C727F"/>
    <w:multiLevelType w:val="hybridMultilevel"/>
    <w:tmpl w:val="98160A2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91D55C9"/>
    <w:multiLevelType w:val="hybridMultilevel"/>
    <w:tmpl w:val="5ADAC806"/>
    <w:lvl w:ilvl="0" w:tplc="3552F728">
      <w:numFmt w:val="bullet"/>
      <w:lvlText w:val="•"/>
      <w:lvlJc w:val="left"/>
      <w:pPr>
        <w:ind w:left="1080" w:hanging="72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BEF0ED1"/>
    <w:multiLevelType w:val="hybridMultilevel"/>
    <w:tmpl w:val="CF266B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1"/>
  </w:num>
  <w:num w:numId="4">
    <w:abstractNumId w:val="12"/>
  </w:num>
  <w:num w:numId="5">
    <w:abstractNumId w:val="4"/>
  </w:num>
  <w:num w:numId="6">
    <w:abstractNumId w:val="3"/>
  </w:num>
  <w:num w:numId="7">
    <w:abstractNumId w:val="5"/>
  </w:num>
  <w:num w:numId="8">
    <w:abstractNumId w:val="8"/>
  </w:num>
  <w:num w:numId="9">
    <w:abstractNumId w:val="0"/>
  </w:num>
  <w:num w:numId="10">
    <w:abstractNumId w:val="2"/>
  </w:num>
  <w:num w:numId="11">
    <w:abstractNumId w:val="10"/>
  </w:num>
  <w:num w:numId="12">
    <w:abstractNumId w:val="11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autoHyphenation/>
  <w:doNotHyphenateCaps/>
  <w:displayHorizontalDrawingGridEvery w:val="0"/>
  <w:displayVerticalDrawingGridEvery w:val="0"/>
  <w:doNotUseMarginsForDrawingGridOrigin/>
  <w:doNotShadeFormData/>
  <w:noPunctuationKerning/>
  <w:characterSpacingControl w:val="doNotCompress"/>
  <w:savePreviewPicture/>
  <w:footnotePr>
    <w:pos w:val="sectEnd"/>
    <w:footnote w:id="-1"/>
    <w:footnote w:id="0"/>
  </w:footnotePr>
  <w:endnotePr>
    <w:pos w:val="sectEnd"/>
    <w:numFmt w:val="decimal"/>
    <w:numStart w:val="0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5B9D"/>
    <w:rsid w:val="000136DE"/>
    <w:rsid w:val="00022D9C"/>
    <w:rsid w:val="00024A1F"/>
    <w:rsid w:val="000279F3"/>
    <w:rsid w:val="0006722E"/>
    <w:rsid w:val="000A51EE"/>
    <w:rsid w:val="000B2206"/>
    <w:rsid w:val="000C38D1"/>
    <w:rsid w:val="000C7531"/>
    <w:rsid w:val="000D18A6"/>
    <w:rsid w:val="000D73C5"/>
    <w:rsid w:val="000E3A57"/>
    <w:rsid w:val="000E4D41"/>
    <w:rsid w:val="000F0C70"/>
    <w:rsid w:val="00106309"/>
    <w:rsid w:val="0013073C"/>
    <w:rsid w:val="00142615"/>
    <w:rsid w:val="00153784"/>
    <w:rsid w:val="0016046B"/>
    <w:rsid w:val="00162A5A"/>
    <w:rsid w:val="00173656"/>
    <w:rsid w:val="001A5745"/>
    <w:rsid w:val="001A57D7"/>
    <w:rsid w:val="001B1E18"/>
    <w:rsid w:val="001E24E9"/>
    <w:rsid w:val="001F1F6D"/>
    <w:rsid w:val="001F60DD"/>
    <w:rsid w:val="00205D98"/>
    <w:rsid w:val="00233D09"/>
    <w:rsid w:val="0024084E"/>
    <w:rsid w:val="0024195F"/>
    <w:rsid w:val="00260A8F"/>
    <w:rsid w:val="00267183"/>
    <w:rsid w:val="00277B18"/>
    <w:rsid w:val="0028280E"/>
    <w:rsid w:val="002976C8"/>
    <w:rsid w:val="002D211B"/>
    <w:rsid w:val="002D5D4F"/>
    <w:rsid w:val="002E6ACE"/>
    <w:rsid w:val="00303568"/>
    <w:rsid w:val="00323571"/>
    <w:rsid w:val="0032727D"/>
    <w:rsid w:val="00330821"/>
    <w:rsid w:val="0036331B"/>
    <w:rsid w:val="003933DA"/>
    <w:rsid w:val="003B0E8D"/>
    <w:rsid w:val="003B38F7"/>
    <w:rsid w:val="003B5B5E"/>
    <w:rsid w:val="003B78CD"/>
    <w:rsid w:val="003E1398"/>
    <w:rsid w:val="00404C45"/>
    <w:rsid w:val="0044315E"/>
    <w:rsid w:val="00443D49"/>
    <w:rsid w:val="0044588F"/>
    <w:rsid w:val="00462900"/>
    <w:rsid w:val="0046755E"/>
    <w:rsid w:val="004921E1"/>
    <w:rsid w:val="004B5477"/>
    <w:rsid w:val="004B6241"/>
    <w:rsid w:val="004C0B32"/>
    <w:rsid w:val="004C483D"/>
    <w:rsid w:val="005133BD"/>
    <w:rsid w:val="00523DB0"/>
    <w:rsid w:val="005301A1"/>
    <w:rsid w:val="005334CF"/>
    <w:rsid w:val="00535E27"/>
    <w:rsid w:val="00552168"/>
    <w:rsid w:val="00574053"/>
    <w:rsid w:val="0058037C"/>
    <w:rsid w:val="00585552"/>
    <w:rsid w:val="005E6404"/>
    <w:rsid w:val="005F21B9"/>
    <w:rsid w:val="005F7239"/>
    <w:rsid w:val="00624CCD"/>
    <w:rsid w:val="00633C13"/>
    <w:rsid w:val="00654B76"/>
    <w:rsid w:val="006C48BD"/>
    <w:rsid w:val="006F502C"/>
    <w:rsid w:val="00707EAA"/>
    <w:rsid w:val="00723D6E"/>
    <w:rsid w:val="0073510F"/>
    <w:rsid w:val="007455C4"/>
    <w:rsid w:val="00753470"/>
    <w:rsid w:val="00772BBD"/>
    <w:rsid w:val="00795AA5"/>
    <w:rsid w:val="007B2D90"/>
    <w:rsid w:val="007B4B45"/>
    <w:rsid w:val="007C00E9"/>
    <w:rsid w:val="007E5BB2"/>
    <w:rsid w:val="007F4DB9"/>
    <w:rsid w:val="00801012"/>
    <w:rsid w:val="00802D63"/>
    <w:rsid w:val="00804797"/>
    <w:rsid w:val="008054FE"/>
    <w:rsid w:val="00814D5B"/>
    <w:rsid w:val="008308F3"/>
    <w:rsid w:val="00832B60"/>
    <w:rsid w:val="0085321D"/>
    <w:rsid w:val="00853DBE"/>
    <w:rsid w:val="00864D01"/>
    <w:rsid w:val="008743B1"/>
    <w:rsid w:val="00881B4B"/>
    <w:rsid w:val="008C0A16"/>
    <w:rsid w:val="008C0B2F"/>
    <w:rsid w:val="008C3E51"/>
    <w:rsid w:val="008C47E6"/>
    <w:rsid w:val="008E5B9D"/>
    <w:rsid w:val="008F7E86"/>
    <w:rsid w:val="00904699"/>
    <w:rsid w:val="009218B5"/>
    <w:rsid w:val="009437A3"/>
    <w:rsid w:val="00944964"/>
    <w:rsid w:val="0098248D"/>
    <w:rsid w:val="00983134"/>
    <w:rsid w:val="009A591C"/>
    <w:rsid w:val="009B79FF"/>
    <w:rsid w:val="009C3805"/>
    <w:rsid w:val="009C6340"/>
    <w:rsid w:val="009D2A58"/>
    <w:rsid w:val="009D6814"/>
    <w:rsid w:val="009F03BF"/>
    <w:rsid w:val="00A00B3E"/>
    <w:rsid w:val="00A064DD"/>
    <w:rsid w:val="00A11B67"/>
    <w:rsid w:val="00A215A4"/>
    <w:rsid w:val="00A22D23"/>
    <w:rsid w:val="00A23EA1"/>
    <w:rsid w:val="00A30975"/>
    <w:rsid w:val="00A46884"/>
    <w:rsid w:val="00A64B96"/>
    <w:rsid w:val="00A81B0A"/>
    <w:rsid w:val="00AB11E9"/>
    <w:rsid w:val="00AB2F27"/>
    <w:rsid w:val="00AB580C"/>
    <w:rsid w:val="00AD3D4F"/>
    <w:rsid w:val="00AF187D"/>
    <w:rsid w:val="00B030F3"/>
    <w:rsid w:val="00B27F82"/>
    <w:rsid w:val="00B55A3A"/>
    <w:rsid w:val="00B57F55"/>
    <w:rsid w:val="00B65397"/>
    <w:rsid w:val="00B7506F"/>
    <w:rsid w:val="00B94B73"/>
    <w:rsid w:val="00BB2434"/>
    <w:rsid w:val="00BB5A91"/>
    <w:rsid w:val="00BB7F3F"/>
    <w:rsid w:val="00BE3B14"/>
    <w:rsid w:val="00BF3938"/>
    <w:rsid w:val="00BF7DB1"/>
    <w:rsid w:val="00C002FE"/>
    <w:rsid w:val="00C0091F"/>
    <w:rsid w:val="00C02B83"/>
    <w:rsid w:val="00C13A8B"/>
    <w:rsid w:val="00C326B0"/>
    <w:rsid w:val="00C40108"/>
    <w:rsid w:val="00C5386A"/>
    <w:rsid w:val="00C551B0"/>
    <w:rsid w:val="00C66FEC"/>
    <w:rsid w:val="00C70F42"/>
    <w:rsid w:val="00C95E00"/>
    <w:rsid w:val="00C97814"/>
    <w:rsid w:val="00CC4658"/>
    <w:rsid w:val="00CD4310"/>
    <w:rsid w:val="00CE0586"/>
    <w:rsid w:val="00CE05F6"/>
    <w:rsid w:val="00CF3806"/>
    <w:rsid w:val="00D00F49"/>
    <w:rsid w:val="00D133F4"/>
    <w:rsid w:val="00D21881"/>
    <w:rsid w:val="00D420A3"/>
    <w:rsid w:val="00D545D3"/>
    <w:rsid w:val="00D64BB1"/>
    <w:rsid w:val="00D65BD7"/>
    <w:rsid w:val="00D66759"/>
    <w:rsid w:val="00D7043A"/>
    <w:rsid w:val="00D773AD"/>
    <w:rsid w:val="00D77479"/>
    <w:rsid w:val="00D87F3C"/>
    <w:rsid w:val="00DA14BC"/>
    <w:rsid w:val="00DA156F"/>
    <w:rsid w:val="00DA51C1"/>
    <w:rsid w:val="00DC0B4A"/>
    <w:rsid w:val="00DC2D4F"/>
    <w:rsid w:val="00DD0FA7"/>
    <w:rsid w:val="00DD69EB"/>
    <w:rsid w:val="00DE6C27"/>
    <w:rsid w:val="00DE77CB"/>
    <w:rsid w:val="00E01AA8"/>
    <w:rsid w:val="00E07AAE"/>
    <w:rsid w:val="00E1404E"/>
    <w:rsid w:val="00E249E3"/>
    <w:rsid w:val="00E3333F"/>
    <w:rsid w:val="00E5335E"/>
    <w:rsid w:val="00E636D1"/>
    <w:rsid w:val="00E70D0E"/>
    <w:rsid w:val="00E826F7"/>
    <w:rsid w:val="00EA1B8E"/>
    <w:rsid w:val="00EB6720"/>
    <w:rsid w:val="00EC4DBD"/>
    <w:rsid w:val="00ED0852"/>
    <w:rsid w:val="00ED56F3"/>
    <w:rsid w:val="00ED69DF"/>
    <w:rsid w:val="00ED6E36"/>
    <w:rsid w:val="00EF7732"/>
    <w:rsid w:val="00F1455F"/>
    <w:rsid w:val="00F305C4"/>
    <w:rsid w:val="00F45DF9"/>
    <w:rsid w:val="00F646A9"/>
    <w:rsid w:val="00F64DDF"/>
    <w:rsid w:val="00F65271"/>
    <w:rsid w:val="00F94421"/>
    <w:rsid w:val="00FA035E"/>
    <w:rsid w:val="00FB68F2"/>
    <w:rsid w:val="00FD11A4"/>
    <w:rsid w:val="00FE662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BB2FB47A-4D0A-4CFD-84D7-703216EACB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MS Sans Serif" w:eastAsia="Times New Roman" w:hAnsi="MS Sans Serif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C2D4F"/>
    <w:rPr>
      <w:lang w:val="en-US"/>
    </w:rPr>
  </w:style>
  <w:style w:type="paragraph" w:styleId="1">
    <w:name w:val="heading 1"/>
    <w:basedOn w:val="a"/>
    <w:next w:val="a"/>
    <w:qFormat/>
    <w:rsid w:val="00ED69DF"/>
    <w:pPr>
      <w:keepNext/>
      <w:ind w:left="2160"/>
      <w:jc w:val="both"/>
      <w:outlineLvl w:val="0"/>
    </w:pPr>
    <w:rPr>
      <w:rFonts w:ascii="Times New Roman" w:hAnsi="Times New Roman"/>
      <w:b/>
      <w:sz w:val="28"/>
      <w:lang w:val="ru-RU"/>
    </w:rPr>
  </w:style>
  <w:style w:type="paragraph" w:styleId="2">
    <w:name w:val="heading 2"/>
    <w:basedOn w:val="a"/>
    <w:next w:val="a"/>
    <w:qFormat/>
    <w:rsid w:val="00ED69DF"/>
    <w:pPr>
      <w:keepNext/>
      <w:outlineLvl w:val="1"/>
    </w:pPr>
    <w:rPr>
      <w:rFonts w:ascii="Times New Roman" w:hAnsi="Times New Roman"/>
      <w:sz w:val="28"/>
      <w:lang w:val="ru-RU"/>
    </w:rPr>
  </w:style>
  <w:style w:type="paragraph" w:styleId="3">
    <w:name w:val="heading 3"/>
    <w:basedOn w:val="a"/>
    <w:next w:val="a"/>
    <w:qFormat/>
    <w:rsid w:val="00ED69DF"/>
    <w:pPr>
      <w:keepNext/>
      <w:outlineLvl w:val="2"/>
    </w:pPr>
    <w:rPr>
      <w:rFonts w:ascii="Times New Roman" w:hAnsi="Times New Roman"/>
      <w:b/>
      <w:sz w:val="28"/>
      <w:lang w:val="ru-RU"/>
    </w:rPr>
  </w:style>
  <w:style w:type="paragraph" w:styleId="4">
    <w:name w:val="heading 4"/>
    <w:basedOn w:val="a"/>
    <w:next w:val="a"/>
    <w:qFormat/>
    <w:rsid w:val="00ED69DF"/>
    <w:pPr>
      <w:keepNext/>
      <w:outlineLvl w:val="3"/>
    </w:pPr>
    <w:rPr>
      <w:rFonts w:ascii="Times New Roman" w:hAnsi="Times New Roman"/>
      <w:sz w:val="24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ED69DF"/>
    <w:pPr>
      <w:ind w:right="-291" w:firstLine="720"/>
    </w:pPr>
    <w:rPr>
      <w:rFonts w:ascii="Times New Roman" w:hAnsi="Times New Roman"/>
      <w:sz w:val="28"/>
      <w:lang w:val="ru-RU"/>
    </w:rPr>
  </w:style>
  <w:style w:type="paragraph" w:styleId="a4">
    <w:name w:val="Body Text"/>
    <w:basedOn w:val="a"/>
    <w:rsid w:val="00ED69DF"/>
    <w:rPr>
      <w:rFonts w:ascii="Times New Roman" w:hAnsi="Times New Roman"/>
      <w:b/>
      <w:sz w:val="24"/>
      <w:lang w:val="ru-RU"/>
    </w:rPr>
  </w:style>
  <w:style w:type="paragraph" w:styleId="20">
    <w:name w:val="Body Text 2"/>
    <w:basedOn w:val="a"/>
    <w:rsid w:val="00ED69DF"/>
    <w:pPr>
      <w:jc w:val="center"/>
    </w:pPr>
    <w:rPr>
      <w:rFonts w:ascii="Times New Roman" w:hAnsi="Times New Roman"/>
      <w:sz w:val="28"/>
      <w:lang w:val="ru-RU"/>
    </w:rPr>
  </w:style>
  <w:style w:type="paragraph" w:styleId="30">
    <w:name w:val="Body Text 3"/>
    <w:basedOn w:val="a"/>
    <w:rsid w:val="00ED69DF"/>
    <w:rPr>
      <w:rFonts w:ascii="Times New Roman" w:hAnsi="Times New Roman"/>
      <w:sz w:val="28"/>
      <w:lang w:val="ru-RU"/>
    </w:rPr>
  </w:style>
  <w:style w:type="paragraph" w:styleId="a5">
    <w:name w:val="List Paragraph"/>
    <w:basedOn w:val="a"/>
    <w:uiPriority w:val="34"/>
    <w:qFormat/>
    <w:rsid w:val="00535E27"/>
    <w:pPr>
      <w:ind w:left="708"/>
    </w:pPr>
  </w:style>
  <w:style w:type="character" w:customStyle="1" w:styleId="apple-converted-space">
    <w:name w:val="apple-converted-space"/>
    <w:basedOn w:val="a0"/>
    <w:rsid w:val="00FA035E"/>
  </w:style>
  <w:style w:type="character" w:styleId="a6">
    <w:name w:val="Strong"/>
    <w:basedOn w:val="a0"/>
    <w:uiPriority w:val="22"/>
    <w:qFormat/>
    <w:rsid w:val="00772BBD"/>
    <w:rPr>
      <w:b/>
      <w:bCs/>
    </w:rPr>
  </w:style>
  <w:style w:type="paragraph" w:styleId="a7">
    <w:name w:val="No Spacing"/>
    <w:uiPriority w:val="1"/>
    <w:qFormat/>
    <w:rsid w:val="00C95E00"/>
    <w:rPr>
      <w:rFonts w:ascii="Times New Roman" w:hAnsi="Times New Roman"/>
      <w:sz w:val="24"/>
      <w:szCs w:val="24"/>
    </w:rPr>
  </w:style>
  <w:style w:type="character" w:styleId="a8">
    <w:name w:val="Hyperlink"/>
    <w:basedOn w:val="a0"/>
    <w:uiPriority w:val="99"/>
    <w:unhideWhenUsed/>
    <w:rsid w:val="00C95E00"/>
    <w:rPr>
      <w:color w:val="0000FF"/>
      <w:u w:val="single"/>
    </w:rPr>
  </w:style>
  <w:style w:type="paragraph" w:styleId="a9">
    <w:name w:val="Normal (Web)"/>
    <w:basedOn w:val="a"/>
    <w:uiPriority w:val="99"/>
    <w:unhideWhenUsed/>
    <w:rsid w:val="00233D09"/>
    <w:pPr>
      <w:spacing w:before="100" w:beforeAutospacing="1" w:after="100" w:afterAutospacing="1"/>
    </w:pPr>
    <w:rPr>
      <w:rFonts w:ascii="Times New Roman" w:hAnsi="Times New Roman"/>
      <w:sz w:val="24"/>
      <w:szCs w:val="24"/>
      <w:lang w:val="ru-RU"/>
    </w:rPr>
  </w:style>
  <w:style w:type="character" w:customStyle="1" w:styleId="skypepnhcontainer">
    <w:name w:val="skype_pnh_container"/>
    <w:basedOn w:val="a0"/>
    <w:rsid w:val="00233D09"/>
  </w:style>
  <w:style w:type="character" w:customStyle="1" w:styleId="skypepnhtextspan">
    <w:name w:val="skype_pnh_text_span"/>
    <w:basedOn w:val="a0"/>
    <w:rsid w:val="00233D09"/>
  </w:style>
  <w:style w:type="paragraph" w:customStyle="1" w:styleId="texttitle">
    <w:name w:val="text_title"/>
    <w:basedOn w:val="a"/>
    <w:rsid w:val="00233D09"/>
    <w:pPr>
      <w:spacing w:before="100" w:beforeAutospacing="1" w:after="100" w:afterAutospacing="1"/>
    </w:pPr>
    <w:rPr>
      <w:rFonts w:ascii="Times New Roman" w:hAnsi="Times New Roman"/>
      <w:sz w:val="24"/>
      <w:szCs w:val="24"/>
      <w:lang w:val="ru-RU"/>
    </w:rPr>
  </w:style>
  <w:style w:type="paragraph" w:styleId="aa">
    <w:name w:val="Balloon Text"/>
    <w:basedOn w:val="a"/>
    <w:link w:val="ab"/>
    <w:rsid w:val="008C47E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8C47E6"/>
    <w:rPr>
      <w:rFonts w:ascii="Tahoma" w:hAnsi="Tahoma" w:cs="Tahoma"/>
      <w:sz w:val="16"/>
      <w:szCs w:val="16"/>
      <w:lang w:val="en-US"/>
    </w:rPr>
  </w:style>
  <w:style w:type="character" w:customStyle="1" w:styleId="apple-style-span">
    <w:name w:val="apple-style-span"/>
    <w:basedOn w:val="a0"/>
    <w:rsid w:val="008C47E6"/>
    <w:rPr>
      <w:rFonts w:cs="Times New Roman"/>
    </w:rPr>
  </w:style>
  <w:style w:type="table" w:styleId="ac">
    <w:name w:val="Table Grid"/>
    <w:basedOn w:val="a1"/>
    <w:rsid w:val="00AB58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header"/>
    <w:basedOn w:val="a"/>
    <w:link w:val="ae"/>
    <w:rsid w:val="00ED0852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rsid w:val="00ED0852"/>
    <w:rPr>
      <w:lang w:val="en-US"/>
    </w:rPr>
  </w:style>
  <w:style w:type="paragraph" w:styleId="af">
    <w:name w:val="footer"/>
    <w:basedOn w:val="a"/>
    <w:link w:val="af0"/>
    <w:rsid w:val="00ED0852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rsid w:val="00ED0852"/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051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90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04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A916C0-0169-4867-9DFD-6D15719593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1018</Words>
  <Characters>6461</Characters>
  <Application>Microsoft Office Word</Application>
  <DocSecurity>0</DocSecurity>
  <Lines>53</Lines>
  <Paragraphs>14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    Технологическая карта</vt:lpstr>
    </vt:vector>
  </TitlesOfParts>
  <Company>Дом</Company>
  <LinksUpToDate>false</LinksUpToDate>
  <CharactersWithSpaces>7465</CharactersWithSpaces>
  <SharedDoc>false</SharedDoc>
  <HLinks>
    <vt:vector size="36" baseType="variant">
      <vt:variant>
        <vt:i4>786474</vt:i4>
      </vt:variant>
      <vt:variant>
        <vt:i4>27</vt:i4>
      </vt:variant>
      <vt:variant>
        <vt:i4>0</vt:i4>
      </vt:variant>
      <vt:variant>
        <vt:i4>5</vt:i4>
      </vt:variant>
      <vt:variant>
        <vt:lpwstr>mailto:daud@araltuz.kz</vt:lpwstr>
      </vt:variant>
      <vt:variant>
        <vt:lpwstr/>
      </vt:variant>
      <vt:variant>
        <vt:i4>720934</vt:i4>
      </vt:variant>
      <vt:variant>
        <vt:i4>24</vt:i4>
      </vt:variant>
      <vt:variant>
        <vt:i4>0</vt:i4>
      </vt:variant>
      <vt:variant>
        <vt:i4>5</vt:i4>
      </vt:variant>
      <vt:variant>
        <vt:lpwstr>mailto:Zhandos@araltuz.kz</vt:lpwstr>
      </vt:variant>
      <vt:variant>
        <vt:lpwstr/>
      </vt:variant>
      <vt:variant>
        <vt:i4>393273</vt:i4>
      </vt:variant>
      <vt:variant>
        <vt:i4>18</vt:i4>
      </vt:variant>
      <vt:variant>
        <vt:i4>0</vt:i4>
      </vt:variant>
      <vt:variant>
        <vt:i4>5</vt:i4>
      </vt:variant>
      <vt:variant>
        <vt:lpwstr>mailto:Kanaeva@araltuz.kz</vt:lpwstr>
      </vt:variant>
      <vt:variant>
        <vt:lpwstr/>
      </vt:variant>
      <vt:variant>
        <vt:i4>458803</vt:i4>
      </vt:variant>
      <vt:variant>
        <vt:i4>12</vt:i4>
      </vt:variant>
      <vt:variant>
        <vt:i4>0</vt:i4>
      </vt:variant>
      <vt:variant>
        <vt:i4>5</vt:i4>
      </vt:variant>
      <vt:variant>
        <vt:lpwstr>mailto:Mukhtar@araltuz.kz</vt:lpwstr>
      </vt:variant>
      <vt:variant>
        <vt:lpwstr/>
      </vt:variant>
      <vt:variant>
        <vt:i4>7209032</vt:i4>
      </vt:variant>
      <vt:variant>
        <vt:i4>6</vt:i4>
      </vt:variant>
      <vt:variant>
        <vt:i4>0</vt:i4>
      </vt:variant>
      <vt:variant>
        <vt:i4>5</vt:i4>
      </vt:variant>
      <vt:variant>
        <vt:lpwstr>mailto:Kayrat@araltuz.kz</vt:lpwstr>
      </vt:variant>
      <vt:variant>
        <vt:lpwstr/>
      </vt:variant>
      <vt:variant>
        <vt:i4>1179694</vt:i4>
      </vt:variant>
      <vt:variant>
        <vt:i4>0</vt:i4>
      </vt:variant>
      <vt:variant>
        <vt:i4>0</vt:i4>
      </vt:variant>
      <vt:variant>
        <vt:i4>5</vt:i4>
      </vt:variant>
      <vt:variant>
        <vt:lpwstr>mailto:info@araltuz.kz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Серик</cp:lastModifiedBy>
  <cp:revision>2</cp:revision>
  <cp:lastPrinted>2010-08-17T05:47:00Z</cp:lastPrinted>
  <dcterms:created xsi:type="dcterms:W3CDTF">2016-01-28T09:56:00Z</dcterms:created>
  <dcterms:modified xsi:type="dcterms:W3CDTF">2016-01-28T09:56:00Z</dcterms:modified>
</cp:coreProperties>
</file>